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7"/>
        <w:gridCol w:w="5475"/>
        <w:gridCol w:w="7200"/>
      </w:tblGrid>
      <w:tr w:rsidR="00C14C97" w:rsidRPr="00437DA8" w14:paraId="66DDA044" w14:textId="77777777" w:rsidTr="005E0F98">
        <w:trPr>
          <w:trHeight w:val="1814"/>
        </w:trPr>
        <w:tc>
          <w:tcPr>
            <w:tcW w:w="1917" w:type="dxa"/>
            <w:vAlign w:val="center"/>
          </w:tcPr>
          <w:p w14:paraId="43B76130" w14:textId="77777777" w:rsidR="00C14C97" w:rsidRDefault="00C14C97" w:rsidP="000B0247">
            <w:pPr>
              <w:jc w:val="center"/>
              <w:rPr>
                <w:lang w:val="sr-Cyrl-BA"/>
              </w:rPr>
            </w:pPr>
            <w:r>
              <w:rPr>
                <w:noProof/>
                <w:lang w:val="bs-Latn-BA" w:eastAsia="bs-Latn-BA"/>
              </w:rPr>
              <w:drawing>
                <wp:inline distT="0" distB="0" distL="0" distR="0" wp14:anchorId="06A4927A" wp14:editId="729402DF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6D183BD6" w14:textId="77777777" w:rsidR="00C14C97" w:rsidRPr="002C7CFA" w:rsidRDefault="00C14C97" w:rsidP="000B0247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2C7CFA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14:paraId="55BC72EF" w14:textId="77777777" w:rsidR="00C14C97" w:rsidRPr="000B35BB" w:rsidRDefault="000B35BB" w:rsidP="000B0247">
            <w:pPr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</w:rPr>
              <w:t>E</w:t>
            </w:r>
            <w:r>
              <w:rPr>
                <w:sz w:val="32"/>
                <w:szCs w:val="32"/>
                <w:lang w:val="sr-Cyrl-BA"/>
              </w:rPr>
              <w:t>КОНОМСКИ ФАКУЛТЕТ</w:t>
            </w:r>
          </w:p>
          <w:p w14:paraId="5AF46BF7" w14:textId="77777777" w:rsidR="00C14C97" w:rsidRDefault="00C14C97" w:rsidP="004611D3">
            <w:pPr>
              <w:spacing w:before="120"/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 xml:space="preserve">Катедра за </w:t>
            </w:r>
            <w:r w:rsidR="004611D3">
              <w:rPr>
                <w:sz w:val="32"/>
                <w:szCs w:val="32"/>
                <w:lang w:val="sr-Cyrl-BA"/>
              </w:rPr>
              <w:t>економску теорију, анализу и политику</w:t>
            </w:r>
          </w:p>
          <w:p w14:paraId="33271B54" w14:textId="16ABE171" w:rsidR="004611D3" w:rsidRDefault="004611D3" w:rsidP="004611D3">
            <w:pPr>
              <w:spacing w:before="120"/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7E503A68" w14:textId="77777777" w:rsidR="00C14C97" w:rsidRDefault="00917B7E" w:rsidP="000B0247">
            <w:pPr>
              <w:jc w:val="center"/>
              <w:rPr>
                <w:lang w:val="sr-Cyrl-BA"/>
              </w:rPr>
            </w:pPr>
            <w:r>
              <w:rPr>
                <w:noProof/>
                <w:szCs w:val="24"/>
                <w:lang w:val="bs-Latn-BA" w:eastAsia="bs-Latn-BA"/>
              </w:rPr>
              <w:drawing>
                <wp:inline distT="0" distB="0" distL="0" distR="0" wp14:anchorId="333F19D3" wp14:editId="16CE9463">
                  <wp:extent cx="4562475" cy="885825"/>
                  <wp:effectExtent l="0" t="0" r="9525" b="0"/>
                  <wp:docPr id="2" name="Picture 2" descr="Ekonomski_fakultet_memorandum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konomski_fakultet_memorandum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9667" t="3636" r="20273" b="880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4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5A2D8A" w14:textId="77777777" w:rsidR="00C14C97" w:rsidRPr="00437DA8" w:rsidRDefault="00C14C97" w:rsidP="00C14C97">
      <w:pPr>
        <w:rPr>
          <w:lang w:val="ru-RU"/>
        </w:rPr>
      </w:pPr>
    </w:p>
    <w:p w14:paraId="2191E2FF" w14:textId="77777777" w:rsidR="00776321" w:rsidRPr="00437DA8" w:rsidRDefault="00776321" w:rsidP="00776321">
      <w:pPr>
        <w:rPr>
          <w:lang w:val="ru-RU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400"/>
        <w:gridCol w:w="1600"/>
        <w:gridCol w:w="2877"/>
        <w:gridCol w:w="1280"/>
        <w:gridCol w:w="1280"/>
        <w:gridCol w:w="1280"/>
        <w:gridCol w:w="1280"/>
        <w:gridCol w:w="1280"/>
      </w:tblGrid>
      <w:tr w:rsidR="00776321" w:rsidRPr="008B1B16" w14:paraId="4F474F21" w14:textId="77777777" w:rsidTr="000B0247"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74BE1EA2" w14:textId="77777777" w:rsidR="00776321" w:rsidRPr="008B1B16" w:rsidRDefault="00776321" w:rsidP="000B024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3CAA306D" w14:textId="77777777" w:rsidR="00776321" w:rsidRPr="008B1B16" w:rsidRDefault="00776321" w:rsidP="000B024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68109DF0" w14:textId="77777777" w:rsidR="00776321" w:rsidRPr="00E06154" w:rsidRDefault="00776321" w:rsidP="000B024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>
              <w:rPr>
                <w:b/>
                <w:lang w:val="sr-Latn-BA"/>
              </w:rPr>
              <w:t xml:space="preserve"> </w:t>
            </w:r>
            <w:r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14:paraId="6087DFF2" w14:textId="77777777" w:rsidR="00776321" w:rsidRPr="008B1B16" w:rsidRDefault="00776321" w:rsidP="000B024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57A725FF" w14:textId="77777777" w:rsidR="00776321" w:rsidRPr="008B1B16" w:rsidRDefault="00776321" w:rsidP="000B024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426994BC" w14:textId="77777777" w:rsidR="00776321" w:rsidRPr="008B1B16" w:rsidRDefault="00776321" w:rsidP="000B024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677BB5C1" w14:textId="77777777" w:rsidR="00776321" w:rsidRPr="008B1B16" w:rsidRDefault="00776321" w:rsidP="000B024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0FF89591" w14:textId="77777777" w:rsidR="00776321" w:rsidRPr="008B1B16" w:rsidRDefault="00776321" w:rsidP="000B024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4E8E9718" w14:textId="77777777" w:rsidR="00776321" w:rsidRPr="008B1B16" w:rsidRDefault="00776321" w:rsidP="000B024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776321" w14:paraId="7026A918" w14:textId="77777777" w:rsidTr="00A05514">
        <w:trPr>
          <w:trHeight w:val="394"/>
        </w:trPr>
        <w:tc>
          <w:tcPr>
            <w:tcW w:w="1152" w:type="dxa"/>
            <w:vAlign w:val="center"/>
          </w:tcPr>
          <w:p w14:paraId="7DB395E7" w14:textId="34682B6C" w:rsidR="00776321" w:rsidRDefault="00776321" w:rsidP="000B02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 w:rsidR="00A05514">
              <w:rPr>
                <w:lang w:val="bs-Latn-BA"/>
              </w:rPr>
              <w:t>2</w:t>
            </w:r>
            <w:r w:rsidR="005E2389">
              <w:rPr>
                <w:lang w:val="bs-Latn-BA"/>
              </w:rPr>
              <w:t>3</w:t>
            </w:r>
            <w:r>
              <w:rPr>
                <w:lang w:val="sr-Cyrl-BA"/>
              </w:rPr>
              <w:t>/20</w:t>
            </w:r>
            <w:r w:rsidR="00A05514">
              <w:rPr>
                <w:lang w:val="bs-Latn-BA"/>
              </w:rPr>
              <w:t>2</w:t>
            </w:r>
            <w:r w:rsidR="005E2389">
              <w:rPr>
                <w:lang w:val="bs-Latn-BA"/>
              </w:rPr>
              <w:t>4</w:t>
            </w:r>
            <w:r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14:paraId="6D8AB4DA" w14:textId="58F20772" w:rsidR="00776321" w:rsidRDefault="004611D3" w:rsidP="0077632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Основи економије</w:t>
            </w:r>
          </w:p>
        </w:tc>
        <w:tc>
          <w:tcPr>
            <w:tcW w:w="1440" w:type="dxa"/>
            <w:vAlign w:val="center"/>
          </w:tcPr>
          <w:p w14:paraId="7D490BCC" w14:textId="68C59307" w:rsidR="00776321" w:rsidRPr="000B35BB" w:rsidRDefault="004611D3" w:rsidP="00776321">
            <w:pPr>
              <w:jc w:val="center"/>
              <w:rPr>
                <w:lang w:val="sr-Cyrl-BA"/>
              </w:rPr>
            </w:pPr>
            <w:r w:rsidRPr="004611D3">
              <w:t>О14ОЕК</w:t>
            </w:r>
          </w:p>
        </w:tc>
        <w:tc>
          <w:tcPr>
            <w:tcW w:w="2589" w:type="dxa"/>
            <w:vAlign w:val="center"/>
          </w:tcPr>
          <w:p w14:paraId="76569402" w14:textId="697316BB" w:rsidR="00776321" w:rsidRDefault="004611D3" w:rsidP="000B024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Сви студијски програми</w:t>
            </w:r>
          </w:p>
        </w:tc>
        <w:tc>
          <w:tcPr>
            <w:tcW w:w="1152" w:type="dxa"/>
            <w:vAlign w:val="center"/>
          </w:tcPr>
          <w:p w14:paraId="7278F727" w14:textId="12DBD904" w:rsidR="00776321" w:rsidRDefault="004611D3" w:rsidP="0077632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Први</w:t>
            </w:r>
          </w:p>
        </w:tc>
        <w:tc>
          <w:tcPr>
            <w:tcW w:w="1152" w:type="dxa"/>
            <w:vAlign w:val="center"/>
          </w:tcPr>
          <w:p w14:paraId="25AE78B3" w14:textId="1B1B5983" w:rsidR="00776321" w:rsidRDefault="004611D3" w:rsidP="000B02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Прва</w:t>
            </w:r>
          </w:p>
        </w:tc>
        <w:tc>
          <w:tcPr>
            <w:tcW w:w="1152" w:type="dxa"/>
            <w:vAlign w:val="center"/>
          </w:tcPr>
          <w:p w14:paraId="3159234D" w14:textId="0345B994" w:rsidR="00776321" w:rsidRPr="004611D3" w:rsidRDefault="004611D3" w:rsidP="000B024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I</w:t>
            </w:r>
          </w:p>
        </w:tc>
        <w:tc>
          <w:tcPr>
            <w:tcW w:w="1152" w:type="dxa"/>
            <w:vAlign w:val="center"/>
          </w:tcPr>
          <w:p w14:paraId="43AC0442" w14:textId="499D1DF6" w:rsidR="00776321" w:rsidRPr="00AD5B5C" w:rsidRDefault="00AD5B5C" w:rsidP="000B0247">
            <w:pPr>
              <w:jc w:val="center"/>
            </w:pPr>
            <w:r>
              <w:t>195</w:t>
            </w:r>
          </w:p>
        </w:tc>
        <w:tc>
          <w:tcPr>
            <w:tcW w:w="1152" w:type="dxa"/>
            <w:vAlign w:val="center"/>
          </w:tcPr>
          <w:p w14:paraId="392C362A" w14:textId="0C13C894" w:rsidR="00776321" w:rsidRPr="000B35BB" w:rsidRDefault="00AD5B5C" w:rsidP="000B0247">
            <w:pPr>
              <w:jc w:val="center"/>
            </w:pPr>
            <w:r>
              <w:t>3</w:t>
            </w:r>
          </w:p>
        </w:tc>
      </w:tr>
    </w:tbl>
    <w:p w14:paraId="1631F4A2" w14:textId="77777777" w:rsidR="00776321" w:rsidRPr="00F47ACA" w:rsidRDefault="00776321" w:rsidP="00776321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855"/>
        <w:gridCol w:w="3666"/>
        <w:gridCol w:w="1407"/>
        <w:gridCol w:w="1418"/>
        <w:gridCol w:w="1429"/>
        <w:gridCol w:w="1690"/>
        <w:gridCol w:w="379"/>
        <w:gridCol w:w="2552"/>
      </w:tblGrid>
      <w:tr w:rsidR="00776321" w:rsidRPr="009F0721" w14:paraId="7D2D4A7F" w14:textId="77777777" w:rsidTr="009C487B">
        <w:trPr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14:paraId="1582A885" w14:textId="77777777" w:rsidR="00776321" w:rsidRPr="009F0721" w:rsidRDefault="00776321" w:rsidP="000B0247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5087BC99" w14:textId="77777777" w:rsidR="00776321" w:rsidRPr="009F0721" w:rsidRDefault="00776321" w:rsidP="000B024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666" w:type="dxa"/>
            <w:shd w:val="clear" w:color="auto" w:fill="D9D9D9" w:themeFill="background1" w:themeFillShade="D9"/>
            <w:vAlign w:val="center"/>
          </w:tcPr>
          <w:p w14:paraId="025B21F6" w14:textId="77777777" w:rsidR="00776321" w:rsidRPr="009F0721" w:rsidRDefault="00776321" w:rsidP="000B0247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7D328ED0" w14:textId="77777777" w:rsidR="00776321" w:rsidRDefault="00776321" w:rsidP="009C487B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79DC777" w14:textId="77777777" w:rsidR="00776321" w:rsidRDefault="00776321" w:rsidP="009C487B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429" w:type="dxa"/>
            <w:shd w:val="clear" w:color="auto" w:fill="D9D9D9" w:themeFill="background1" w:themeFillShade="D9"/>
            <w:vAlign w:val="center"/>
          </w:tcPr>
          <w:p w14:paraId="1AF9DB0D" w14:textId="77777777" w:rsidR="00776321" w:rsidRDefault="00776321" w:rsidP="009C487B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690" w:type="dxa"/>
            <w:shd w:val="clear" w:color="auto" w:fill="D9D9D9" w:themeFill="background1" w:themeFillShade="D9"/>
            <w:vAlign w:val="center"/>
          </w:tcPr>
          <w:p w14:paraId="7E554BC0" w14:textId="77777777" w:rsidR="00776321" w:rsidRDefault="00776321" w:rsidP="009C487B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14:paraId="2947F046" w14:textId="77777777" w:rsidR="00776321" w:rsidRDefault="00776321" w:rsidP="009C487B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7D97A15" w14:textId="77777777" w:rsidR="00776321" w:rsidRDefault="00776321" w:rsidP="009C487B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DE58DA" w:rsidRPr="009F0721" w14:paraId="7BCA03A9" w14:textId="77777777" w:rsidTr="009C487B">
        <w:trPr>
          <w:jc w:val="center"/>
        </w:trPr>
        <w:tc>
          <w:tcPr>
            <w:tcW w:w="1120" w:type="dxa"/>
            <w:vMerge w:val="restart"/>
            <w:vAlign w:val="center"/>
          </w:tcPr>
          <w:p w14:paraId="4D8FE64B" w14:textId="77777777" w:rsidR="00DE58DA" w:rsidRPr="00D528F6" w:rsidRDefault="00DE58DA" w:rsidP="000B0247">
            <w:pPr>
              <w:jc w:val="center"/>
              <w:rPr>
                <w:sz w:val="22"/>
                <w:lang w:val="sr-Latn-BA"/>
              </w:rPr>
            </w:pPr>
            <w:r w:rsidRPr="00D528F6">
              <w:rPr>
                <w:sz w:val="22"/>
                <w:lang w:val="sr-Latn-BA"/>
              </w:rPr>
              <w:t>I</w:t>
            </w:r>
          </w:p>
          <w:p w14:paraId="2482A456" w14:textId="77777777" w:rsidR="00DE58DA" w:rsidRPr="00D528F6" w:rsidRDefault="00DE58DA" w:rsidP="000B0247">
            <w:pPr>
              <w:jc w:val="center"/>
              <w:rPr>
                <w:sz w:val="22"/>
                <w:lang w:val="sr-Latn-BA"/>
              </w:rPr>
            </w:pPr>
          </w:p>
        </w:tc>
        <w:tc>
          <w:tcPr>
            <w:tcW w:w="855" w:type="dxa"/>
            <w:vAlign w:val="center"/>
          </w:tcPr>
          <w:p w14:paraId="42E74FF5" w14:textId="77777777" w:rsidR="00DE58DA" w:rsidRPr="00D528F6" w:rsidRDefault="00DE58DA" w:rsidP="000B0247">
            <w:pPr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П1</w:t>
            </w:r>
          </w:p>
        </w:tc>
        <w:tc>
          <w:tcPr>
            <w:tcW w:w="3666" w:type="dxa"/>
            <w:vAlign w:val="center"/>
          </w:tcPr>
          <w:p w14:paraId="4D03CAD7" w14:textId="77777777" w:rsidR="004611D3" w:rsidRPr="004611D3" w:rsidRDefault="004611D3" w:rsidP="004611D3">
            <w:pPr>
              <w:rPr>
                <w:sz w:val="22"/>
                <w:lang w:val="sr-Cyrl-BA"/>
              </w:rPr>
            </w:pPr>
            <w:r w:rsidRPr="004611D3">
              <w:rPr>
                <w:sz w:val="22"/>
                <w:lang w:val="sr-Cyrl-BA"/>
              </w:rPr>
              <w:t>УВОДНО ПРЕДАВАЊЕ</w:t>
            </w:r>
          </w:p>
          <w:p w14:paraId="472E8881" w14:textId="77777777" w:rsidR="0098595C" w:rsidRPr="0098595C" w:rsidRDefault="0098595C" w:rsidP="00CC47BD">
            <w:pPr>
              <w:pStyle w:val="ListParagraph"/>
              <w:numPr>
                <w:ilvl w:val="0"/>
                <w:numId w:val="3"/>
              </w:numPr>
              <w:rPr>
                <w:sz w:val="22"/>
                <w:lang w:val="sr-Cyrl-BA"/>
              </w:rPr>
            </w:pPr>
            <w:r w:rsidRPr="0098595C">
              <w:rPr>
                <w:sz w:val="22"/>
                <w:lang w:val="sr-Cyrl-BA"/>
              </w:rPr>
              <w:t>Циљ курса, презентација начина рада и начина евалуације рада студената</w:t>
            </w:r>
          </w:p>
          <w:p w14:paraId="5F37A89C" w14:textId="77777777" w:rsidR="0098595C" w:rsidRPr="004611D3" w:rsidRDefault="0098595C" w:rsidP="00CC47BD">
            <w:pPr>
              <w:pStyle w:val="ListParagraph"/>
              <w:numPr>
                <w:ilvl w:val="0"/>
                <w:numId w:val="3"/>
              </w:numPr>
              <w:rPr>
                <w:sz w:val="22"/>
                <w:lang w:val="sr-Cyrl-BA"/>
              </w:rPr>
            </w:pPr>
            <w:r>
              <w:rPr>
                <w:sz w:val="22"/>
                <w:lang w:val="bs-Latn-BA"/>
              </w:rPr>
              <w:t>Политичка економија као наука</w:t>
            </w:r>
          </w:p>
          <w:p w14:paraId="754C4A27" w14:textId="77777777" w:rsidR="0098595C" w:rsidRDefault="0098595C" w:rsidP="00CC47BD">
            <w:pPr>
              <w:pStyle w:val="ListParagraph"/>
              <w:numPr>
                <w:ilvl w:val="0"/>
                <w:numId w:val="3"/>
              </w:num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Дефинисање економије</w:t>
            </w:r>
          </w:p>
          <w:p w14:paraId="3EF3463E" w14:textId="0AC5A013" w:rsidR="004611D3" w:rsidRPr="0098595C" w:rsidRDefault="0098595C" w:rsidP="00CC47BD">
            <w:pPr>
              <w:pStyle w:val="ListParagraph"/>
              <w:numPr>
                <w:ilvl w:val="0"/>
                <w:numId w:val="3"/>
              </w:num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Економија – наука или вјештина</w:t>
            </w:r>
          </w:p>
        </w:tc>
        <w:tc>
          <w:tcPr>
            <w:tcW w:w="1407" w:type="dxa"/>
            <w:vAlign w:val="center"/>
          </w:tcPr>
          <w:p w14:paraId="15DA8301" w14:textId="7CD9E39E" w:rsidR="00DE58DA" w:rsidRPr="00D528F6" w:rsidRDefault="004611D3" w:rsidP="009C487B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Понедељак</w:t>
            </w:r>
          </w:p>
        </w:tc>
        <w:tc>
          <w:tcPr>
            <w:tcW w:w="1418" w:type="dxa"/>
            <w:vAlign w:val="center"/>
          </w:tcPr>
          <w:p w14:paraId="7AE085F7" w14:textId="40A3CC64" w:rsidR="00DE58DA" w:rsidRPr="00A90E5F" w:rsidRDefault="004611D3" w:rsidP="009C487B">
            <w:pPr>
              <w:jc w:val="center"/>
              <w:rPr>
                <w:sz w:val="22"/>
                <w:lang w:val="bs-Latn-BA"/>
              </w:rPr>
            </w:pPr>
            <w:r>
              <w:rPr>
                <w:sz w:val="22"/>
                <w:lang w:val="sr-Cyrl-BA"/>
              </w:rPr>
              <w:t>0</w:t>
            </w:r>
            <w:r w:rsidR="005E2389">
              <w:rPr>
                <w:sz w:val="22"/>
                <w:lang w:val="sr-Cyrl-BA"/>
              </w:rPr>
              <w:t>2</w:t>
            </w:r>
            <w:r>
              <w:rPr>
                <w:sz w:val="22"/>
                <w:lang w:val="sr-Cyrl-BA"/>
              </w:rPr>
              <w:t>.10.20</w:t>
            </w:r>
            <w:r w:rsidR="00A05514">
              <w:rPr>
                <w:sz w:val="22"/>
                <w:lang w:val="sr-Cyrl-BA"/>
              </w:rPr>
              <w:t>2</w:t>
            </w:r>
            <w:r w:rsidR="005E2389">
              <w:rPr>
                <w:sz w:val="22"/>
                <w:lang w:val="sr-Cyrl-BA"/>
              </w:rPr>
              <w:t>3</w:t>
            </w:r>
          </w:p>
        </w:tc>
        <w:tc>
          <w:tcPr>
            <w:tcW w:w="1429" w:type="dxa"/>
            <w:vAlign w:val="center"/>
          </w:tcPr>
          <w:p w14:paraId="1280554F" w14:textId="61D6EAE3" w:rsidR="00DE58DA" w:rsidRPr="00D528F6" w:rsidRDefault="004611D3" w:rsidP="009C487B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11.00-13.00</w:t>
            </w:r>
          </w:p>
        </w:tc>
        <w:tc>
          <w:tcPr>
            <w:tcW w:w="1690" w:type="dxa"/>
            <w:vAlign w:val="center"/>
          </w:tcPr>
          <w:p w14:paraId="3177D395" w14:textId="77777777" w:rsidR="00DE58DA" w:rsidRDefault="004611D3" w:rsidP="009C487B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Амфитеатар</w:t>
            </w:r>
          </w:p>
          <w:p w14:paraId="605585D9" w14:textId="6674F145" w:rsidR="00A05514" w:rsidRPr="00D528F6" w:rsidRDefault="00A05514" w:rsidP="009C487B">
            <w:pPr>
              <w:ind w:left="57" w:right="57"/>
              <w:jc w:val="center"/>
              <w:rPr>
                <w:sz w:val="22"/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4BFCC0FB" w14:textId="181C57FF" w:rsidR="00DE58DA" w:rsidRPr="00D528F6" w:rsidRDefault="004611D3" w:rsidP="009C487B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76258000" w14:textId="616965FD" w:rsidR="00DE58DA" w:rsidRDefault="005E2389" w:rsidP="009C487B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Доц. др Зоран Боровић</w:t>
            </w:r>
          </w:p>
          <w:p w14:paraId="3A842D48" w14:textId="364A4844" w:rsidR="00A05514" w:rsidRPr="00D528F6" w:rsidRDefault="00A05514" w:rsidP="009C487B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Проф. Др Срђан Амиџић</w:t>
            </w:r>
          </w:p>
        </w:tc>
      </w:tr>
      <w:tr w:rsidR="00B870B6" w:rsidRPr="009F0721" w14:paraId="1740F3C6" w14:textId="77777777" w:rsidTr="009C487B">
        <w:trPr>
          <w:jc w:val="center"/>
        </w:trPr>
        <w:tc>
          <w:tcPr>
            <w:tcW w:w="1120" w:type="dxa"/>
            <w:vMerge/>
            <w:vAlign w:val="center"/>
          </w:tcPr>
          <w:p w14:paraId="0FFB68CD" w14:textId="77777777" w:rsidR="00B870B6" w:rsidRPr="00D528F6" w:rsidRDefault="00B870B6" w:rsidP="00B870B6">
            <w:pPr>
              <w:jc w:val="center"/>
              <w:rPr>
                <w:sz w:val="22"/>
                <w:lang w:val="sr-Latn-BA"/>
              </w:rPr>
            </w:pPr>
          </w:p>
        </w:tc>
        <w:tc>
          <w:tcPr>
            <w:tcW w:w="855" w:type="dxa"/>
            <w:vAlign w:val="center"/>
          </w:tcPr>
          <w:p w14:paraId="3AF0446F" w14:textId="77777777" w:rsidR="00B870B6" w:rsidRPr="00D528F6" w:rsidRDefault="00B870B6" w:rsidP="00B870B6">
            <w:pPr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П2</w:t>
            </w:r>
          </w:p>
        </w:tc>
        <w:tc>
          <w:tcPr>
            <w:tcW w:w="3666" w:type="dxa"/>
            <w:vAlign w:val="center"/>
          </w:tcPr>
          <w:p w14:paraId="5DC78700" w14:textId="77777777" w:rsidR="0098595C" w:rsidRDefault="004611D3" w:rsidP="00CC47BD">
            <w:pPr>
              <w:pStyle w:val="ListParagraph"/>
              <w:numPr>
                <w:ilvl w:val="0"/>
                <w:numId w:val="2"/>
              </w:numPr>
              <w:rPr>
                <w:sz w:val="22"/>
                <w:lang w:val="sr-Cyrl-BA"/>
              </w:rPr>
            </w:pPr>
            <w:r w:rsidRPr="0098595C">
              <w:rPr>
                <w:sz w:val="22"/>
                <w:lang w:val="sr-Cyrl-BA"/>
              </w:rPr>
              <w:t>Методе истраживања у економској науци</w:t>
            </w:r>
          </w:p>
          <w:p w14:paraId="2E7E2680" w14:textId="1D5EED6F" w:rsidR="004611D3" w:rsidRPr="0098595C" w:rsidRDefault="004611D3" w:rsidP="00CC47BD">
            <w:pPr>
              <w:pStyle w:val="ListParagraph"/>
              <w:numPr>
                <w:ilvl w:val="0"/>
                <w:numId w:val="2"/>
              </w:numPr>
              <w:rPr>
                <w:sz w:val="22"/>
                <w:lang w:val="sr-Cyrl-BA"/>
              </w:rPr>
            </w:pPr>
            <w:r w:rsidRPr="0098595C">
              <w:rPr>
                <w:sz w:val="22"/>
                <w:lang w:val="sr-Cyrl-BA"/>
              </w:rPr>
              <w:t>Економаски закони, економске потребе и фактори производње</w:t>
            </w:r>
          </w:p>
        </w:tc>
        <w:tc>
          <w:tcPr>
            <w:tcW w:w="1407" w:type="dxa"/>
            <w:vAlign w:val="center"/>
          </w:tcPr>
          <w:p w14:paraId="3897BD9D" w14:textId="7AC76DC9" w:rsidR="00B870B6" w:rsidRPr="00D528F6" w:rsidRDefault="005740D0" w:rsidP="009C487B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305203F5" w14:textId="7622E4B3" w:rsidR="00B870B6" w:rsidRPr="00E2104F" w:rsidRDefault="00A05514" w:rsidP="009C487B">
            <w:pPr>
              <w:jc w:val="center"/>
              <w:rPr>
                <w:sz w:val="22"/>
              </w:rPr>
            </w:pPr>
            <w:r>
              <w:rPr>
                <w:sz w:val="22"/>
                <w:lang w:val="sr-Cyrl-BA"/>
              </w:rPr>
              <w:t>0</w:t>
            </w:r>
            <w:r w:rsidR="005E2389">
              <w:rPr>
                <w:sz w:val="22"/>
                <w:lang w:val="sr-Cyrl-BA"/>
              </w:rPr>
              <w:t>5</w:t>
            </w:r>
            <w:r w:rsidR="004611D3">
              <w:rPr>
                <w:sz w:val="22"/>
                <w:lang w:val="sr-Cyrl-BA"/>
              </w:rPr>
              <w:t>.10.20</w:t>
            </w:r>
            <w:r>
              <w:rPr>
                <w:sz w:val="22"/>
                <w:lang w:val="sr-Cyrl-BA"/>
              </w:rPr>
              <w:t>2</w:t>
            </w:r>
            <w:r w:rsidR="005E2389">
              <w:rPr>
                <w:sz w:val="22"/>
                <w:lang w:val="sr-Cyrl-BA"/>
              </w:rPr>
              <w:t>3</w:t>
            </w:r>
          </w:p>
        </w:tc>
        <w:tc>
          <w:tcPr>
            <w:tcW w:w="1429" w:type="dxa"/>
            <w:vAlign w:val="center"/>
          </w:tcPr>
          <w:p w14:paraId="556E9243" w14:textId="72314019" w:rsidR="00B870B6" w:rsidRPr="00A90E5F" w:rsidRDefault="00A90E5F" w:rsidP="009C487B">
            <w:pPr>
              <w:jc w:val="center"/>
              <w:rPr>
                <w:sz w:val="22"/>
                <w:lang w:val="bs-Latn-BA"/>
              </w:rPr>
            </w:pPr>
            <w:r>
              <w:rPr>
                <w:sz w:val="22"/>
                <w:lang w:val="bs-Latn-BA"/>
              </w:rPr>
              <w:t>09.00-11.00</w:t>
            </w:r>
          </w:p>
        </w:tc>
        <w:tc>
          <w:tcPr>
            <w:tcW w:w="1690" w:type="dxa"/>
            <w:vAlign w:val="center"/>
          </w:tcPr>
          <w:p w14:paraId="198EB35E" w14:textId="77777777" w:rsidR="00A05514" w:rsidRDefault="00A05514" w:rsidP="00A05514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Амфитеатар</w:t>
            </w:r>
          </w:p>
          <w:p w14:paraId="0DEE0064" w14:textId="2F58DD60" w:rsidR="00B870B6" w:rsidRPr="00D528F6" w:rsidRDefault="00B870B6" w:rsidP="00A05514">
            <w:pPr>
              <w:ind w:left="57" w:right="57"/>
              <w:jc w:val="center"/>
              <w:rPr>
                <w:sz w:val="22"/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7E91ACF4" w14:textId="35807893" w:rsidR="00B870B6" w:rsidRPr="00D528F6" w:rsidRDefault="004611D3" w:rsidP="009C487B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4ECF78EC" w14:textId="77777777" w:rsidR="005E2389" w:rsidRDefault="005E2389" w:rsidP="009C487B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5E2389">
              <w:rPr>
                <w:sz w:val="22"/>
                <w:lang w:val="sr-Cyrl-BA"/>
              </w:rPr>
              <w:t>Доц. др Зоран Боровић</w:t>
            </w:r>
          </w:p>
          <w:p w14:paraId="35A5086C" w14:textId="10C0C843" w:rsidR="00A05514" w:rsidRPr="00D528F6" w:rsidRDefault="00A05514" w:rsidP="009C487B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Проф. Др Срђан Амиџић</w:t>
            </w:r>
          </w:p>
        </w:tc>
      </w:tr>
      <w:tr w:rsidR="00B870B6" w:rsidRPr="009F0721" w14:paraId="65B02B09" w14:textId="77777777" w:rsidTr="009C487B">
        <w:trPr>
          <w:jc w:val="center"/>
        </w:trPr>
        <w:tc>
          <w:tcPr>
            <w:tcW w:w="1120" w:type="dxa"/>
            <w:vMerge w:val="restart"/>
            <w:vAlign w:val="center"/>
          </w:tcPr>
          <w:p w14:paraId="31D4B2EB" w14:textId="77777777" w:rsidR="00B870B6" w:rsidRPr="00D528F6" w:rsidRDefault="00B870B6" w:rsidP="00B870B6">
            <w:pPr>
              <w:jc w:val="center"/>
              <w:rPr>
                <w:sz w:val="22"/>
                <w:lang w:val="sr-Latn-BA"/>
              </w:rPr>
            </w:pPr>
            <w:r w:rsidRPr="00D528F6">
              <w:rPr>
                <w:sz w:val="22"/>
                <w:lang w:val="sr-Latn-BA"/>
              </w:rPr>
              <w:t>II</w:t>
            </w:r>
          </w:p>
          <w:p w14:paraId="47E0BFDB" w14:textId="77777777" w:rsidR="00B870B6" w:rsidRPr="00D528F6" w:rsidRDefault="00B870B6" w:rsidP="00B870B6">
            <w:pPr>
              <w:rPr>
                <w:sz w:val="22"/>
                <w:lang w:val="sr-Latn-BA"/>
              </w:rPr>
            </w:pPr>
          </w:p>
        </w:tc>
        <w:tc>
          <w:tcPr>
            <w:tcW w:w="855" w:type="dxa"/>
            <w:vAlign w:val="center"/>
          </w:tcPr>
          <w:p w14:paraId="142D1046" w14:textId="77777777" w:rsidR="00B870B6" w:rsidRPr="00D528F6" w:rsidRDefault="00B870B6" w:rsidP="00B870B6">
            <w:pPr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П3</w:t>
            </w:r>
          </w:p>
        </w:tc>
        <w:tc>
          <w:tcPr>
            <w:tcW w:w="3666" w:type="dxa"/>
            <w:vAlign w:val="center"/>
          </w:tcPr>
          <w:p w14:paraId="16251F10" w14:textId="77777777" w:rsidR="00B870B6" w:rsidRDefault="0098595C" w:rsidP="00CC47BD">
            <w:pPr>
              <w:pStyle w:val="ListParagraph"/>
              <w:numPr>
                <w:ilvl w:val="0"/>
                <w:numId w:val="4"/>
              </w:num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Три кључна економска закона</w:t>
            </w:r>
          </w:p>
          <w:p w14:paraId="1FD60D7F" w14:textId="4DC4F3E7" w:rsidR="0098595C" w:rsidRPr="0098595C" w:rsidRDefault="0098595C" w:rsidP="00CC47BD">
            <w:pPr>
              <w:pStyle w:val="ListParagraph"/>
              <w:numPr>
                <w:ilvl w:val="0"/>
                <w:numId w:val="4"/>
              </w:num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Обим друштвене производње и фактори који га одређују</w:t>
            </w:r>
          </w:p>
        </w:tc>
        <w:tc>
          <w:tcPr>
            <w:tcW w:w="1407" w:type="dxa"/>
            <w:vAlign w:val="center"/>
          </w:tcPr>
          <w:p w14:paraId="71D08039" w14:textId="08C7ED02" w:rsidR="00B870B6" w:rsidRPr="00D528F6" w:rsidRDefault="0098595C" w:rsidP="009C487B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Понедељак</w:t>
            </w:r>
          </w:p>
        </w:tc>
        <w:tc>
          <w:tcPr>
            <w:tcW w:w="1418" w:type="dxa"/>
            <w:vAlign w:val="center"/>
          </w:tcPr>
          <w:p w14:paraId="66D408A9" w14:textId="7E53D9BC" w:rsidR="00B870B6" w:rsidRPr="005E2389" w:rsidRDefault="005E2389" w:rsidP="009C487B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09</w:t>
            </w:r>
            <w:r w:rsidR="0098595C">
              <w:rPr>
                <w:sz w:val="22"/>
                <w:lang w:val="sr-Cyrl-BA"/>
              </w:rPr>
              <w:t>.10.</w:t>
            </w:r>
            <w:r w:rsidR="00A05514">
              <w:rPr>
                <w:sz w:val="22"/>
                <w:lang w:val="sr-Cyrl-BA"/>
              </w:rPr>
              <w:t>202</w:t>
            </w:r>
            <w:r>
              <w:rPr>
                <w:sz w:val="22"/>
                <w:lang w:val="sr-Cyrl-BA"/>
              </w:rPr>
              <w:t>3</w:t>
            </w:r>
          </w:p>
        </w:tc>
        <w:tc>
          <w:tcPr>
            <w:tcW w:w="1429" w:type="dxa"/>
            <w:vAlign w:val="center"/>
          </w:tcPr>
          <w:p w14:paraId="6F5D2245" w14:textId="1243D9BF" w:rsidR="00B870B6" w:rsidRPr="00D528F6" w:rsidRDefault="0098595C" w:rsidP="009C487B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11.00-13.00</w:t>
            </w:r>
          </w:p>
        </w:tc>
        <w:tc>
          <w:tcPr>
            <w:tcW w:w="1690" w:type="dxa"/>
            <w:vAlign w:val="center"/>
          </w:tcPr>
          <w:p w14:paraId="30C9AE55" w14:textId="77777777" w:rsidR="00A05514" w:rsidRDefault="00A05514" w:rsidP="00A05514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Амфитеатар</w:t>
            </w:r>
          </w:p>
          <w:p w14:paraId="62F899F7" w14:textId="7F3188A2" w:rsidR="00A05514" w:rsidRPr="00D528F6" w:rsidRDefault="00A05514" w:rsidP="00A05514">
            <w:pPr>
              <w:ind w:left="57" w:right="57"/>
              <w:jc w:val="center"/>
              <w:rPr>
                <w:sz w:val="22"/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76377DF5" w14:textId="62557333" w:rsidR="00B870B6" w:rsidRPr="0098595C" w:rsidRDefault="0098595C" w:rsidP="009C487B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085ED3A0" w14:textId="77777777" w:rsidR="005E2389" w:rsidRDefault="005E2389" w:rsidP="005E2389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Доц. др Зоран Боровић</w:t>
            </w:r>
          </w:p>
          <w:p w14:paraId="49E8090E" w14:textId="54EA5337" w:rsidR="00A05514" w:rsidRPr="00D528F6" w:rsidRDefault="00A05514" w:rsidP="009C487B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Проф. Др Срђан Амиџић</w:t>
            </w:r>
          </w:p>
        </w:tc>
      </w:tr>
      <w:tr w:rsidR="00B870B6" w:rsidRPr="009F0721" w14:paraId="5D80920F" w14:textId="77777777" w:rsidTr="009C487B">
        <w:trPr>
          <w:jc w:val="center"/>
        </w:trPr>
        <w:tc>
          <w:tcPr>
            <w:tcW w:w="1120" w:type="dxa"/>
            <w:vMerge/>
            <w:vAlign w:val="center"/>
          </w:tcPr>
          <w:p w14:paraId="326FE704" w14:textId="77777777" w:rsidR="00B870B6" w:rsidRPr="00D528F6" w:rsidRDefault="00B870B6" w:rsidP="00B870B6">
            <w:pPr>
              <w:jc w:val="center"/>
              <w:rPr>
                <w:sz w:val="22"/>
                <w:lang w:val="sr-Latn-BA"/>
              </w:rPr>
            </w:pPr>
          </w:p>
        </w:tc>
        <w:tc>
          <w:tcPr>
            <w:tcW w:w="855" w:type="dxa"/>
            <w:vAlign w:val="center"/>
          </w:tcPr>
          <w:p w14:paraId="09FE49C4" w14:textId="77777777" w:rsidR="00B870B6" w:rsidRPr="00D528F6" w:rsidRDefault="00B870B6" w:rsidP="00B870B6">
            <w:pPr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П4</w:t>
            </w:r>
          </w:p>
        </w:tc>
        <w:tc>
          <w:tcPr>
            <w:tcW w:w="3666" w:type="dxa"/>
            <w:vAlign w:val="center"/>
          </w:tcPr>
          <w:p w14:paraId="22F7202F" w14:textId="77777777" w:rsidR="00D528F6" w:rsidRDefault="0098595C" w:rsidP="00CC47BD">
            <w:pPr>
              <w:pStyle w:val="ListParagraph"/>
              <w:numPr>
                <w:ilvl w:val="0"/>
                <w:numId w:val="5"/>
              </w:num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Друштвена репродукција и њени предуслови</w:t>
            </w:r>
          </w:p>
          <w:p w14:paraId="7B60985A" w14:textId="2C60FBDD" w:rsidR="0098595C" w:rsidRPr="0098595C" w:rsidRDefault="0098595C" w:rsidP="00CC47BD">
            <w:pPr>
              <w:pStyle w:val="ListParagraph"/>
              <w:numPr>
                <w:ilvl w:val="0"/>
                <w:numId w:val="5"/>
              </w:num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Робна производња и тржиште</w:t>
            </w:r>
          </w:p>
        </w:tc>
        <w:tc>
          <w:tcPr>
            <w:tcW w:w="1407" w:type="dxa"/>
            <w:vAlign w:val="center"/>
          </w:tcPr>
          <w:p w14:paraId="43C19EB8" w14:textId="56F6C28D" w:rsidR="00B870B6" w:rsidRPr="00D528F6" w:rsidRDefault="005740D0" w:rsidP="009C487B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75F2D394" w14:textId="623F25F0" w:rsidR="00B870B6" w:rsidRPr="00D528F6" w:rsidRDefault="00A05514" w:rsidP="009C487B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</w:t>
            </w:r>
            <w:r w:rsidR="005E2389">
              <w:rPr>
                <w:sz w:val="22"/>
                <w:lang w:val="sr-Cyrl-BA"/>
              </w:rPr>
              <w:t>2</w:t>
            </w:r>
            <w:r w:rsidR="0098595C">
              <w:rPr>
                <w:sz w:val="22"/>
                <w:lang w:val="sr-Cyrl-BA"/>
              </w:rPr>
              <w:t>.10.</w:t>
            </w:r>
            <w:r w:rsidR="005E2389">
              <w:rPr>
                <w:sz w:val="22"/>
                <w:lang w:val="sr-Cyrl-BA"/>
              </w:rPr>
              <w:t>2023</w:t>
            </w:r>
            <w:r w:rsidR="0098595C">
              <w:rPr>
                <w:sz w:val="22"/>
                <w:lang w:val="sr-Cyrl-BA"/>
              </w:rPr>
              <w:t>.</w:t>
            </w:r>
          </w:p>
        </w:tc>
        <w:tc>
          <w:tcPr>
            <w:tcW w:w="1429" w:type="dxa"/>
            <w:vAlign w:val="center"/>
          </w:tcPr>
          <w:p w14:paraId="7FABD3B1" w14:textId="1CF930A7" w:rsidR="00B870B6" w:rsidRPr="00A90E5F" w:rsidRDefault="00A90E5F" w:rsidP="009C487B">
            <w:pPr>
              <w:jc w:val="center"/>
              <w:rPr>
                <w:sz w:val="22"/>
                <w:lang w:val="bs-Latn-BA"/>
              </w:rPr>
            </w:pPr>
            <w:r>
              <w:rPr>
                <w:sz w:val="22"/>
                <w:lang w:val="bs-Latn-BA"/>
              </w:rPr>
              <w:t>09.00-11.00</w:t>
            </w:r>
          </w:p>
        </w:tc>
        <w:tc>
          <w:tcPr>
            <w:tcW w:w="1690" w:type="dxa"/>
            <w:vAlign w:val="center"/>
          </w:tcPr>
          <w:p w14:paraId="148D6AB8" w14:textId="77777777" w:rsidR="00A05514" w:rsidRPr="00A05514" w:rsidRDefault="00A05514" w:rsidP="00A05514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A05514">
              <w:rPr>
                <w:sz w:val="22"/>
                <w:lang w:val="sr-Cyrl-BA"/>
              </w:rPr>
              <w:t>Амфитеатар</w:t>
            </w:r>
          </w:p>
          <w:p w14:paraId="7DE5221C" w14:textId="1ECC2A39" w:rsidR="00B870B6" w:rsidRPr="00D528F6" w:rsidRDefault="00B870B6" w:rsidP="00A05514">
            <w:pPr>
              <w:ind w:left="57" w:right="57"/>
              <w:jc w:val="center"/>
              <w:rPr>
                <w:sz w:val="22"/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5A5A9344" w14:textId="03DB19F4" w:rsidR="00B870B6" w:rsidRPr="0098595C" w:rsidRDefault="0098595C" w:rsidP="009C487B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2B9F6638" w14:textId="77777777" w:rsidR="005E2389" w:rsidRDefault="005E2389" w:rsidP="005E2389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Доц. др Зоран Боровић</w:t>
            </w:r>
          </w:p>
          <w:p w14:paraId="5FD084B9" w14:textId="72D77443" w:rsidR="00A05514" w:rsidRPr="00D528F6" w:rsidRDefault="00A05514" w:rsidP="009C487B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Проф. Др Срђан Амиџић</w:t>
            </w:r>
          </w:p>
        </w:tc>
      </w:tr>
      <w:tr w:rsidR="00B870B6" w:rsidRPr="009F0721" w14:paraId="6BC01D10" w14:textId="77777777" w:rsidTr="009C487B">
        <w:trPr>
          <w:jc w:val="center"/>
        </w:trPr>
        <w:tc>
          <w:tcPr>
            <w:tcW w:w="1120" w:type="dxa"/>
            <w:vMerge w:val="restart"/>
            <w:vAlign w:val="center"/>
          </w:tcPr>
          <w:p w14:paraId="28703606" w14:textId="77777777" w:rsidR="00B870B6" w:rsidRPr="00D528F6" w:rsidRDefault="00B870B6" w:rsidP="00B870B6">
            <w:pPr>
              <w:jc w:val="center"/>
              <w:rPr>
                <w:sz w:val="22"/>
                <w:lang w:val="sr-Latn-BA"/>
              </w:rPr>
            </w:pPr>
            <w:r w:rsidRPr="00D528F6">
              <w:rPr>
                <w:sz w:val="22"/>
                <w:lang w:val="sr-Latn-BA"/>
              </w:rPr>
              <w:t>III</w:t>
            </w:r>
          </w:p>
        </w:tc>
        <w:tc>
          <w:tcPr>
            <w:tcW w:w="855" w:type="dxa"/>
            <w:vAlign w:val="center"/>
          </w:tcPr>
          <w:p w14:paraId="73D53F38" w14:textId="77777777" w:rsidR="00B870B6" w:rsidRPr="00D528F6" w:rsidRDefault="00B870B6" w:rsidP="00B870B6">
            <w:pPr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П5</w:t>
            </w:r>
          </w:p>
        </w:tc>
        <w:tc>
          <w:tcPr>
            <w:tcW w:w="3666" w:type="dxa"/>
            <w:vAlign w:val="center"/>
          </w:tcPr>
          <w:p w14:paraId="6B74F52C" w14:textId="77777777" w:rsidR="00D528F6" w:rsidRDefault="0098595C" w:rsidP="00CC47BD">
            <w:pPr>
              <w:pStyle w:val="ListParagraph"/>
              <w:numPr>
                <w:ilvl w:val="0"/>
                <w:numId w:val="6"/>
              </w:num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Основни елементи понуде и тражње</w:t>
            </w:r>
          </w:p>
          <w:p w14:paraId="56E74CA4" w14:textId="5BED5F6F" w:rsidR="0098595C" w:rsidRPr="0098595C" w:rsidRDefault="0098595C" w:rsidP="00CC47BD">
            <w:pPr>
              <w:pStyle w:val="ListParagraph"/>
              <w:numPr>
                <w:ilvl w:val="0"/>
                <w:numId w:val="6"/>
              </w:num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Еластичност понуде и тражње</w:t>
            </w:r>
          </w:p>
        </w:tc>
        <w:tc>
          <w:tcPr>
            <w:tcW w:w="1407" w:type="dxa"/>
            <w:vAlign w:val="center"/>
          </w:tcPr>
          <w:p w14:paraId="02740ED1" w14:textId="13C695C1" w:rsidR="00B870B6" w:rsidRPr="00D528F6" w:rsidRDefault="0098595C" w:rsidP="009C487B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Понедељак</w:t>
            </w:r>
          </w:p>
        </w:tc>
        <w:tc>
          <w:tcPr>
            <w:tcW w:w="1418" w:type="dxa"/>
            <w:vAlign w:val="center"/>
          </w:tcPr>
          <w:p w14:paraId="3969163B" w14:textId="0EF3BD5B" w:rsidR="00B870B6" w:rsidRPr="00D528F6" w:rsidRDefault="00A05514" w:rsidP="009C487B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</w:t>
            </w:r>
            <w:r w:rsidR="005E2389">
              <w:rPr>
                <w:sz w:val="22"/>
                <w:lang w:val="sr-Cyrl-BA"/>
              </w:rPr>
              <w:t>6</w:t>
            </w:r>
            <w:r w:rsidR="0098595C">
              <w:rPr>
                <w:sz w:val="22"/>
                <w:lang w:val="sr-Cyrl-BA"/>
              </w:rPr>
              <w:t>.10.</w:t>
            </w:r>
            <w:r w:rsidR="005E2389">
              <w:rPr>
                <w:sz w:val="22"/>
                <w:lang w:val="sr-Cyrl-BA"/>
              </w:rPr>
              <w:t>2023</w:t>
            </w:r>
            <w:r w:rsidR="0098595C">
              <w:rPr>
                <w:sz w:val="22"/>
                <w:lang w:val="sr-Cyrl-BA"/>
              </w:rPr>
              <w:t>.</w:t>
            </w:r>
          </w:p>
        </w:tc>
        <w:tc>
          <w:tcPr>
            <w:tcW w:w="1429" w:type="dxa"/>
            <w:vAlign w:val="center"/>
          </w:tcPr>
          <w:p w14:paraId="0F86B905" w14:textId="1ECE28EE" w:rsidR="00B870B6" w:rsidRPr="00D528F6" w:rsidRDefault="0098595C" w:rsidP="009C487B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11.00-13.00</w:t>
            </w:r>
          </w:p>
        </w:tc>
        <w:tc>
          <w:tcPr>
            <w:tcW w:w="1690" w:type="dxa"/>
            <w:vAlign w:val="center"/>
          </w:tcPr>
          <w:p w14:paraId="6EBC9A92" w14:textId="77777777" w:rsidR="00A05514" w:rsidRPr="00A05514" w:rsidRDefault="00A05514" w:rsidP="00A05514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A05514">
              <w:rPr>
                <w:sz w:val="22"/>
                <w:lang w:val="sr-Cyrl-BA"/>
              </w:rPr>
              <w:t>Амфитеатар</w:t>
            </w:r>
          </w:p>
          <w:p w14:paraId="3E74A84B" w14:textId="21DE682B" w:rsidR="00B870B6" w:rsidRPr="00D528F6" w:rsidRDefault="00B870B6" w:rsidP="00A05514">
            <w:pPr>
              <w:ind w:left="57" w:right="57"/>
              <w:jc w:val="center"/>
              <w:rPr>
                <w:sz w:val="22"/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1C6916EC" w14:textId="62D786F8" w:rsidR="00B870B6" w:rsidRPr="0098595C" w:rsidRDefault="0098595C" w:rsidP="009C487B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37B4053B" w14:textId="77777777" w:rsidR="005E2389" w:rsidRDefault="005E2389" w:rsidP="005E2389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Доц. др Зоран Боровић</w:t>
            </w:r>
          </w:p>
          <w:p w14:paraId="06A10EC4" w14:textId="3FE3CC97" w:rsidR="00A05514" w:rsidRPr="00D528F6" w:rsidRDefault="00A05514" w:rsidP="009C487B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Проф. Др Срђан Амиџић</w:t>
            </w:r>
          </w:p>
        </w:tc>
      </w:tr>
      <w:tr w:rsidR="00B870B6" w:rsidRPr="009F0721" w14:paraId="5AA7260C" w14:textId="77777777" w:rsidTr="009C487B">
        <w:trPr>
          <w:jc w:val="center"/>
        </w:trPr>
        <w:tc>
          <w:tcPr>
            <w:tcW w:w="1120" w:type="dxa"/>
            <w:vMerge/>
            <w:vAlign w:val="center"/>
          </w:tcPr>
          <w:p w14:paraId="4427E0EE" w14:textId="77777777" w:rsidR="00B870B6" w:rsidRPr="00D528F6" w:rsidRDefault="00B870B6" w:rsidP="00B870B6">
            <w:pPr>
              <w:jc w:val="center"/>
              <w:rPr>
                <w:sz w:val="22"/>
                <w:lang w:val="sr-Latn-BA"/>
              </w:rPr>
            </w:pPr>
          </w:p>
        </w:tc>
        <w:tc>
          <w:tcPr>
            <w:tcW w:w="855" w:type="dxa"/>
            <w:vAlign w:val="center"/>
          </w:tcPr>
          <w:p w14:paraId="48ECD683" w14:textId="77777777" w:rsidR="00B870B6" w:rsidRPr="00D528F6" w:rsidRDefault="00B870B6" w:rsidP="00B870B6">
            <w:pPr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П6</w:t>
            </w:r>
          </w:p>
        </w:tc>
        <w:tc>
          <w:tcPr>
            <w:tcW w:w="3666" w:type="dxa"/>
            <w:vAlign w:val="center"/>
          </w:tcPr>
          <w:p w14:paraId="508953BC" w14:textId="77777777" w:rsidR="00C03F36" w:rsidRDefault="0098595C" w:rsidP="00CC47BD">
            <w:pPr>
              <w:pStyle w:val="ListParagraph"/>
              <w:numPr>
                <w:ilvl w:val="0"/>
                <w:numId w:val="7"/>
              </w:num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Облици размјене роба</w:t>
            </w:r>
          </w:p>
          <w:p w14:paraId="40EE4771" w14:textId="0906BFE7" w:rsidR="0098595C" w:rsidRPr="00542709" w:rsidRDefault="0098595C" w:rsidP="00CC47BD">
            <w:pPr>
              <w:pStyle w:val="ListParagraph"/>
              <w:numPr>
                <w:ilvl w:val="0"/>
                <w:numId w:val="7"/>
              </w:num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Новац</w:t>
            </w:r>
          </w:p>
        </w:tc>
        <w:tc>
          <w:tcPr>
            <w:tcW w:w="1407" w:type="dxa"/>
            <w:vAlign w:val="center"/>
          </w:tcPr>
          <w:p w14:paraId="10378A74" w14:textId="370BBCAE" w:rsidR="00B870B6" w:rsidRPr="00D528F6" w:rsidRDefault="005740D0" w:rsidP="009C487B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3DC733CC" w14:textId="1198662E" w:rsidR="00B870B6" w:rsidRPr="00A90E5F" w:rsidRDefault="00BB2A8E" w:rsidP="009C487B">
            <w:pPr>
              <w:jc w:val="center"/>
              <w:rPr>
                <w:sz w:val="22"/>
                <w:lang w:val="bs-Latn-BA"/>
              </w:rPr>
            </w:pPr>
            <w:r>
              <w:rPr>
                <w:sz w:val="22"/>
                <w:lang w:val="sr-Cyrl-BA"/>
              </w:rPr>
              <w:t>19</w:t>
            </w:r>
            <w:r w:rsidR="0098595C">
              <w:rPr>
                <w:sz w:val="22"/>
                <w:lang w:val="sr-Cyrl-BA"/>
              </w:rPr>
              <w:t>.10.</w:t>
            </w:r>
            <w:r w:rsidR="005E2389">
              <w:rPr>
                <w:sz w:val="22"/>
                <w:lang w:val="sr-Cyrl-BA"/>
              </w:rPr>
              <w:t>2023</w:t>
            </w:r>
            <w:r w:rsidR="00A90E5F">
              <w:rPr>
                <w:sz w:val="22"/>
                <w:lang w:val="bs-Latn-BA"/>
              </w:rPr>
              <w:t>.</w:t>
            </w:r>
          </w:p>
        </w:tc>
        <w:tc>
          <w:tcPr>
            <w:tcW w:w="1429" w:type="dxa"/>
            <w:vAlign w:val="center"/>
          </w:tcPr>
          <w:p w14:paraId="1E1AE0AB" w14:textId="56AF1037" w:rsidR="00B870B6" w:rsidRPr="00A90E5F" w:rsidRDefault="00A90E5F" w:rsidP="009C487B">
            <w:pPr>
              <w:jc w:val="center"/>
              <w:rPr>
                <w:sz w:val="22"/>
                <w:lang w:val="bs-Latn-BA"/>
              </w:rPr>
            </w:pPr>
            <w:r>
              <w:rPr>
                <w:sz w:val="22"/>
                <w:lang w:val="bs-Latn-BA"/>
              </w:rPr>
              <w:t>09.00-11.00</w:t>
            </w:r>
          </w:p>
        </w:tc>
        <w:tc>
          <w:tcPr>
            <w:tcW w:w="1690" w:type="dxa"/>
            <w:vAlign w:val="center"/>
          </w:tcPr>
          <w:p w14:paraId="65566F58" w14:textId="77777777" w:rsidR="00A05514" w:rsidRPr="00A05514" w:rsidRDefault="00A05514" w:rsidP="00A05514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A05514">
              <w:rPr>
                <w:sz w:val="22"/>
                <w:lang w:val="sr-Cyrl-BA"/>
              </w:rPr>
              <w:t>Амфитеатар</w:t>
            </w:r>
          </w:p>
          <w:p w14:paraId="0829C582" w14:textId="150DEB6B" w:rsidR="00B870B6" w:rsidRPr="00D528F6" w:rsidRDefault="00B870B6" w:rsidP="00A05514">
            <w:pPr>
              <w:ind w:left="57" w:right="57"/>
              <w:jc w:val="center"/>
              <w:rPr>
                <w:sz w:val="22"/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458AC758" w14:textId="110C6B9A" w:rsidR="00B870B6" w:rsidRPr="0098595C" w:rsidRDefault="0098595C" w:rsidP="009C487B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5F7F2222" w14:textId="77777777" w:rsidR="00BB2A8E" w:rsidRDefault="00BB2A8E" w:rsidP="009C487B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BB2A8E">
              <w:rPr>
                <w:sz w:val="22"/>
                <w:lang w:val="sr-Cyrl-BA"/>
              </w:rPr>
              <w:t>Доц. др Зоран Боровић</w:t>
            </w:r>
          </w:p>
          <w:p w14:paraId="780E60DE" w14:textId="4EBA6345" w:rsidR="00A05514" w:rsidRPr="00D528F6" w:rsidRDefault="00A05514" w:rsidP="009C487B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Проф. Др Срђан Амиџић</w:t>
            </w:r>
          </w:p>
        </w:tc>
      </w:tr>
      <w:tr w:rsidR="00B870B6" w:rsidRPr="009F0721" w14:paraId="0CF6B18E" w14:textId="77777777" w:rsidTr="009C487B">
        <w:trPr>
          <w:jc w:val="center"/>
        </w:trPr>
        <w:tc>
          <w:tcPr>
            <w:tcW w:w="1120" w:type="dxa"/>
            <w:vMerge w:val="restart"/>
            <w:vAlign w:val="center"/>
          </w:tcPr>
          <w:p w14:paraId="596B8EDF" w14:textId="77777777" w:rsidR="00B870B6" w:rsidRPr="00D528F6" w:rsidRDefault="00B870B6" w:rsidP="00B870B6">
            <w:pPr>
              <w:jc w:val="center"/>
              <w:rPr>
                <w:sz w:val="22"/>
                <w:lang w:val="sr-Latn-BA"/>
              </w:rPr>
            </w:pPr>
            <w:r w:rsidRPr="00D528F6">
              <w:rPr>
                <w:sz w:val="22"/>
                <w:lang w:val="sr-Latn-BA"/>
              </w:rPr>
              <w:t>IV</w:t>
            </w:r>
          </w:p>
          <w:p w14:paraId="0E54EC2A" w14:textId="77777777" w:rsidR="00B870B6" w:rsidRPr="00D528F6" w:rsidRDefault="00B870B6" w:rsidP="00B870B6">
            <w:pPr>
              <w:rPr>
                <w:sz w:val="22"/>
                <w:lang w:val="sr-Latn-BA"/>
              </w:rPr>
            </w:pPr>
          </w:p>
        </w:tc>
        <w:tc>
          <w:tcPr>
            <w:tcW w:w="855" w:type="dxa"/>
            <w:vAlign w:val="center"/>
          </w:tcPr>
          <w:p w14:paraId="6AF4B0FE" w14:textId="77777777" w:rsidR="00B870B6" w:rsidRPr="00D528F6" w:rsidRDefault="00B870B6" w:rsidP="00B870B6">
            <w:pPr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П7</w:t>
            </w:r>
          </w:p>
        </w:tc>
        <w:tc>
          <w:tcPr>
            <w:tcW w:w="3666" w:type="dxa"/>
            <w:vAlign w:val="center"/>
          </w:tcPr>
          <w:p w14:paraId="4EF35CA7" w14:textId="77777777" w:rsidR="00F850AD" w:rsidRDefault="00F850AD" w:rsidP="00CC47BD">
            <w:pPr>
              <w:pStyle w:val="ListParagraph"/>
              <w:numPr>
                <w:ilvl w:val="0"/>
                <w:numId w:val="8"/>
              </w:num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Савремени (капиталистички систем)</w:t>
            </w:r>
          </w:p>
          <w:p w14:paraId="4836E0C8" w14:textId="415E5F75" w:rsidR="00F850AD" w:rsidRPr="0007718D" w:rsidRDefault="0098595C" w:rsidP="00CC47BD">
            <w:pPr>
              <w:pStyle w:val="ListParagraph"/>
              <w:numPr>
                <w:ilvl w:val="0"/>
                <w:numId w:val="8"/>
              </w:numPr>
              <w:rPr>
                <w:sz w:val="22"/>
                <w:lang w:val="sr-Cyrl-BA"/>
              </w:rPr>
            </w:pPr>
            <w:r w:rsidRPr="0098595C">
              <w:rPr>
                <w:sz w:val="22"/>
                <w:lang w:val="sr-Cyrl-BA"/>
              </w:rPr>
              <w:t>Учесници у економским догађајима и њихово понашање</w:t>
            </w:r>
          </w:p>
        </w:tc>
        <w:tc>
          <w:tcPr>
            <w:tcW w:w="1407" w:type="dxa"/>
            <w:vAlign w:val="center"/>
          </w:tcPr>
          <w:p w14:paraId="7C5A30B2" w14:textId="3B1F2D62" w:rsidR="00B870B6" w:rsidRPr="00D528F6" w:rsidRDefault="00542709" w:rsidP="009C487B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Понедељак</w:t>
            </w:r>
          </w:p>
        </w:tc>
        <w:tc>
          <w:tcPr>
            <w:tcW w:w="1418" w:type="dxa"/>
            <w:vAlign w:val="center"/>
          </w:tcPr>
          <w:p w14:paraId="2B0B06EA" w14:textId="4B2AC968" w:rsidR="00B870B6" w:rsidRPr="00D528F6" w:rsidRDefault="00542709" w:rsidP="009C487B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  <w:r w:rsidR="00BB2A8E">
              <w:rPr>
                <w:sz w:val="22"/>
                <w:lang w:val="sr-Cyrl-BA"/>
              </w:rPr>
              <w:t>3</w:t>
            </w:r>
            <w:r>
              <w:rPr>
                <w:sz w:val="22"/>
                <w:lang w:val="sr-Cyrl-BA"/>
              </w:rPr>
              <w:t>.10.</w:t>
            </w:r>
            <w:r w:rsidR="005E2389">
              <w:rPr>
                <w:sz w:val="22"/>
                <w:lang w:val="sr-Cyrl-BA"/>
              </w:rPr>
              <w:t>2023</w:t>
            </w:r>
            <w:r>
              <w:rPr>
                <w:sz w:val="22"/>
                <w:lang w:val="sr-Cyrl-BA"/>
              </w:rPr>
              <w:t>.</w:t>
            </w:r>
          </w:p>
        </w:tc>
        <w:tc>
          <w:tcPr>
            <w:tcW w:w="1429" w:type="dxa"/>
            <w:vAlign w:val="center"/>
          </w:tcPr>
          <w:p w14:paraId="6115085C" w14:textId="7C5406BE" w:rsidR="00B870B6" w:rsidRPr="00D528F6" w:rsidRDefault="00542709" w:rsidP="009C487B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11.00-13.00</w:t>
            </w:r>
          </w:p>
        </w:tc>
        <w:tc>
          <w:tcPr>
            <w:tcW w:w="1690" w:type="dxa"/>
            <w:vAlign w:val="center"/>
          </w:tcPr>
          <w:p w14:paraId="717F2E32" w14:textId="77777777" w:rsidR="00A05514" w:rsidRPr="00A05514" w:rsidRDefault="00A05514" w:rsidP="00A05514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A05514">
              <w:rPr>
                <w:sz w:val="22"/>
                <w:lang w:val="sr-Cyrl-BA"/>
              </w:rPr>
              <w:t>Амфитеатар</w:t>
            </w:r>
          </w:p>
          <w:p w14:paraId="7EEEAAF4" w14:textId="076255EE" w:rsidR="00B870B6" w:rsidRPr="00D528F6" w:rsidRDefault="00B870B6" w:rsidP="00A05514">
            <w:pPr>
              <w:ind w:left="57" w:right="57"/>
              <w:jc w:val="center"/>
              <w:rPr>
                <w:sz w:val="22"/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2521444F" w14:textId="3531BD00" w:rsidR="00B870B6" w:rsidRPr="00542709" w:rsidRDefault="00542709" w:rsidP="009C487B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511A2385" w14:textId="77777777" w:rsidR="00BB2A8E" w:rsidRDefault="00BB2A8E" w:rsidP="00BB2A8E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Доц. др Зоран Боровић</w:t>
            </w:r>
          </w:p>
          <w:p w14:paraId="0846534F" w14:textId="58DBDE0B" w:rsidR="00A05514" w:rsidRPr="00D528F6" w:rsidRDefault="00A05514" w:rsidP="009C487B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Проф. Др Срђан Амиџић</w:t>
            </w:r>
          </w:p>
        </w:tc>
      </w:tr>
      <w:tr w:rsidR="00B870B6" w:rsidRPr="009F0721" w14:paraId="0FD7C42C" w14:textId="77777777" w:rsidTr="009C487B">
        <w:trPr>
          <w:jc w:val="center"/>
        </w:trPr>
        <w:tc>
          <w:tcPr>
            <w:tcW w:w="1120" w:type="dxa"/>
            <w:vMerge/>
            <w:vAlign w:val="center"/>
          </w:tcPr>
          <w:p w14:paraId="6F063C5F" w14:textId="77777777" w:rsidR="00B870B6" w:rsidRPr="00D528F6" w:rsidRDefault="00B870B6" w:rsidP="00B870B6">
            <w:pPr>
              <w:jc w:val="center"/>
              <w:rPr>
                <w:sz w:val="22"/>
                <w:lang w:val="sr-Latn-BA"/>
              </w:rPr>
            </w:pPr>
          </w:p>
        </w:tc>
        <w:tc>
          <w:tcPr>
            <w:tcW w:w="855" w:type="dxa"/>
            <w:vAlign w:val="center"/>
          </w:tcPr>
          <w:p w14:paraId="5D46F3A8" w14:textId="77777777" w:rsidR="00B870B6" w:rsidRPr="00D528F6" w:rsidRDefault="00B870B6" w:rsidP="00B870B6">
            <w:pPr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П8</w:t>
            </w:r>
          </w:p>
        </w:tc>
        <w:tc>
          <w:tcPr>
            <w:tcW w:w="3666" w:type="dxa"/>
            <w:vAlign w:val="center"/>
          </w:tcPr>
          <w:p w14:paraId="58A7E8A8" w14:textId="77777777" w:rsidR="00B870B6" w:rsidRDefault="0007718D" w:rsidP="00CC47BD">
            <w:pPr>
              <w:pStyle w:val="ListParagraph"/>
              <w:numPr>
                <w:ilvl w:val="0"/>
                <w:numId w:val="9"/>
              </w:num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Обим производње и обрт капитала</w:t>
            </w:r>
          </w:p>
          <w:p w14:paraId="05FE6AA6" w14:textId="27636233" w:rsidR="0007718D" w:rsidRPr="00542709" w:rsidRDefault="0007718D" w:rsidP="00CC47BD">
            <w:pPr>
              <w:pStyle w:val="ListParagraph"/>
              <w:numPr>
                <w:ilvl w:val="0"/>
                <w:numId w:val="9"/>
              </w:num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Теорија производње и граничног производа</w:t>
            </w:r>
          </w:p>
        </w:tc>
        <w:tc>
          <w:tcPr>
            <w:tcW w:w="1407" w:type="dxa"/>
            <w:vAlign w:val="center"/>
          </w:tcPr>
          <w:p w14:paraId="0C4E0407" w14:textId="64C56081" w:rsidR="00B870B6" w:rsidRPr="00D528F6" w:rsidRDefault="005740D0" w:rsidP="009C487B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27FD29FB" w14:textId="3EFE28CA" w:rsidR="00B870B6" w:rsidRPr="00F8731A" w:rsidRDefault="005740D0" w:rsidP="009C487B">
            <w:pPr>
              <w:jc w:val="center"/>
              <w:rPr>
                <w:sz w:val="22"/>
              </w:rPr>
            </w:pPr>
            <w:r>
              <w:rPr>
                <w:sz w:val="22"/>
                <w:lang w:val="sr-Cyrl-BA"/>
              </w:rPr>
              <w:t>2</w:t>
            </w:r>
            <w:r w:rsidR="00BB2A8E">
              <w:rPr>
                <w:sz w:val="22"/>
                <w:lang w:val="sr-Cyrl-BA"/>
              </w:rPr>
              <w:t>6</w:t>
            </w:r>
            <w:r w:rsidR="0007718D">
              <w:rPr>
                <w:sz w:val="22"/>
                <w:lang w:val="sr-Cyrl-BA"/>
              </w:rPr>
              <w:t>.1</w:t>
            </w:r>
            <w:r w:rsidR="00F8731A">
              <w:rPr>
                <w:sz w:val="22"/>
              </w:rPr>
              <w:t>0</w:t>
            </w:r>
            <w:r w:rsidR="0007718D">
              <w:rPr>
                <w:sz w:val="22"/>
                <w:lang w:val="sr-Cyrl-BA"/>
              </w:rPr>
              <w:t>.</w:t>
            </w:r>
            <w:r w:rsidR="005E2389">
              <w:rPr>
                <w:sz w:val="22"/>
                <w:lang w:val="sr-Cyrl-BA"/>
              </w:rPr>
              <w:t>2023</w:t>
            </w:r>
          </w:p>
        </w:tc>
        <w:tc>
          <w:tcPr>
            <w:tcW w:w="1429" w:type="dxa"/>
            <w:vAlign w:val="center"/>
          </w:tcPr>
          <w:p w14:paraId="364046D2" w14:textId="128270AD" w:rsidR="00B870B6" w:rsidRPr="00A90E5F" w:rsidRDefault="00A90E5F" w:rsidP="009C487B">
            <w:pPr>
              <w:jc w:val="center"/>
              <w:rPr>
                <w:sz w:val="22"/>
                <w:lang w:val="bs-Latn-BA"/>
              </w:rPr>
            </w:pPr>
            <w:r>
              <w:rPr>
                <w:sz w:val="22"/>
                <w:lang w:val="bs-Latn-BA"/>
              </w:rPr>
              <w:t>09.00-11.00</w:t>
            </w:r>
          </w:p>
        </w:tc>
        <w:tc>
          <w:tcPr>
            <w:tcW w:w="1690" w:type="dxa"/>
            <w:vAlign w:val="center"/>
          </w:tcPr>
          <w:p w14:paraId="1983AC6F" w14:textId="77777777" w:rsidR="00A05514" w:rsidRPr="00A05514" w:rsidRDefault="00A05514" w:rsidP="00A05514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A05514">
              <w:rPr>
                <w:sz w:val="22"/>
                <w:lang w:val="sr-Cyrl-BA"/>
              </w:rPr>
              <w:t>Амфитеатар</w:t>
            </w:r>
          </w:p>
          <w:p w14:paraId="5AE9A873" w14:textId="31295FC3" w:rsidR="00B870B6" w:rsidRPr="00D528F6" w:rsidRDefault="00B870B6" w:rsidP="00A05514">
            <w:pPr>
              <w:ind w:left="57" w:right="57"/>
              <w:jc w:val="center"/>
              <w:rPr>
                <w:sz w:val="22"/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50F02C87" w14:textId="1129E96F" w:rsidR="00B870B6" w:rsidRPr="0007718D" w:rsidRDefault="0007718D" w:rsidP="009C487B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1208B48B" w14:textId="494277BF" w:rsidR="00B870B6" w:rsidRDefault="00BB2A8E" w:rsidP="009C487B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Доц. др Зоран Боровић</w:t>
            </w:r>
          </w:p>
          <w:p w14:paraId="28E90E56" w14:textId="7302EC45" w:rsidR="00A05514" w:rsidRPr="00D528F6" w:rsidRDefault="00A05514" w:rsidP="009C487B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Проф. Др Срђан Амиџић</w:t>
            </w:r>
          </w:p>
        </w:tc>
      </w:tr>
      <w:tr w:rsidR="00B870B6" w:rsidRPr="009F0721" w14:paraId="18139D4E" w14:textId="77777777" w:rsidTr="009C487B">
        <w:trPr>
          <w:jc w:val="center"/>
        </w:trPr>
        <w:tc>
          <w:tcPr>
            <w:tcW w:w="1120" w:type="dxa"/>
            <w:vMerge w:val="restart"/>
            <w:vAlign w:val="center"/>
          </w:tcPr>
          <w:p w14:paraId="638D9809" w14:textId="77777777" w:rsidR="00B870B6" w:rsidRPr="00D528F6" w:rsidRDefault="00B870B6" w:rsidP="00B870B6">
            <w:pPr>
              <w:jc w:val="center"/>
              <w:rPr>
                <w:sz w:val="22"/>
              </w:rPr>
            </w:pPr>
            <w:r w:rsidRPr="00D528F6">
              <w:rPr>
                <w:sz w:val="22"/>
              </w:rPr>
              <w:t>V</w:t>
            </w:r>
          </w:p>
        </w:tc>
        <w:tc>
          <w:tcPr>
            <w:tcW w:w="855" w:type="dxa"/>
            <w:vAlign w:val="center"/>
          </w:tcPr>
          <w:p w14:paraId="4A0E791F" w14:textId="77777777" w:rsidR="00B870B6" w:rsidRPr="00D528F6" w:rsidRDefault="00B870B6" w:rsidP="00B870B6">
            <w:pPr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П9</w:t>
            </w:r>
          </w:p>
        </w:tc>
        <w:tc>
          <w:tcPr>
            <w:tcW w:w="3666" w:type="dxa"/>
            <w:vAlign w:val="center"/>
          </w:tcPr>
          <w:p w14:paraId="1B217269" w14:textId="77777777" w:rsidR="00B870B6" w:rsidRDefault="0007718D" w:rsidP="00CC47BD">
            <w:pPr>
              <w:pStyle w:val="ListParagraph"/>
              <w:numPr>
                <w:ilvl w:val="0"/>
                <w:numId w:val="10"/>
              </w:num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Економија обима</w:t>
            </w:r>
          </w:p>
          <w:p w14:paraId="28496AA9" w14:textId="406A9987" w:rsidR="0007718D" w:rsidRPr="0007718D" w:rsidRDefault="0007718D" w:rsidP="00CC47BD">
            <w:pPr>
              <w:pStyle w:val="ListParagraph"/>
              <w:numPr>
                <w:ilvl w:val="0"/>
                <w:numId w:val="10"/>
              </w:num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Технолошке промјене</w:t>
            </w:r>
          </w:p>
        </w:tc>
        <w:tc>
          <w:tcPr>
            <w:tcW w:w="1407" w:type="dxa"/>
            <w:vAlign w:val="center"/>
          </w:tcPr>
          <w:p w14:paraId="238DAB6A" w14:textId="06EC6465" w:rsidR="00B870B6" w:rsidRPr="00D528F6" w:rsidRDefault="0007718D" w:rsidP="009C487B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Понедељак</w:t>
            </w:r>
          </w:p>
        </w:tc>
        <w:tc>
          <w:tcPr>
            <w:tcW w:w="1418" w:type="dxa"/>
            <w:vAlign w:val="center"/>
          </w:tcPr>
          <w:p w14:paraId="0CF5C911" w14:textId="02A62549" w:rsidR="00B870B6" w:rsidRPr="00F8731A" w:rsidRDefault="00F8731A" w:rsidP="009C48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764DCA">
              <w:rPr>
                <w:sz w:val="22"/>
                <w:lang w:val="sr-Cyrl-BA"/>
              </w:rPr>
              <w:t>0</w:t>
            </w:r>
            <w:r>
              <w:rPr>
                <w:sz w:val="22"/>
              </w:rPr>
              <w:t>.10</w:t>
            </w:r>
            <w:r w:rsidR="0007718D">
              <w:rPr>
                <w:sz w:val="22"/>
                <w:lang w:val="sr-Cyrl-BA"/>
              </w:rPr>
              <w:t>.</w:t>
            </w:r>
            <w:r w:rsidR="005E2389">
              <w:rPr>
                <w:sz w:val="22"/>
                <w:lang w:val="sr-Cyrl-BA"/>
              </w:rPr>
              <w:t>2023</w:t>
            </w:r>
          </w:p>
        </w:tc>
        <w:tc>
          <w:tcPr>
            <w:tcW w:w="1429" w:type="dxa"/>
            <w:vAlign w:val="center"/>
          </w:tcPr>
          <w:p w14:paraId="4C2F568F" w14:textId="747583D8" w:rsidR="00B870B6" w:rsidRPr="00D528F6" w:rsidRDefault="0007718D" w:rsidP="009C487B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11.00-13.00</w:t>
            </w:r>
          </w:p>
        </w:tc>
        <w:tc>
          <w:tcPr>
            <w:tcW w:w="1690" w:type="dxa"/>
            <w:vAlign w:val="center"/>
          </w:tcPr>
          <w:p w14:paraId="4F188D6E" w14:textId="2596D6D0" w:rsidR="00B870B6" w:rsidRPr="00D528F6" w:rsidRDefault="0007718D" w:rsidP="009C487B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07718D">
              <w:rPr>
                <w:sz w:val="22"/>
                <w:lang w:val="sr-Cyrl-BA"/>
              </w:rPr>
              <w:t>Амфитеатар</w:t>
            </w:r>
          </w:p>
        </w:tc>
        <w:tc>
          <w:tcPr>
            <w:tcW w:w="379" w:type="dxa"/>
            <w:vAlign w:val="center"/>
          </w:tcPr>
          <w:p w14:paraId="7BF69ADC" w14:textId="0A94EB7E" w:rsidR="00B870B6" w:rsidRPr="0007718D" w:rsidRDefault="0007718D" w:rsidP="009C487B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6B63F049" w14:textId="018E6217" w:rsidR="00B870B6" w:rsidRDefault="00BB2A8E" w:rsidP="009C487B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Доц. др Зоран Боровић</w:t>
            </w:r>
          </w:p>
          <w:p w14:paraId="3E9FEB53" w14:textId="74060D16" w:rsidR="005740D0" w:rsidRPr="00D528F6" w:rsidRDefault="005740D0" w:rsidP="009C487B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Проф. Др Срђан Амиџић</w:t>
            </w:r>
          </w:p>
        </w:tc>
      </w:tr>
      <w:tr w:rsidR="00B870B6" w:rsidRPr="009F0721" w14:paraId="6BA2780E" w14:textId="77777777" w:rsidTr="009C487B">
        <w:trPr>
          <w:jc w:val="center"/>
        </w:trPr>
        <w:tc>
          <w:tcPr>
            <w:tcW w:w="1120" w:type="dxa"/>
            <w:vMerge/>
            <w:vAlign w:val="center"/>
          </w:tcPr>
          <w:p w14:paraId="43867E1F" w14:textId="77777777" w:rsidR="00B870B6" w:rsidRPr="00D528F6" w:rsidRDefault="00B870B6" w:rsidP="00B870B6">
            <w:pPr>
              <w:jc w:val="center"/>
              <w:rPr>
                <w:sz w:val="22"/>
                <w:lang w:val="sr-Latn-BA"/>
              </w:rPr>
            </w:pPr>
          </w:p>
        </w:tc>
        <w:tc>
          <w:tcPr>
            <w:tcW w:w="855" w:type="dxa"/>
            <w:vAlign w:val="center"/>
          </w:tcPr>
          <w:p w14:paraId="19A13B5D" w14:textId="77777777" w:rsidR="00B870B6" w:rsidRPr="00D528F6" w:rsidRDefault="00B870B6" w:rsidP="00B870B6">
            <w:pPr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П10</w:t>
            </w:r>
          </w:p>
        </w:tc>
        <w:tc>
          <w:tcPr>
            <w:tcW w:w="3666" w:type="dxa"/>
            <w:vAlign w:val="center"/>
          </w:tcPr>
          <w:p w14:paraId="596F18EE" w14:textId="47042215" w:rsidR="00B870B6" w:rsidRPr="0007718D" w:rsidRDefault="0007718D" w:rsidP="00CC47BD">
            <w:pPr>
              <w:pStyle w:val="ListParagraph"/>
              <w:numPr>
                <w:ilvl w:val="0"/>
                <w:numId w:val="11"/>
              </w:numPr>
              <w:rPr>
                <w:sz w:val="22"/>
                <w:lang w:val="sr-Cyrl-BA"/>
              </w:rPr>
            </w:pPr>
            <w:r w:rsidRPr="0007718D">
              <w:rPr>
                <w:sz w:val="22"/>
                <w:lang w:val="sr-Cyrl-BA"/>
              </w:rPr>
              <w:t>Трошкови производње</w:t>
            </w:r>
          </w:p>
        </w:tc>
        <w:tc>
          <w:tcPr>
            <w:tcW w:w="1407" w:type="dxa"/>
            <w:vAlign w:val="center"/>
          </w:tcPr>
          <w:p w14:paraId="161C3A81" w14:textId="5128F97C" w:rsidR="00B870B6" w:rsidRPr="00D528F6" w:rsidRDefault="005740D0" w:rsidP="009C487B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53FD2ABF" w14:textId="4DF600D9" w:rsidR="00B870B6" w:rsidRPr="00D528F6" w:rsidRDefault="0007718D" w:rsidP="009C487B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0</w:t>
            </w:r>
            <w:r w:rsidR="00764DCA">
              <w:rPr>
                <w:sz w:val="22"/>
                <w:lang w:val="sr-Cyrl-BA"/>
              </w:rPr>
              <w:t>2</w:t>
            </w:r>
            <w:r>
              <w:rPr>
                <w:sz w:val="22"/>
                <w:lang w:val="sr-Cyrl-BA"/>
              </w:rPr>
              <w:t>.11.</w:t>
            </w:r>
            <w:r w:rsidR="005E2389">
              <w:rPr>
                <w:sz w:val="22"/>
                <w:lang w:val="sr-Cyrl-BA"/>
              </w:rPr>
              <w:t>2023</w:t>
            </w:r>
            <w:r>
              <w:rPr>
                <w:sz w:val="22"/>
                <w:lang w:val="sr-Cyrl-BA"/>
              </w:rPr>
              <w:t>.</w:t>
            </w:r>
          </w:p>
        </w:tc>
        <w:tc>
          <w:tcPr>
            <w:tcW w:w="1429" w:type="dxa"/>
            <w:vAlign w:val="center"/>
          </w:tcPr>
          <w:p w14:paraId="325DD0F5" w14:textId="44A9DA5C" w:rsidR="00B870B6" w:rsidRPr="00A90E5F" w:rsidRDefault="00A90E5F" w:rsidP="009C487B">
            <w:pPr>
              <w:jc w:val="center"/>
              <w:rPr>
                <w:sz w:val="22"/>
                <w:lang w:val="bs-Latn-BA"/>
              </w:rPr>
            </w:pPr>
            <w:r>
              <w:rPr>
                <w:sz w:val="22"/>
                <w:lang w:val="bs-Latn-BA"/>
              </w:rPr>
              <w:t>09.00-11.00</w:t>
            </w:r>
          </w:p>
        </w:tc>
        <w:tc>
          <w:tcPr>
            <w:tcW w:w="1690" w:type="dxa"/>
            <w:vAlign w:val="center"/>
          </w:tcPr>
          <w:p w14:paraId="54260C3D" w14:textId="37933072" w:rsidR="00B870B6" w:rsidRPr="00D528F6" w:rsidRDefault="0007718D" w:rsidP="009C487B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07718D">
              <w:rPr>
                <w:sz w:val="22"/>
                <w:lang w:val="sr-Cyrl-BA"/>
              </w:rPr>
              <w:t>Амфитеатар</w:t>
            </w:r>
          </w:p>
        </w:tc>
        <w:tc>
          <w:tcPr>
            <w:tcW w:w="379" w:type="dxa"/>
            <w:vAlign w:val="center"/>
          </w:tcPr>
          <w:p w14:paraId="52B053B4" w14:textId="0165E9D4" w:rsidR="00B870B6" w:rsidRPr="0007718D" w:rsidRDefault="0007718D" w:rsidP="009C487B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4515C426" w14:textId="4B5F5809" w:rsidR="00B870B6" w:rsidRDefault="00BB2A8E" w:rsidP="009C487B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Доц. др Зоран Боровић</w:t>
            </w:r>
          </w:p>
          <w:p w14:paraId="51880E89" w14:textId="6F12CA5B" w:rsidR="005740D0" w:rsidRPr="00D528F6" w:rsidRDefault="005740D0" w:rsidP="009C487B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Проф. Др Срђан Амиџић</w:t>
            </w:r>
          </w:p>
        </w:tc>
      </w:tr>
      <w:tr w:rsidR="00B870B6" w:rsidRPr="009F0721" w14:paraId="30EFD410" w14:textId="77777777" w:rsidTr="009C487B">
        <w:trPr>
          <w:jc w:val="center"/>
        </w:trPr>
        <w:tc>
          <w:tcPr>
            <w:tcW w:w="1120" w:type="dxa"/>
            <w:vMerge w:val="restart"/>
            <w:vAlign w:val="center"/>
          </w:tcPr>
          <w:p w14:paraId="52E4AC91" w14:textId="77777777" w:rsidR="00B870B6" w:rsidRPr="00D528F6" w:rsidRDefault="00B870B6" w:rsidP="00B870B6">
            <w:pPr>
              <w:jc w:val="center"/>
              <w:rPr>
                <w:sz w:val="22"/>
                <w:lang w:val="sr-Latn-BA"/>
              </w:rPr>
            </w:pPr>
            <w:r w:rsidRPr="00D528F6">
              <w:rPr>
                <w:sz w:val="22"/>
                <w:lang w:val="sr-Latn-BA"/>
              </w:rPr>
              <w:t>VI</w:t>
            </w:r>
          </w:p>
        </w:tc>
        <w:tc>
          <w:tcPr>
            <w:tcW w:w="855" w:type="dxa"/>
            <w:vAlign w:val="center"/>
          </w:tcPr>
          <w:p w14:paraId="29BD1DB4" w14:textId="77777777" w:rsidR="00B870B6" w:rsidRPr="00D528F6" w:rsidRDefault="00B870B6" w:rsidP="00B870B6">
            <w:pPr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П11</w:t>
            </w:r>
          </w:p>
        </w:tc>
        <w:tc>
          <w:tcPr>
            <w:tcW w:w="3666" w:type="dxa"/>
            <w:vAlign w:val="center"/>
          </w:tcPr>
          <w:p w14:paraId="7A3F89C8" w14:textId="77777777" w:rsidR="00C03F36" w:rsidRDefault="0007718D" w:rsidP="00CC47BD">
            <w:pPr>
              <w:pStyle w:val="ListParagraph"/>
              <w:numPr>
                <w:ilvl w:val="0"/>
                <w:numId w:val="11"/>
              </w:num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Укупни, просјечни и гранични трошкови</w:t>
            </w:r>
          </w:p>
          <w:p w14:paraId="572952DD" w14:textId="1C63CE84" w:rsidR="0007718D" w:rsidRPr="0007718D" w:rsidRDefault="0007718D" w:rsidP="00CC47BD">
            <w:pPr>
              <w:pStyle w:val="ListParagraph"/>
              <w:numPr>
                <w:ilvl w:val="0"/>
                <w:numId w:val="11"/>
              </w:num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Међусобни однос просјечних и граничних трошкова</w:t>
            </w:r>
          </w:p>
        </w:tc>
        <w:tc>
          <w:tcPr>
            <w:tcW w:w="1407" w:type="dxa"/>
            <w:vAlign w:val="center"/>
          </w:tcPr>
          <w:p w14:paraId="675CC545" w14:textId="3EA2B66D" w:rsidR="00B870B6" w:rsidRPr="00D528F6" w:rsidRDefault="0007718D" w:rsidP="009C487B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Понедељак</w:t>
            </w:r>
          </w:p>
        </w:tc>
        <w:tc>
          <w:tcPr>
            <w:tcW w:w="1418" w:type="dxa"/>
            <w:vAlign w:val="center"/>
          </w:tcPr>
          <w:p w14:paraId="6D08D1DD" w14:textId="0DACDC47" w:rsidR="00B870B6" w:rsidRPr="00F8731A" w:rsidRDefault="005740D0" w:rsidP="009C487B">
            <w:pPr>
              <w:jc w:val="center"/>
              <w:rPr>
                <w:sz w:val="22"/>
              </w:rPr>
            </w:pPr>
            <w:r>
              <w:rPr>
                <w:sz w:val="22"/>
                <w:lang w:val="sr-Cyrl-BA"/>
              </w:rPr>
              <w:t>0</w:t>
            </w:r>
            <w:r w:rsidR="00764DCA">
              <w:rPr>
                <w:sz w:val="22"/>
                <w:lang w:val="sr-Cyrl-BA"/>
              </w:rPr>
              <w:t>6</w:t>
            </w:r>
            <w:r w:rsidR="0007718D">
              <w:rPr>
                <w:sz w:val="22"/>
                <w:lang w:val="sr-Cyrl-BA"/>
              </w:rPr>
              <w:t>.11.</w:t>
            </w:r>
            <w:r w:rsidR="005E2389">
              <w:rPr>
                <w:sz w:val="22"/>
                <w:lang w:val="sr-Cyrl-BA"/>
              </w:rPr>
              <w:t>2023</w:t>
            </w:r>
          </w:p>
        </w:tc>
        <w:tc>
          <w:tcPr>
            <w:tcW w:w="1429" w:type="dxa"/>
            <w:vAlign w:val="center"/>
          </w:tcPr>
          <w:p w14:paraId="0667F769" w14:textId="3906E09F" w:rsidR="00B870B6" w:rsidRPr="00D528F6" w:rsidRDefault="0007718D" w:rsidP="009C487B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11.00-13.00</w:t>
            </w:r>
          </w:p>
        </w:tc>
        <w:tc>
          <w:tcPr>
            <w:tcW w:w="1690" w:type="dxa"/>
            <w:vAlign w:val="center"/>
          </w:tcPr>
          <w:p w14:paraId="5D8B2ED1" w14:textId="2E9A10DE" w:rsidR="00B870B6" w:rsidRPr="00D528F6" w:rsidRDefault="0007718D" w:rsidP="009C487B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07718D">
              <w:rPr>
                <w:sz w:val="22"/>
                <w:lang w:val="sr-Cyrl-BA"/>
              </w:rPr>
              <w:t>Амфитеатар</w:t>
            </w:r>
          </w:p>
        </w:tc>
        <w:tc>
          <w:tcPr>
            <w:tcW w:w="379" w:type="dxa"/>
            <w:vAlign w:val="center"/>
          </w:tcPr>
          <w:p w14:paraId="3F8FE031" w14:textId="154C636B" w:rsidR="00B870B6" w:rsidRPr="0007718D" w:rsidRDefault="0007718D" w:rsidP="009C487B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144EFCD1" w14:textId="427A9B8C" w:rsidR="00B870B6" w:rsidRDefault="00BB2A8E" w:rsidP="009C487B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Доц. др Зоран Боровић</w:t>
            </w:r>
          </w:p>
          <w:p w14:paraId="0D989098" w14:textId="3545ABDA" w:rsidR="005740D0" w:rsidRPr="00D528F6" w:rsidRDefault="005740D0" w:rsidP="009C487B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Проф. Др Срђан Амиџић</w:t>
            </w:r>
          </w:p>
        </w:tc>
      </w:tr>
      <w:tr w:rsidR="00B870B6" w:rsidRPr="009F0721" w14:paraId="5E4BF333" w14:textId="77777777" w:rsidTr="009C487B">
        <w:trPr>
          <w:jc w:val="center"/>
        </w:trPr>
        <w:tc>
          <w:tcPr>
            <w:tcW w:w="1120" w:type="dxa"/>
            <w:vMerge/>
            <w:vAlign w:val="center"/>
          </w:tcPr>
          <w:p w14:paraId="7BA7302B" w14:textId="77777777" w:rsidR="00B870B6" w:rsidRPr="00D528F6" w:rsidRDefault="00B870B6" w:rsidP="00B870B6">
            <w:pPr>
              <w:jc w:val="center"/>
              <w:rPr>
                <w:sz w:val="22"/>
                <w:lang w:val="sr-Latn-BA"/>
              </w:rPr>
            </w:pPr>
          </w:p>
        </w:tc>
        <w:tc>
          <w:tcPr>
            <w:tcW w:w="855" w:type="dxa"/>
            <w:vAlign w:val="center"/>
          </w:tcPr>
          <w:p w14:paraId="57EFD0F7" w14:textId="77777777" w:rsidR="00B870B6" w:rsidRPr="00D528F6" w:rsidRDefault="00B870B6" w:rsidP="00B870B6">
            <w:pPr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П12</w:t>
            </w:r>
          </w:p>
        </w:tc>
        <w:tc>
          <w:tcPr>
            <w:tcW w:w="3666" w:type="dxa"/>
            <w:vAlign w:val="center"/>
          </w:tcPr>
          <w:p w14:paraId="1E66CB83" w14:textId="77777777" w:rsidR="00B43128" w:rsidRDefault="00E107FA" w:rsidP="00CC47BD">
            <w:pPr>
              <w:pStyle w:val="ListParagraph"/>
              <w:numPr>
                <w:ilvl w:val="0"/>
                <w:numId w:val="12"/>
              </w:num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Трошкови у дугом року</w:t>
            </w:r>
          </w:p>
          <w:p w14:paraId="26306A93" w14:textId="5E1627CD" w:rsidR="00E107FA" w:rsidRPr="0007718D" w:rsidRDefault="00E107FA" w:rsidP="00CC47BD">
            <w:pPr>
              <w:pStyle w:val="ListParagraph"/>
              <w:numPr>
                <w:ilvl w:val="0"/>
                <w:numId w:val="12"/>
              </w:num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Фактори који утичу на величину предузећа</w:t>
            </w:r>
          </w:p>
        </w:tc>
        <w:tc>
          <w:tcPr>
            <w:tcW w:w="1407" w:type="dxa"/>
            <w:vAlign w:val="center"/>
          </w:tcPr>
          <w:p w14:paraId="2A7550E3" w14:textId="5F0E1739" w:rsidR="00B870B6" w:rsidRPr="00D528F6" w:rsidRDefault="005740D0" w:rsidP="009C487B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71ACD2E1" w14:textId="727963B9" w:rsidR="00B870B6" w:rsidRPr="00F8731A" w:rsidRDefault="00764DCA" w:rsidP="009C487B">
            <w:pPr>
              <w:jc w:val="center"/>
              <w:rPr>
                <w:sz w:val="22"/>
              </w:rPr>
            </w:pPr>
            <w:r>
              <w:rPr>
                <w:sz w:val="22"/>
                <w:lang w:val="sr-Cyrl-BA"/>
              </w:rPr>
              <w:t>09</w:t>
            </w:r>
            <w:r w:rsidR="00E107FA">
              <w:rPr>
                <w:sz w:val="22"/>
                <w:lang w:val="sr-Cyrl-BA"/>
              </w:rPr>
              <w:t>.11.</w:t>
            </w:r>
            <w:r w:rsidR="005E2389">
              <w:rPr>
                <w:sz w:val="22"/>
                <w:lang w:val="sr-Cyrl-BA"/>
              </w:rPr>
              <w:t>2023</w:t>
            </w:r>
          </w:p>
        </w:tc>
        <w:tc>
          <w:tcPr>
            <w:tcW w:w="1429" w:type="dxa"/>
            <w:vAlign w:val="center"/>
          </w:tcPr>
          <w:p w14:paraId="0E22E758" w14:textId="166F35F8" w:rsidR="00B870B6" w:rsidRPr="00A90E5F" w:rsidRDefault="00A90E5F" w:rsidP="009C487B">
            <w:pPr>
              <w:jc w:val="center"/>
              <w:rPr>
                <w:sz w:val="22"/>
                <w:lang w:val="bs-Latn-BA"/>
              </w:rPr>
            </w:pPr>
            <w:r>
              <w:rPr>
                <w:sz w:val="22"/>
                <w:lang w:val="bs-Latn-BA"/>
              </w:rPr>
              <w:t>09.00-11.00</w:t>
            </w:r>
          </w:p>
        </w:tc>
        <w:tc>
          <w:tcPr>
            <w:tcW w:w="1690" w:type="dxa"/>
            <w:vAlign w:val="center"/>
          </w:tcPr>
          <w:p w14:paraId="6C11DA22" w14:textId="19539C32" w:rsidR="00B870B6" w:rsidRPr="00D528F6" w:rsidRDefault="00E107FA" w:rsidP="009C487B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E107FA">
              <w:rPr>
                <w:sz w:val="22"/>
                <w:lang w:val="sr-Cyrl-BA"/>
              </w:rPr>
              <w:t>Амфитеатар</w:t>
            </w:r>
          </w:p>
        </w:tc>
        <w:tc>
          <w:tcPr>
            <w:tcW w:w="379" w:type="dxa"/>
            <w:vAlign w:val="center"/>
          </w:tcPr>
          <w:p w14:paraId="03EA28EA" w14:textId="45ACDE2D" w:rsidR="00B870B6" w:rsidRPr="009C487B" w:rsidRDefault="009C487B" w:rsidP="009C487B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47C96E0B" w14:textId="54C51C6B" w:rsidR="00B870B6" w:rsidRDefault="00BB2A8E" w:rsidP="009C487B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Доц. др Зоран Боровић</w:t>
            </w:r>
          </w:p>
          <w:p w14:paraId="4930557A" w14:textId="158F7756" w:rsidR="005740D0" w:rsidRPr="009C487B" w:rsidRDefault="005740D0" w:rsidP="009C487B">
            <w:pPr>
              <w:ind w:left="57" w:right="57"/>
              <w:jc w:val="center"/>
              <w:rPr>
                <w:sz w:val="22"/>
                <w:lang w:val="bs-Latn-BA"/>
              </w:rPr>
            </w:pPr>
            <w:r>
              <w:rPr>
                <w:sz w:val="22"/>
                <w:lang w:val="sr-Cyrl-BA"/>
              </w:rPr>
              <w:t>Проф. Др Срђан Амиџић</w:t>
            </w:r>
          </w:p>
        </w:tc>
      </w:tr>
      <w:tr w:rsidR="00B870B6" w:rsidRPr="009F0721" w14:paraId="49104AB7" w14:textId="77777777" w:rsidTr="009C487B">
        <w:trPr>
          <w:jc w:val="center"/>
        </w:trPr>
        <w:tc>
          <w:tcPr>
            <w:tcW w:w="1120" w:type="dxa"/>
            <w:vAlign w:val="center"/>
          </w:tcPr>
          <w:p w14:paraId="22BDC91D" w14:textId="77777777" w:rsidR="00B870B6" w:rsidRPr="00D528F6" w:rsidRDefault="00B870B6" w:rsidP="00B870B6">
            <w:pPr>
              <w:jc w:val="center"/>
              <w:rPr>
                <w:sz w:val="22"/>
                <w:lang w:val="sr-Latn-BA"/>
              </w:rPr>
            </w:pPr>
            <w:r w:rsidRPr="00D528F6">
              <w:rPr>
                <w:sz w:val="22"/>
                <w:lang w:val="sr-Latn-BA"/>
              </w:rPr>
              <w:t>VII</w:t>
            </w:r>
          </w:p>
        </w:tc>
        <w:tc>
          <w:tcPr>
            <w:tcW w:w="855" w:type="dxa"/>
            <w:vAlign w:val="center"/>
          </w:tcPr>
          <w:p w14:paraId="65D9325A" w14:textId="77777777" w:rsidR="00B870B6" w:rsidRPr="00D528F6" w:rsidRDefault="00B870B6" w:rsidP="00B870B6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3666" w:type="dxa"/>
            <w:vAlign w:val="center"/>
          </w:tcPr>
          <w:p w14:paraId="586D9836" w14:textId="77777777" w:rsidR="00B870B6" w:rsidRPr="00D528F6" w:rsidRDefault="00B870B6" w:rsidP="00B870B6">
            <w:pPr>
              <w:ind w:left="57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Први колоквиј</w:t>
            </w:r>
          </w:p>
        </w:tc>
        <w:tc>
          <w:tcPr>
            <w:tcW w:w="1407" w:type="dxa"/>
            <w:vAlign w:val="center"/>
          </w:tcPr>
          <w:p w14:paraId="7F753092" w14:textId="6FE4A65B" w:rsidR="00B870B6" w:rsidRPr="009C487B" w:rsidRDefault="005740D0" w:rsidP="009C487B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Понедељак</w:t>
            </w:r>
          </w:p>
        </w:tc>
        <w:tc>
          <w:tcPr>
            <w:tcW w:w="1418" w:type="dxa"/>
            <w:vAlign w:val="center"/>
          </w:tcPr>
          <w:p w14:paraId="4DD552E4" w14:textId="60A0FF71" w:rsidR="00B870B6" w:rsidRPr="00F8731A" w:rsidRDefault="00F8731A" w:rsidP="009C48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764DCA">
              <w:rPr>
                <w:sz w:val="22"/>
                <w:lang w:val="sr-Cyrl-BA"/>
              </w:rPr>
              <w:t>3</w:t>
            </w:r>
            <w:r w:rsidR="009C487B">
              <w:rPr>
                <w:sz w:val="22"/>
                <w:lang w:val="sr-Cyrl-BA"/>
              </w:rPr>
              <w:t>.11.</w:t>
            </w:r>
            <w:r w:rsidR="005E2389">
              <w:rPr>
                <w:sz w:val="22"/>
                <w:lang w:val="sr-Cyrl-BA"/>
              </w:rPr>
              <w:t>2023</w:t>
            </w:r>
          </w:p>
        </w:tc>
        <w:tc>
          <w:tcPr>
            <w:tcW w:w="1429" w:type="dxa"/>
            <w:vAlign w:val="center"/>
          </w:tcPr>
          <w:p w14:paraId="0BD9C66E" w14:textId="0FFFF4D3" w:rsidR="00B870B6" w:rsidRPr="009C487B" w:rsidRDefault="005740D0" w:rsidP="009C487B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11.00-13.00</w:t>
            </w:r>
          </w:p>
        </w:tc>
        <w:tc>
          <w:tcPr>
            <w:tcW w:w="1690" w:type="dxa"/>
            <w:vAlign w:val="center"/>
          </w:tcPr>
          <w:p w14:paraId="3C9E1605" w14:textId="44C6DFE4" w:rsidR="00B870B6" w:rsidRPr="00D528F6" w:rsidRDefault="009C487B" w:rsidP="009C487B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9C487B">
              <w:rPr>
                <w:sz w:val="22"/>
                <w:lang w:val="sr-Cyrl-BA"/>
              </w:rPr>
              <w:t>Амфитеатар</w:t>
            </w:r>
            <w:r>
              <w:rPr>
                <w:sz w:val="22"/>
                <w:lang w:val="sr-Cyrl-BA"/>
              </w:rPr>
              <w:t xml:space="preserve"> и </w:t>
            </w:r>
            <w:r w:rsidR="00764DCA">
              <w:rPr>
                <w:sz w:val="22"/>
                <w:lang w:val="sr-Cyrl-BA"/>
              </w:rPr>
              <w:t>Сала3</w:t>
            </w:r>
          </w:p>
        </w:tc>
        <w:tc>
          <w:tcPr>
            <w:tcW w:w="379" w:type="dxa"/>
            <w:vAlign w:val="center"/>
          </w:tcPr>
          <w:p w14:paraId="17BF902A" w14:textId="53DC991B" w:rsidR="00B870B6" w:rsidRPr="00D528F6" w:rsidRDefault="00B870B6" w:rsidP="009C487B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14:paraId="2B0A66A3" w14:textId="379862AB" w:rsidR="00B870B6" w:rsidRPr="00D528F6" w:rsidRDefault="00BB2A8E" w:rsidP="009C487B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Доц. др Зоран Боровић</w:t>
            </w:r>
            <w:r w:rsidR="005740D0">
              <w:rPr>
                <w:sz w:val="22"/>
                <w:lang w:val="sr-Cyrl-BA"/>
              </w:rPr>
              <w:t xml:space="preserve"> Проф. Др Срђан Амиџић</w:t>
            </w:r>
          </w:p>
        </w:tc>
      </w:tr>
      <w:tr w:rsidR="00B870B6" w14:paraId="2D3FEF47" w14:textId="77777777" w:rsidTr="009C487B">
        <w:tblPrEx>
          <w:jc w:val="left"/>
          <w:tblCellMar>
            <w:left w:w="108" w:type="dxa"/>
            <w:right w:w="108" w:type="dxa"/>
          </w:tblCellMar>
        </w:tblPrEx>
        <w:tc>
          <w:tcPr>
            <w:tcW w:w="1120" w:type="dxa"/>
            <w:vMerge w:val="restart"/>
          </w:tcPr>
          <w:p w14:paraId="110F1D9C" w14:textId="77777777" w:rsidR="00B870B6" w:rsidRPr="00D528F6" w:rsidRDefault="00B870B6" w:rsidP="00B870B6">
            <w:pPr>
              <w:jc w:val="center"/>
              <w:rPr>
                <w:sz w:val="22"/>
                <w:lang w:val="sr-Latn-BA"/>
              </w:rPr>
            </w:pPr>
            <w:r w:rsidRPr="00D528F6">
              <w:rPr>
                <w:sz w:val="22"/>
                <w:lang w:val="sr-Latn-BA"/>
              </w:rPr>
              <w:t>VIII</w:t>
            </w:r>
          </w:p>
          <w:p w14:paraId="0BEF95F5" w14:textId="77777777" w:rsidR="00B870B6" w:rsidRPr="00D528F6" w:rsidRDefault="00B870B6" w:rsidP="00B870B6">
            <w:pPr>
              <w:jc w:val="center"/>
              <w:rPr>
                <w:sz w:val="22"/>
                <w:lang w:val="sr-Latn-BA"/>
              </w:rPr>
            </w:pPr>
          </w:p>
        </w:tc>
        <w:tc>
          <w:tcPr>
            <w:tcW w:w="855" w:type="dxa"/>
            <w:vAlign w:val="center"/>
          </w:tcPr>
          <w:p w14:paraId="015898E5" w14:textId="77777777" w:rsidR="00B870B6" w:rsidRPr="00D528F6" w:rsidRDefault="00B870B6" w:rsidP="00B870B6">
            <w:pPr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П13</w:t>
            </w:r>
          </w:p>
        </w:tc>
        <w:tc>
          <w:tcPr>
            <w:tcW w:w="3666" w:type="dxa"/>
          </w:tcPr>
          <w:p w14:paraId="5B0FF7A6" w14:textId="77777777" w:rsidR="000B0247" w:rsidRDefault="009C487B" w:rsidP="00CC47BD">
            <w:pPr>
              <w:pStyle w:val="ListParagraph"/>
              <w:numPr>
                <w:ilvl w:val="0"/>
                <w:numId w:val="13"/>
              </w:numPr>
              <w:rPr>
                <w:sz w:val="22"/>
                <w:lang w:val="sr-Cyrl-BA"/>
              </w:rPr>
            </w:pPr>
            <w:r w:rsidRPr="009C487B">
              <w:rPr>
                <w:sz w:val="22"/>
                <w:lang w:val="sr-Cyrl-BA"/>
              </w:rPr>
              <w:t>Профит, профитна стопа и акумулација капитала</w:t>
            </w:r>
          </w:p>
          <w:p w14:paraId="3EEE4835" w14:textId="4F43C514" w:rsidR="009C487B" w:rsidRPr="009C487B" w:rsidRDefault="009C487B" w:rsidP="00CC47BD">
            <w:pPr>
              <w:pStyle w:val="ListParagraph"/>
              <w:numPr>
                <w:ilvl w:val="0"/>
                <w:numId w:val="13"/>
              </w:num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Маргинални приход и маргинални трошкови</w:t>
            </w:r>
          </w:p>
        </w:tc>
        <w:tc>
          <w:tcPr>
            <w:tcW w:w="1407" w:type="dxa"/>
            <w:vAlign w:val="center"/>
          </w:tcPr>
          <w:p w14:paraId="5654E9E0" w14:textId="6D0E3735" w:rsidR="00B870B6" w:rsidRPr="00D528F6" w:rsidRDefault="005740D0" w:rsidP="009C487B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129D2CC4" w14:textId="5EFF5D1B" w:rsidR="00B870B6" w:rsidRPr="00D528F6" w:rsidRDefault="00F8731A" w:rsidP="009C487B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</w:rPr>
              <w:t>1</w:t>
            </w:r>
            <w:r w:rsidR="00764DCA">
              <w:rPr>
                <w:sz w:val="22"/>
                <w:lang w:val="sr-Cyrl-BA"/>
              </w:rPr>
              <w:t>6</w:t>
            </w:r>
            <w:r>
              <w:rPr>
                <w:sz w:val="22"/>
              </w:rPr>
              <w:t>.11.</w:t>
            </w:r>
            <w:r w:rsidR="005E2389">
              <w:rPr>
                <w:sz w:val="22"/>
              </w:rPr>
              <w:t>2023</w:t>
            </w:r>
            <w:r w:rsidR="009C487B">
              <w:rPr>
                <w:sz w:val="22"/>
                <w:lang w:val="sr-Cyrl-BA"/>
              </w:rPr>
              <w:t>.</w:t>
            </w:r>
          </w:p>
        </w:tc>
        <w:tc>
          <w:tcPr>
            <w:tcW w:w="1429" w:type="dxa"/>
            <w:vAlign w:val="center"/>
          </w:tcPr>
          <w:p w14:paraId="32CB0E61" w14:textId="408E38C2" w:rsidR="00B870B6" w:rsidRPr="00A90E5F" w:rsidRDefault="00A90E5F" w:rsidP="009C487B">
            <w:pPr>
              <w:jc w:val="center"/>
              <w:rPr>
                <w:sz w:val="22"/>
                <w:lang w:val="bs-Latn-BA"/>
              </w:rPr>
            </w:pPr>
            <w:r>
              <w:rPr>
                <w:sz w:val="22"/>
                <w:lang w:val="bs-Latn-BA"/>
              </w:rPr>
              <w:t>09.00-11.00</w:t>
            </w:r>
          </w:p>
        </w:tc>
        <w:tc>
          <w:tcPr>
            <w:tcW w:w="1690" w:type="dxa"/>
            <w:vAlign w:val="center"/>
          </w:tcPr>
          <w:p w14:paraId="32F37B67" w14:textId="730BAC94" w:rsidR="00B870B6" w:rsidRPr="00D528F6" w:rsidRDefault="009C487B" w:rsidP="009C487B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9C487B">
              <w:rPr>
                <w:sz w:val="22"/>
                <w:lang w:val="sr-Cyrl-BA"/>
              </w:rPr>
              <w:t>Амфитеатар</w:t>
            </w:r>
          </w:p>
        </w:tc>
        <w:tc>
          <w:tcPr>
            <w:tcW w:w="379" w:type="dxa"/>
            <w:vAlign w:val="center"/>
          </w:tcPr>
          <w:p w14:paraId="41D1E1EE" w14:textId="7C208825" w:rsidR="00B870B6" w:rsidRPr="00D528F6" w:rsidRDefault="009C487B" w:rsidP="009C487B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64EB5EF0" w14:textId="71B0A697" w:rsidR="00B870B6" w:rsidRDefault="00BB2A8E" w:rsidP="009C487B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Доц. др Зоран Боровић</w:t>
            </w:r>
          </w:p>
          <w:p w14:paraId="2BD53430" w14:textId="34A5F887" w:rsidR="005740D0" w:rsidRPr="00D528F6" w:rsidRDefault="005740D0" w:rsidP="009C487B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Проф. Др Срђан Амиџић</w:t>
            </w:r>
          </w:p>
        </w:tc>
      </w:tr>
      <w:tr w:rsidR="00B870B6" w14:paraId="58F356A0" w14:textId="77777777" w:rsidTr="009C487B">
        <w:tblPrEx>
          <w:jc w:val="left"/>
          <w:tblCellMar>
            <w:left w:w="108" w:type="dxa"/>
            <w:right w:w="108" w:type="dxa"/>
          </w:tblCellMar>
        </w:tblPrEx>
        <w:tc>
          <w:tcPr>
            <w:tcW w:w="1120" w:type="dxa"/>
            <w:vMerge/>
          </w:tcPr>
          <w:p w14:paraId="08CB4878" w14:textId="77777777" w:rsidR="00B870B6" w:rsidRPr="00D528F6" w:rsidRDefault="00B870B6" w:rsidP="00B870B6">
            <w:pPr>
              <w:jc w:val="center"/>
              <w:rPr>
                <w:sz w:val="22"/>
                <w:lang w:val="sr-Latn-BA"/>
              </w:rPr>
            </w:pPr>
          </w:p>
        </w:tc>
        <w:tc>
          <w:tcPr>
            <w:tcW w:w="855" w:type="dxa"/>
            <w:vAlign w:val="center"/>
          </w:tcPr>
          <w:p w14:paraId="79A7D69E" w14:textId="77777777" w:rsidR="00B870B6" w:rsidRPr="00D528F6" w:rsidRDefault="00B870B6" w:rsidP="00B870B6">
            <w:pPr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П14</w:t>
            </w:r>
          </w:p>
        </w:tc>
        <w:tc>
          <w:tcPr>
            <w:tcW w:w="3666" w:type="dxa"/>
          </w:tcPr>
          <w:p w14:paraId="4AA4B7F9" w14:textId="77777777" w:rsidR="00B870B6" w:rsidRDefault="00580B34" w:rsidP="00CC47BD">
            <w:pPr>
              <w:pStyle w:val="ListParagraph"/>
              <w:numPr>
                <w:ilvl w:val="0"/>
                <w:numId w:val="14"/>
              </w:num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Расподјела као фаза процеса репродукције</w:t>
            </w:r>
          </w:p>
          <w:p w14:paraId="36E15FFD" w14:textId="67FD91E4" w:rsidR="00580B34" w:rsidRPr="009C487B" w:rsidRDefault="00580B34" w:rsidP="00CC47BD">
            <w:pPr>
              <w:pStyle w:val="ListParagraph"/>
              <w:numPr>
                <w:ilvl w:val="0"/>
                <w:numId w:val="14"/>
              </w:num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lastRenderedPageBreak/>
              <w:t>Неједнакост у расподјели прихода и богатства</w:t>
            </w:r>
          </w:p>
        </w:tc>
        <w:tc>
          <w:tcPr>
            <w:tcW w:w="1407" w:type="dxa"/>
            <w:vAlign w:val="center"/>
          </w:tcPr>
          <w:p w14:paraId="7F2C38A9" w14:textId="489DE491" w:rsidR="00B870B6" w:rsidRPr="00D528F6" w:rsidRDefault="005740D0" w:rsidP="009C487B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lastRenderedPageBreak/>
              <w:t>Понедељак</w:t>
            </w:r>
          </w:p>
        </w:tc>
        <w:tc>
          <w:tcPr>
            <w:tcW w:w="1418" w:type="dxa"/>
            <w:vAlign w:val="center"/>
          </w:tcPr>
          <w:p w14:paraId="5E869DBC" w14:textId="77B716B3" w:rsidR="00B870B6" w:rsidRPr="00D528F6" w:rsidRDefault="00E76859" w:rsidP="009C487B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</w:rPr>
              <w:t>2</w:t>
            </w:r>
            <w:r w:rsidR="00764DCA">
              <w:rPr>
                <w:sz w:val="22"/>
                <w:lang w:val="sr-Cyrl-BA"/>
              </w:rPr>
              <w:t>0</w:t>
            </w:r>
            <w:r>
              <w:rPr>
                <w:sz w:val="22"/>
              </w:rPr>
              <w:t>.11.</w:t>
            </w:r>
            <w:r w:rsidR="005E2389">
              <w:rPr>
                <w:sz w:val="22"/>
              </w:rPr>
              <w:t>2023</w:t>
            </w:r>
            <w:r w:rsidR="00580B34">
              <w:rPr>
                <w:sz w:val="22"/>
                <w:lang w:val="sr-Cyrl-BA"/>
              </w:rPr>
              <w:t>.</w:t>
            </w:r>
          </w:p>
        </w:tc>
        <w:tc>
          <w:tcPr>
            <w:tcW w:w="1429" w:type="dxa"/>
            <w:vAlign w:val="center"/>
          </w:tcPr>
          <w:p w14:paraId="6D5E1654" w14:textId="0C01162F" w:rsidR="00B870B6" w:rsidRPr="00D528F6" w:rsidRDefault="005740D0" w:rsidP="009C487B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11.00-13.00</w:t>
            </w:r>
          </w:p>
        </w:tc>
        <w:tc>
          <w:tcPr>
            <w:tcW w:w="1690" w:type="dxa"/>
            <w:vAlign w:val="center"/>
          </w:tcPr>
          <w:p w14:paraId="4D8B76F9" w14:textId="40AC5A4A" w:rsidR="00B870B6" w:rsidRPr="00D528F6" w:rsidRDefault="00580B34" w:rsidP="009C487B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580B34">
              <w:rPr>
                <w:sz w:val="22"/>
                <w:lang w:val="sr-Cyrl-BA"/>
              </w:rPr>
              <w:t>Амфитеатар</w:t>
            </w:r>
          </w:p>
        </w:tc>
        <w:tc>
          <w:tcPr>
            <w:tcW w:w="379" w:type="dxa"/>
            <w:vAlign w:val="center"/>
          </w:tcPr>
          <w:p w14:paraId="7A5FFC01" w14:textId="2C73228D" w:rsidR="00B870B6" w:rsidRPr="00D528F6" w:rsidRDefault="00580B34" w:rsidP="009C487B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2E6E4B9E" w14:textId="47AB7544" w:rsidR="00B870B6" w:rsidRDefault="00BB2A8E" w:rsidP="009C487B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Доц. др Зоран Боровић</w:t>
            </w:r>
          </w:p>
          <w:p w14:paraId="4F53B27D" w14:textId="5857ACFC" w:rsidR="005740D0" w:rsidRPr="00D528F6" w:rsidRDefault="005740D0" w:rsidP="009C487B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Проф. Др Срђан Амиџић</w:t>
            </w:r>
          </w:p>
        </w:tc>
      </w:tr>
      <w:tr w:rsidR="00B870B6" w14:paraId="5CE9D296" w14:textId="77777777" w:rsidTr="009C487B">
        <w:tblPrEx>
          <w:jc w:val="left"/>
          <w:tblCellMar>
            <w:left w:w="108" w:type="dxa"/>
            <w:right w:w="108" w:type="dxa"/>
          </w:tblCellMar>
        </w:tblPrEx>
        <w:tc>
          <w:tcPr>
            <w:tcW w:w="1120" w:type="dxa"/>
            <w:vMerge w:val="restart"/>
          </w:tcPr>
          <w:p w14:paraId="0A4F2393" w14:textId="77777777" w:rsidR="00B870B6" w:rsidRPr="00D528F6" w:rsidRDefault="00B870B6" w:rsidP="00B870B6">
            <w:pPr>
              <w:jc w:val="center"/>
              <w:rPr>
                <w:sz w:val="22"/>
                <w:lang w:val="sr-Latn-BA"/>
              </w:rPr>
            </w:pPr>
            <w:r w:rsidRPr="00D528F6">
              <w:rPr>
                <w:sz w:val="22"/>
                <w:lang w:val="sr-Latn-BA"/>
              </w:rPr>
              <w:lastRenderedPageBreak/>
              <w:t>IX</w:t>
            </w:r>
          </w:p>
          <w:p w14:paraId="19148403" w14:textId="77777777" w:rsidR="00B870B6" w:rsidRPr="00D528F6" w:rsidRDefault="00B870B6" w:rsidP="00B870B6">
            <w:pPr>
              <w:rPr>
                <w:sz w:val="22"/>
                <w:lang w:val="sr-Latn-BA"/>
              </w:rPr>
            </w:pPr>
          </w:p>
        </w:tc>
        <w:tc>
          <w:tcPr>
            <w:tcW w:w="855" w:type="dxa"/>
          </w:tcPr>
          <w:p w14:paraId="4319371D" w14:textId="77777777" w:rsidR="00B870B6" w:rsidRPr="00D528F6" w:rsidRDefault="00B870B6" w:rsidP="00B870B6">
            <w:pPr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П15</w:t>
            </w:r>
          </w:p>
        </w:tc>
        <w:tc>
          <w:tcPr>
            <w:tcW w:w="3666" w:type="dxa"/>
          </w:tcPr>
          <w:p w14:paraId="40FBF22F" w14:textId="77777777" w:rsidR="00B870B6" w:rsidRDefault="00580B34" w:rsidP="00CC47BD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Тржиште рада</w:t>
            </w:r>
          </w:p>
          <w:p w14:paraId="39642D13" w14:textId="217B2F58" w:rsidR="00580B34" w:rsidRPr="00580B34" w:rsidRDefault="00580B34" w:rsidP="00CC47BD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Теорија људског капитала</w:t>
            </w:r>
          </w:p>
        </w:tc>
        <w:tc>
          <w:tcPr>
            <w:tcW w:w="1407" w:type="dxa"/>
            <w:vAlign w:val="center"/>
          </w:tcPr>
          <w:p w14:paraId="53220E10" w14:textId="75242E38" w:rsidR="00B870B6" w:rsidRPr="00D528F6" w:rsidRDefault="005740D0" w:rsidP="009C487B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5C8265AF" w14:textId="7636B23E" w:rsidR="00B870B6" w:rsidRPr="00A90E5F" w:rsidRDefault="00E76859" w:rsidP="009C487B">
            <w:pPr>
              <w:jc w:val="center"/>
              <w:rPr>
                <w:sz w:val="22"/>
                <w:lang w:val="bs-Latn-BA"/>
              </w:rPr>
            </w:pPr>
            <w:r>
              <w:rPr>
                <w:sz w:val="22"/>
                <w:lang w:val="bs-Latn-BA"/>
              </w:rPr>
              <w:t>2</w:t>
            </w:r>
            <w:r w:rsidR="00764DCA">
              <w:rPr>
                <w:sz w:val="22"/>
                <w:lang w:val="sr-Cyrl-BA"/>
              </w:rPr>
              <w:t>3</w:t>
            </w:r>
            <w:r>
              <w:rPr>
                <w:sz w:val="22"/>
                <w:lang w:val="bs-Latn-BA"/>
              </w:rPr>
              <w:t>.11.</w:t>
            </w:r>
            <w:r w:rsidR="005E2389">
              <w:rPr>
                <w:sz w:val="22"/>
                <w:lang w:val="bs-Latn-BA"/>
              </w:rPr>
              <w:t>2023</w:t>
            </w:r>
          </w:p>
        </w:tc>
        <w:tc>
          <w:tcPr>
            <w:tcW w:w="1429" w:type="dxa"/>
            <w:vAlign w:val="center"/>
          </w:tcPr>
          <w:p w14:paraId="1183DDAB" w14:textId="4DD00C68" w:rsidR="00B870B6" w:rsidRPr="00A90E5F" w:rsidRDefault="00A90E5F" w:rsidP="009C487B">
            <w:pPr>
              <w:jc w:val="center"/>
              <w:rPr>
                <w:sz w:val="22"/>
                <w:lang w:val="bs-Latn-BA"/>
              </w:rPr>
            </w:pPr>
            <w:r>
              <w:rPr>
                <w:sz w:val="22"/>
                <w:lang w:val="bs-Latn-BA"/>
              </w:rPr>
              <w:t>09.00-11.00</w:t>
            </w:r>
          </w:p>
        </w:tc>
        <w:tc>
          <w:tcPr>
            <w:tcW w:w="1690" w:type="dxa"/>
            <w:vAlign w:val="center"/>
          </w:tcPr>
          <w:p w14:paraId="0ADB9C9A" w14:textId="30E0084C" w:rsidR="00B870B6" w:rsidRPr="00D528F6" w:rsidRDefault="00580B34" w:rsidP="009C487B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580B34">
              <w:rPr>
                <w:sz w:val="22"/>
                <w:lang w:val="sr-Cyrl-BA"/>
              </w:rPr>
              <w:t>Амфитеатар</w:t>
            </w:r>
          </w:p>
        </w:tc>
        <w:tc>
          <w:tcPr>
            <w:tcW w:w="379" w:type="dxa"/>
            <w:vAlign w:val="center"/>
          </w:tcPr>
          <w:p w14:paraId="26136B41" w14:textId="7DD6BBFA" w:rsidR="00B870B6" w:rsidRPr="00580B34" w:rsidRDefault="00580B34" w:rsidP="009C487B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6CFFF10A" w14:textId="05FEAE06" w:rsidR="00B870B6" w:rsidRDefault="00BB2A8E" w:rsidP="009C487B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Доц. др Зоран Боровић</w:t>
            </w:r>
          </w:p>
          <w:p w14:paraId="52067601" w14:textId="31CF0C50" w:rsidR="005740D0" w:rsidRPr="00D528F6" w:rsidRDefault="005740D0" w:rsidP="009C487B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Проф. Др Срђан Амиџић</w:t>
            </w:r>
          </w:p>
        </w:tc>
      </w:tr>
      <w:tr w:rsidR="00B870B6" w14:paraId="18BEE947" w14:textId="77777777" w:rsidTr="009C487B">
        <w:tblPrEx>
          <w:jc w:val="left"/>
          <w:tblCellMar>
            <w:left w:w="108" w:type="dxa"/>
            <w:right w:w="108" w:type="dxa"/>
          </w:tblCellMar>
        </w:tblPrEx>
        <w:tc>
          <w:tcPr>
            <w:tcW w:w="1120" w:type="dxa"/>
            <w:vMerge/>
          </w:tcPr>
          <w:p w14:paraId="1140B69C" w14:textId="77777777" w:rsidR="00B870B6" w:rsidRPr="00D528F6" w:rsidRDefault="00B870B6" w:rsidP="00B870B6">
            <w:pPr>
              <w:jc w:val="center"/>
              <w:rPr>
                <w:sz w:val="22"/>
                <w:lang w:val="sr-Latn-BA"/>
              </w:rPr>
            </w:pPr>
          </w:p>
        </w:tc>
        <w:tc>
          <w:tcPr>
            <w:tcW w:w="855" w:type="dxa"/>
          </w:tcPr>
          <w:p w14:paraId="7AAA4AA5" w14:textId="77777777" w:rsidR="00B870B6" w:rsidRPr="00D528F6" w:rsidRDefault="00B870B6" w:rsidP="00B870B6">
            <w:pPr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П16</w:t>
            </w:r>
          </w:p>
        </w:tc>
        <w:tc>
          <w:tcPr>
            <w:tcW w:w="3666" w:type="dxa"/>
          </w:tcPr>
          <w:p w14:paraId="077F9634" w14:textId="6F182051" w:rsidR="000B0247" w:rsidRDefault="00580B34" w:rsidP="00CC47BD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Тржиште зајмовног капитала</w:t>
            </w:r>
          </w:p>
          <w:p w14:paraId="71FEA32F" w14:textId="0BF941C7" w:rsidR="00580B34" w:rsidRPr="00580B34" w:rsidRDefault="00580B34" w:rsidP="00CC47BD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Камата као цијена зајмовног капитала</w:t>
            </w:r>
          </w:p>
        </w:tc>
        <w:tc>
          <w:tcPr>
            <w:tcW w:w="1407" w:type="dxa"/>
            <w:vAlign w:val="center"/>
          </w:tcPr>
          <w:p w14:paraId="50C73D08" w14:textId="460C1CEE" w:rsidR="00B870B6" w:rsidRPr="00D528F6" w:rsidRDefault="005740D0" w:rsidP="009C487B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Понедељак</w:t>
            </w:r>
          </w:p>
        </w:tc>
        <w:tc>
          <w:tcPr>
            <w:tcW w:w="1418" w:type="dxa"/>
            <w:vAlign w:val="center"/>
          </w:tcPr>
          <w:p w14:paraId="067D3899" w14:textId="41B8F3F8" w:rsidR="00B870B6" w:rsidRPr="00E76859" w:rsidRDefault="00E76859" w:rsidP="009C48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764DCA">
              <w:rPr>
                <w:sz w:val="22"/>
                <w:lang w:val="sr-Cyrl-BA"/>
              </w:rPr>
              <w:t>7</w:t>
            </w:r>
            <w:r>
              <w:rPr>
                <w:sz w:val="22"/>
              </w:rPr>
              <w:t>.11.</w:t>
            </w:r>
            <w:r w:rsidR="005E2389">
              <w:rPr>
                <w:sz w:val="22"/>
              </w:rPr>
              <w:t>2023</w:t>
            </w:r>
          </w:p>
        </w:tc>
        <w:tc>
          <w:tcPr>
            <w:tcW w:w="1429" w:type="dxa"/>
            <w:vAlign w:val="center"/>
          </w:tcPr>
          <w:p w14:paraId="0CF0ED26" w14:textId="0588A8A8" w:rsidR="00B870B6" w:rsidRPr="00D528F6" w:rsidRDefault="005740D0" w:rsidP="009C487B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11.00-13.00</w:t>
            </w:r>
          </w:p>
        </w:tc>
        <w:tc>
          <w:tcPr>
            <w:tcW w:w="1690" w:type="dxa"/>
            <w:vAlign w:val="center"/>
          </w:tcPr>
          <w:p w14:paraId="11C67AB0" w14:textId="5F69E0E8" w:rsidR="00B870B6" w:rsidRPr="00D528F6" w:rsidRDefault="00580B34" w:rsidP="009C487B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580B34">
              <w:rPr>
                <w:sz w:val="22"/>
                <w:lang w:val="sr-Cyrl-BA"/>
              </w:rPr>
              <w:t>Амфитеатар</w:t>
            </w:r>
          </w:p>
        </w:tc>
        <w:tc>
          <w:tcPr>
            <w:tcW w:w="379" w:type="dxa"/>
            <w:vAlign w:val="center"/>
          </w:tcPr>
          <w:p w14:paraId="065D680A" w14:textId="31F6693F" w:rsidR="00B870B6" w:rsidRPr="00580B34" w:rsidRDefault="00580B34" w:rsidP="009C487B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2C07F83E" w14:textId="7FD7A19B" w:rsidR="00B870B6" w:rsidRDefault="00BB2A8E" w:rsidP="009C487B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Доц. др Зоран Боровић</w:t>
            </w:r>
          </w:p>
          <w:p w14:paraId="486D00A7" w14:textId="48CB25E2" w:rsidR="005740D0" w:rsidRPr="00D528F6" w:rsidRDefault="005740D0" w:rsidP="009C487B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Проф. Др Срђан Амиџић</w:t>
            </w:r>
          </w:p>
        </w:tc>
      </w:tr>
      <w:tr w:rsidR="00B870B6" w14:paraId="0D06DC02" w14:textId="77777777" w:rsidTr="009C487B">
        <w:tblPrEx>
          <w:jc w:val="left"/>
          <w:tblCellMar>
            <w:left w:w="108" w:type="dxa"/>
            <w:right w:w="108" w:type="dxa"/>
          </w:tblCellMar>
        </w:tblPrEx>
        <w:tc>
          <w:tcPr>
            <w:tcW w:w="1120" w:type="dxa"/>
            <w:vMerge w:val="restart"/>
          </w:tcPr>
          <w:p w14:paraId="6F07FDC4" w14:textId="77777777" w:rsidR="00B870B6" w:rsidRPr="00D528F6" w:rsidRDefault="00B870B6" w:rsidP="00B870B6">
            <w:pPr>
              <w:jc w:val="center"/>
              <w:rPr>
                <w:sz w:val="22"/>
                <w:lang w:val="sr-Latn-BA"/>
              </w:rPr>
            </w:pPr>
            <w:r w:rsidRPr="00D528F6">
              <w:rPr>
                <w:sz w:val="22"/>
                <w:lang w:val="sr-Latn-BA"/>
              </w:rPr>
              <w:t>X</w:t>
            </w:r>
          </w:p>
        </w:tc>
        <w:tc>
          <w:tcPr>
            <w:tcW w:w="855" w:type="dxa"/>
          </w:tcPr>
          <w:p w14:paraId="209F3227" w14:textId="77777777" w:rsidR="00B870B6" w:rsidRPr="00D528F6" w:rsidRDefault="00B870B6" w:rsidP="00B870B6">
            <w:pPr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П17</w:t>
            </w:r>
          </w:p>
        </w:tc>
        <w:tc>
          <w:tcPr>
            <w:tcW w:w="3666" w:type="dxa"/>
          </w:tcPr>
          <w:p w14:paraId="38385549" w14:textId="0F7CF879" w:rsidR="00B870B6" w:rsidRDefault="00580B34" w:rsidP="00CC47BD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Тржиштереалног (физичког капитала)</w:t>
            </w:r>
          </w:p>
          <w:p w14:paraId="1653D604" w14:textId="579DFF70" w:rsidR="00580B34" w:rsidRPr="00580B34" w:rsidRDefault="00580B34" w:rsidP="00CC47BD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Инвестиције и нето садашња вриједност</w:t>
            </w:r>
          </w:p>
        </w:tc>
        <w:tc>
          <w:tcPr>
            <w:tcW w:w="1407" w:type="dxa"/>
            <w:vAlign w:val="center"/>
          </w:tcPr>
          <w:p w14:paraId="294614BF" w14:textId="5A72B0BC" w:rsidR="00B870B6" w:rsidRPr="00D528F6" w:rsidRDefault="005740D0" w:rsidP="009C487B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0096AD32" w14:textId="2E8BE568" w:rsidR="00B870B6" w:rsidRPr="00E76859" w:rsidRDefault="00764DCA" w:rsidP="009C487B">
            <w:pPr>
              <w:jc w:val="center"/>
              <w:rPr>
                <w:sz w:val="22"/>
              </w:rPr>
            </w:pPr>
            <w:r>
              <w:rPr>
                <w:sz w:val="22"/>
                <w:lang w:val="sr-Cyrl-BA"/>
              </w:rPr>
              <w:t>30</w:t>
            </w:r>
            <w:r w:rsidR="00580B34">
              <w:rPr>
                <w:sz w:val="22"/>
                <w:lang w:val="sr-Cyrl-BA"/>
              </w:rPr>
              <w:t>.1</w:t>
            </w:r>
            <w:r>
              <w:rPr>
                <w:sz w:val="22"/>
                <w:lang w:val="sr-Cyrl-BA"/>
              </w:rPr>
              <w:t>1</w:t>
            </w:r>
            <w:r w:rsidR="00580B34">
              <w:rPr>
                <w:sz w:val="22"/>
                <w:lang w:val="sr-Cyrl-BA"/>
              </w:rPr>
              <w:t>.</w:t>
            </w:r>
            <w:r w:rsidR="005E2389">
              <w:rPr>
                <w:sz w:val="22"/>
                <w:lang w:val="sr-Cyrl-BA"/>
              </w:rPr>
              <w:t>2023</w:t>
            </w:r>
          </w:p>
        </w:tc>
        <w:tc>
          <w:tcPr>
            <w:tcW w:w="1429" w:type="dxa"/>
            <w:vAlign w:val="center"/>
          </w:tcPr>
          <w:p w14:paraId="2F7F076B" w14:textId="3CBD5DD9" w:rsidR="00B870B6" w:rsidRPr="00D528F6" w:rsidRDefault="00A90E5F" w:rsidP="009C487B">
            <w:pPr>
              <w:jc w:val="center"/>
              <w:rPr>
                <w:sz w:val="22"/>
                <w:lang w:val="sr-Cyrl-BA"/>
              </w:rPr>
            </w:pPr>
            <w:r w:rsidRPr="00A90E5F">
              <w:rPr>
                <w:sz w:val="22"/>
                <w:lang w:val="sr-Cyrl-BA"/>
              </w:rPr>
              <w:t>09.00-</w:t>
            </w:r>
            <w:r>
              <w:rPr>
                <w:sz w:val="22"/>
                <w:lang w:val="bs-Latn-BA"/>
              </w:rPr>
              <w:t>1</w:t>
            </w:r>
            <w:r w:rsidRPr="00A90E5F">
              <w:rPr>
                <w:sz w:val="22"/>
                <w:lang w:val="sr-Cyrl-BA"/>
              </w:rPr>
              <w:t>1</w:t>
            </w:r>
            <w:r>
              <w:rPr>
                <w:sz w:val="22"/>
                <w:lang w:val="bs-Latn-BA"/>
              </w:rPr>
              <w:t>.</w:t>
            </w:r>
            <w:r w:rsidRPr="00A90E5F">
              <w:rPr>
                <w:sz w:val="22"/>
                <w:lang w:val="sr-Cyrl-BA"/>
              </w:rPr>
              <w:t>00</w:t>
            </w:r>
          </w:p>
        </w:tc>
        <w:tc>
          <w:tcPr>
            <w:tcW w:w="1690" w:type="dxa"/>
            <w:vAlign w:val="center"/>
          </w:tcPr>
          <w:p w14:paraId="374C6CD0" w14:textId="4A3366EA" w:rsidR="00B870B6" w:rsidRPr="00D528F6" w:rsidRDefault="00580B34" w:rsidP="009C487B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580B34">
              <w:rPr>
                <w:sz w:val="22"/>
                <w:lang w:val="sr-Cyrl-BA"/>
              </w:rPr>
              <w:t>Амфитеатар</w:t>
            </w:r>
          </w:p>
        </w:tc>
        <w:tc>
          <w:tcPr>
            <w:tcW w:w="379" w:type="dxa"/>
            <w:vAlign w:val="center"/>
          </w:tcPr>
          <w:p w14:paraId="09F73DD9" w14:textId="67F7631F" w:rsidR="00B870B6" w:rsidRPr="00580B34" w:rsidRDefault="00580B34" w:rsidP="009C487B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2734103A" w14:textId="0A380118" w:rsidR="00B870B6" w:rsidRDefault="00BB2A8E" w:rsidP="009C487B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Доц. др Зоран Боровић</w:t>
            </w:r>
          </w:p>
          <w:p w14:paraId="6D0C5431" w14:textId="135F3D2A" w:rsidR="005740D0" w:rsidRPr="00D528F6" w:rsidRDefault="005740D0" w:rsidP="009C487B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Проф. Др Срђан Амиџић</w:t>
            </w:r>
          </w:p>
        </w:tc>
      </w:tr>
      <w:tr w:rsidR="00580B34" w14:paraId="32BC46B9" w14:textId="77777777" w:rsidTr="009C487B">
        <w:tblPrEx>
          <w:jc w:val="left"/>
          <w:tblCellMar>
            <w:left w:w="108" w:type="dxa"/>
            <w:right w:w="108" w:type="dxa"/>
          </w:tblCellMar>
        </w:tblPrEx>
        <w:tc>
          <w:tcPr>
            <w:tcW w:w="1120" w:type="dxa"/>
            <w:vMerge/>
          </w:tcPr>
          <w:p w14:paraId="5B32E41C" w14:textId="77777777" w:rsidR="00580B34" w:rsidRPr="00D528F6" w:rsidRDefault="00580B34" w:rsidP="00580B34">
            <w:pPr>
              <w:jc w:val="center"/>
              <w:rPr>
                <w:sz w:val="22"/>
                <w:lang w:val="sr-Latn-BA"/>
              </w:rPr>
            </w:pPr>
          </w:p>
        </w:tc>
        <w:tc>
          <w:tcPr>
            <w:tcW w:w="855" w:type="dxa"/>
          </w:tcPr>
          <w:p w14:paraId="4A65E688" w14:textId="77777777" w:rsidR="00580B34" w:rsidRPr="00D528F6" w:rsidRDefault="00580B34" w:rsidP="00580B34">
            <w:pPr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П18</w:t>
            </w:r>
          </w:p>
        </w:tc>
        <w:tc>
          <w:tcPr>
            <w:tcW w:w="3666" w:type="dxa"/>
          </w:tcPr>
          <w:p w14:paraId="3C6E2C63" w14:textId="77777777" w:rsidR="00580B34" w:rsidRDefault="00580B34" w:rsidP="00CC47BD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rPr>
                <w:sz w:val="22"/>
                <w:lang w:val="sr-Cyrl-BA"/>
              </w:rPr>
            </w:pPr>
            <w:r w:rsidRPr="00580B34">
              <w:rPr>
                <w:sz w:val="22"/>
                <w:lang w:val="sr-Cyrl-BA"/>
              </w:rPr>
              <w:t>Банкарски систем</w:t>
            </w:r>
          </w:p>
          <w:p w14:paraId="4249B983" w14:textId="736A8128" w:rsidR="00580B34" w:rsidRPr="00580B34" w:rsidRDefault="00580B34" w:rsidP="00CC47BD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Тржиште природних ресурса</w:t>
            </w:r>
          </w:p>
        </w:tc>
        <w:tc>
          <w:tcPr>
            <w:tcW w:w="1407" w:type="dxa"/>
            <w:vAlign w:val="center"/>
          </w:tcPr>
          <w:p w14:paraId="215EA2B8" w14:textId="3ACC0E55" w:rsidR="00580B34" w:rsidRPr="00D528F6" w:rsidRDefault="005740D0" w:rsidP="00580B34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Понедељак</w:t>
            </w:r>
          </w:p>
        </w:tc>
        <w:tc>
          <w:tcPr>
            <w:tcW w:w="1418" w:type="dxa"/>
            <w:vAlign w:val="center"/>
          </w:tcPr>
          <w:p w14:paraId="4695354D" w14:textId="591A851E" w:rsidR="00580B34" w:rsidRPr="00E76859" w:rsidRDefault="00E76859" w:rsidP="00580B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="00764DCA">
              <w:rPr>
                <w:sz w:val="22"/>
                <w:lang w:val="sr-Cyrl-BA"/>
              </w:rPr>
              <w:t>4</w:t>
            </w:r>
            <w:r w:rsidR="00580B34">
              <w:rPr>
                <w:sz w:val="22"/>
                <w:lang w:val="sr-Cyrl-BA"/>
              </w:rPr>
              <w:t>.12.</w:t>
            </w:r>
            <w:r w:rsidR="005E2389">
              <w:rPr>
                <w:sz w:val="22"/>
                <w:lang w:val="sr-Cyrl-BA"/>
              </w:rPr>
              <w:t>2023</w:t>
            </w:r>
          </w:p>
        </w:tc>
        <w:tc>
          <w:tcPr>
            <w:tcW w:w="1429" w:type="dxa"/>
            <w:vAlign w:val="center"/>
          </w:tcPr>
          <w:p w14:paraId="652A973F" w14:textId="28A7F53B" w:rsidR="00580B34" w:rsidRPr="00D528F6" w:rsidRDefault="005740D0" w:rsidP="00580B34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11.00-13.00</w:t>
            </w:r>
          </w:p>
        </w:tc>
        <w:tc>
          <w:tcPr>
            <w:tcW w:w="1690" w:type="dxa"/>
            <w:vAlign w:val="center"/>
          </w:tcPr>
          <w:p w14:paraId="2DF948A5" w14:textId="49712839" w:rsidR="00580B34" w:rsidRPr="00D528F6" w:rsidRDefault="00580B34" w:rsidP="00580B34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580B34">
              <w:rPr>
                <w:sz w:val="22"/>
                <w:lang w:val="sr-Cyrl-BA"/>
              </w:rPr>
              <w:t>Амфитеатар</w:t>
            </w:r>
          </w:p>
        </w:tc>
        <w:tc>
          <w:tcPr>
            <w:tcW w:w="379" w:type="dxa"/>
            <w:vAlign w:val="center"/>
          </w:tcPr>
          <w:p w14:paraId="4F64A5FA" w14:textId="1520EC40" w:rsidR="00580B34" w:rsidRPr="00D528F6" w:rsidRDefault="00580B34" w:rsidP="00580B34">
            <w:pPr>
              <w:jc w:val="center"/>
              <w:rPr>
                <w:sz w:val="22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6D2B99DC" w14:textId="7AA441D2" w:rsidR="00580B34" w:rsidRDefault="00BB2A8E" w:rsidP="00580B34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Доц. др Зоран Боровић</w:t>
            </w:r>
          </w:p>
          <w:p w14:paraId="63403EF6" w14:textId="3CBA7E4A" w:rsidR="005740D0" w:rsidRPr="00D528F6" w:rsidRDefault="005740D0" w:rsidP="00580B34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Проф. Др Срђан Амиџић</w:t>
            </w:r>
          </w:p>
        </w:tc>
      </w:tr>
      <w:tr w:rsidR="00580B34" w14:paraId="3E58C27C" w14:textId="77777777" w:rsidTr="009C487B">
        <w:tblPrEx>
          <w:jc w:val="left"/>
          <w:tblCellMar>
            <w:left w:w="108" w:type="dxa"/>
            <w:right w:w="108" w:type="dxa"/>
          </w:tblCellMar>
        </w:tblPrEx>
        <w:tc>
          <w:tcPr>
            <w:tcW w:w="1120" w:type="dxa"/>
            <w:vMerge w:val="restart"/>
          </w:tcPr>
          <w:p w14:paraId="7BF1FB7F" w14:textId="77777777" w:rsidR="00580B34" w:rsidRPr="00D528F6" w:rsidRDefault="00580B34" w:rsidP="00580B34">
            <w:pPr>
              <w:jc w:val="center"/>
              <w:rPr>
                <w:sz w:val="22"/>
                <w:lang w:val="sr-Latn-BA"/>
              </w:rPr>
            </w:pPr>
            <w:r w:rsidRPr="00D528F6">
              <w:rPr>
                <w:sz w:val="22"/>
                <w:lang w:val="sr-Latn-BA"/>
              </w:rPr>
              <w:t>XI</w:t>
            </w:r>
          </w:p>
          <w:p w14:paraId="0D4A449B" w14:textId="77777777" w:rsidR="00580B34" w:rsidRPr="00D528F6" w:rsidRDefault="00580B34" w:rsidP="00580B34">
            <w:pPr>
              <w:rPr>
                <w:sz w:val="22"/>
                <w:lang w:val="sr-Latn-BA"/>
              </w:rPr>
            </w:pPr>
          </w:p>
        </w:tc>
        <w:tc>
          <w:tcPr>
            <w:tcW w:w="855" w:type="dxa"/>
          </w:tcPr>
          <w:p w14:paraId="75369F62" w14:textId="77777777" w:rsidR="00580B34" w:rsidRPr="00D528F6" w:rsidRDefault="00580B34" w:rsidP="00580B34">
            <w:pPr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П19</w:t>
            </w:r>
          </w:p>
        </w:tc>
        <w:tc>
          <w:tcPr>
            <w:tcW w:w="3666" w:type="dxa"/>
          </w:tcPr>
          <w:p w14:paraId="4DEA476B" w14:textId="77777777" w:rsidR="00580B34" w:rsidRDefault="00580B34" w:rsidP="00CC47BD">
            <w:pPr>
              <w:pStyle w:val="ListParagraph"/>
              <w:numPr>
                <w:ilvl w:val="0"/>
                <w:numId w:val="19"/>
              </w:numPr>
              <w:tabs>
                <w:tab w:val="left" w:pos="900"/>
                <w:tab w:val="left" w:pos="1080"/>
              </w:tabs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Трговачки капитал</w:t>
            </w:r>
          </w:p>
          <w:p w14:paraId="4B8D71D4" w14:textId="5EAF3369" w:rsidR="00580B34" w:rsidRPr="00580B34" w:rsidRDefault="00580B34" w:rsidP="00CC47BD">
            <w:pPr>
              <w:pStyle w:val="ListParagraph"/>
              <w:numPr>
                <w:ilvl w:val="0"/>
                <w:numId w:val="19"/>
              </w:numPr>
              <w:tabs>
                <w:tab w:val="left" w:pos="900"/>
                <w:tab w:val="left" w:pos="1080"/>
              </w:tabs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Акцијски капитал</w:t>
            </w:r>
          </w:p>
        </w:tc>
        <w:tc>
          <w:tcPr>
            <w:tcW w:w="1407" w:type="dxa"/>
            <w:vAlign w:val="center"/>
          </w:tcPr>
          <w:p w14:paraId="0C54BC58" w14:textId="0AFEABB5" w:rsidR="00580B34" w:rsidRPr="00D528F6" w:rsidRDefault="005740D0" w:rsidP="00580B34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29CA25C8" w14:textId="4A4CD507" w:rsidR="00580B34" w:rsidRPr="00A90E5F" w:rsidRDefault="00E76859" w:rsidP="00580B34">
            <w:pPr>
              <w:jc w:val="center"/>
              <w:rPr>
                <w:sz w:val="22"/>
                <w:lang w:val="bs-Latn-BA"/>
              </w:rPr>
            </w:pPr>
            <w:r>
              <w:rPr>
                <w:sz w:val="22"/>
              </w:rPr>
              <w:t>0</w:t>
            </w:r>
            <w:r w:rsidR="00764DCA">
              <w:rPr>
                <w:sz w:val="22"/>
                <w:lang w:val="sr-Cyrl-BA"/>
              </w:rPr>
              <w:t>7</w:t>
            </w:r>
            <w:r w:rsidR="00580B34">
              <w:rPr>
                <w:sz w:val="22"/>
                <w:lang w:val="sr-Cyrl-BA"/>
              </w:rPr>
              <w:t>.12.</w:t>
            </w:r>
            <w:r w:rsidR="005E2389">
              <w:rPr>
                <w:sz w:val="22"/>
                <w:lang w:val="sr-Cyrl-BA"/>
              </w:rPr>
              <w:t>2023</w:t>
            </w:r>
          </w:p>
        </w:tc>
        <w:tc>
          <w:tcPr>
            <w:tcW w:w="1429" w:type="dxa"/>
            <w:vAlign w:val="center"/>
          </w:tcPr>
          <w:p w14:paraId="4B182AC5" w14:textId="10F81D4B" w:rsidR="00580B34" w:rsidRPr="00D528F6" w:rsidRDefault="00A90E5F" w:rsidP="00580B34">
            <w:pPr>
              <w:jc w:val="center"/>
              <w:rPr>
                <w:sz w:val="22"/>
                <w:lang w:val="sr-Cyrl-BA"/>
              </w:rPr>
            </w:pPr>
            <w:r w:rsidRPr="00A90E5F">
              <w:rPr>
                <w:sz w:val="22"/>
                <w:lang w:val="sr-Cyrl-BA"/>
              </w:rPr>
              <w:t>09.00-11.00</w:t>
            </w:r>
          </w:p>
        </w:tc>
        <w:tc>
          <w:tcPr>
            <w:tcW w:w="1690" w:type="dxa"/>
            <w:vAlign w:val="center"/>
          </w:tcPr>
          <w:p w14:paraId="792D9B7C" w14:textId="1D1D2017" w:rsidR="00580B34" w:rsidRPr="00D528F6" w:rsidRDefault="00580B34" w:rsidP="00580B34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580B34">
              <w:rPr>
                <w:sz w:val="22"/>
                <w:lang w:val="sr-Cyrl-BA"/>
              </w:rPr>
              <w:t>Амфитеатар</w:t>
            </w:r>
          </w:p>
        </w:tc>
        <w:tc>
          <w:tcPr>
            <w:tcW w:w="379" w:type="dxa"/>
            <w:vAlign w:val="center"/>
          </w:tcPr>
          <w:p w14:paraId="65B2CEAB" w14:textId="0164DF3C" w:rsidR="00580B34" w:rsidRPr="00D528F6" w:rsidRDefault="00580B34" w:rsidP="00580B34">
            <w:pPr>
              <w:jc w:val="center"/>
              <w:rPr>
                <w:sz w:val="22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387CE8AF" w14:textId="232DA763" w:rsidR="00580B34" w:rsidRDefault="00BB2A8E" w:rsidP="00580B34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Доц. др Зоран Боровић</w:t>
            </w:r>
          </w:p>
          <w:p w14:paraId="17AF623F" w14:textId="2AF750B3" w:rsidR="005740D0" w:rsidRPr="00D528F6" w:rsidRDefault="005740D0" w:rsidP="00580B34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Проф. Др Срђан Амиџић</w:t>
            </w:r>
          </w:p>
        </w:tc>
      </w:tr>
      <w:tr w:rsidR="00580B34" w14:paraId="19FBC552" w14:textId="77777777" w:rsidTr="009C487B">
        <w:tblPrEx>
          <w:jc w:val="left"/>
          <w:tblCellMar>
            <w:left w:w="108" w:type="dxa"/>
            <w:right w:w="108" w:type="dxa"/>
          </w:tblCellMar>
        </w:tblPrEx>
        <w:tc>
          <w:tcPr>
            <w:tcW w:w="1120" w:type="dxa"/>
            <w:vMerge/>
          </w:tcPr>
          <w:p w14:paraId="6E29E057" w14:textId="77777777" w:rsidR="00580B34" w:rsidRPr="00D528F6" w:rsidRDefault="00580B34" w:rsidP="00580B34">
            <w:pPr>
              <w:jc w:val="center"/>
              <w:rPr>
                <w:sz w:val="22"/>
                <w:lang w:val="sr-Latn-BA"/>
              </w:rPr>
            </w:pPr>
          </w:p>
        </w:tc>
        <w:tc>
          <w:tcPr>
            <w:tcW w:w="855" w:type="dxa"/>
          </w:tcPr>
          <w:p w14:paraId="57906CE1" w14:textId="77777777" w:rsidR="00580B34" w:rsidRPr="00D528F6" w:rsidRDefault="00580B34" w:rsidP="00580B34">
            <w:pPr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П20</w:t>
            </w:r>
          </w:p>
        </w:tc>
        <w:tc>
          <w:tcPr>
            <w:tcW w:w="3666" w:type="dxa"/>
          </w:tcPr>
          <w:p w14:paraId="4905CE76" w14:textId="77777777" w:rsidR="00580B34" w:rsidRDefault="00580B34" w:rsidP="00CC47BD">
            <w:pPr>
              <w:pStyle w:val="ListParagraph"/>
              <w:numPr>
                <w:ilvl w:val="0"/>
                <w:numId w:val="20"/>
              </w:numPr>
              <w:tabs>
                <w:tab w:val="left" w:pos="900"/>
                <w:tab w:val="left" w:pos="1080"/>
              </w:tabs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Тржишне структуре савременог капитализма</w:t>
            </w:r>
          </w:p>
          <w:p w14:paraId="5AADD691" w14:textId="0BB10633" w:rsidR="00580B34" w:rsidRPr="00580B34" w:rsidRDefault="00580B34" w:rsidP="00CC47BD">
            <w:pPr>
              <w:pStyle w:val="ListParagraph"/>
              <w:numPr>
                <w:ilvl w:val="0"/>
                <w:numId w:val="20"/>
              </w:numPr>
              <w:tabs>
                <w:tab w:val="left" w:pos="900"/>
                <w:tab w:val="left" w:pos="1080"/>
              </w:tabs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Економске функције државе у савременим привредама</w:t>
            </w:r>
          </w:p>
        </w:tc>
        <w:tc>
          <w:tcPr>
            <w:tcW w:w="1407" w:type="dxa"/>
            <w:vAlign w:val="center"/>
          </w:tcPr>
          <w:p w14:paraId="5A0D68EB" w14:textId="75DB3AE6" w:rsidR="00580B34" w:rsidRPr="00D528F6" w:rsidRDefault="005740D0" w:rsidP="00580B34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Понедељак</w:t>
            </w:r>
          </w:p>
        </w:tc>
        <w:tc>
          <w:tcPr>
            <w:tcW w:w="1418" w:type="dxa"/>
            <w:vAlign w:val="center"/>
          </w:tcPr>
          <w:p w14:paraId="4F7EDCF5" w14:textId="7A95641F" w:rsidR="00580B34" w:rsidRPr="00A90E5F" w:rsidRDefault="00E76859" w:rsidP="00580B34">
            <w:pPr>
              <w:jc w:val="center"/>
              <w:rPr>
                <w:sz w:val="22"/>
                <w:lang w:val="bs-Latn-BA"/>
              </w:rPr>
            </w:pPr>
            <w:r>
              <w:rPr>
                <w:sz w:val="22"/>
              </w:rPr>
              <w:t>1</w:t>
            </w:r>
            <w:r w:rsidR="00764DCA">
              <w:rPr>
                <w:sz w:val="22"/>
                <w:lang w:val="sr-Cyrl-BA"/>
              </w:rPr>
              <w:t>1</w:t>
            </w:r>
            <w:r w:rsidR="00580B34">
              <w:rPr>
                <w:sz w:val="22"/>
                <w:lang w:val="sr-Cyrl-BA"/>
              </w:rPr>
              <w:t>.12.</w:t>
            </w:r>
            <w:r w:rsidR="005E2389">
              <w:rPr>
                <w:sz w:val="22"/>
                <w:lang w:val="sr-Cyrl-BA"/>
              </w:rPr>
              <w:t>2023</w:t>
            </w:r>
          </w:p>
        </w:tc>
        <w:tc>
          <w:tcPr>
            <w:tcW w:w="1429" w:type="dxa"/>
            <w:vAlign w:val="center"/>
          </w:tcPr>
          <w:p w14:paraId="50EF77D2" w14:textId="60190372" w:rsidR="00580B34" w:rsidRPr="00D528F6" w:rsidRDefault="005740D0" w:rsidP="00580B34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11.00-13.00</w:t>
            </w:r>
          </w:p>
        </w:tc>
        <w:tc>
          <w:tcPr>
            <w:tcW w:w="1690" w:type="dxa"/>
            <w:vAlign w:val="center"/>
          </w:tcPr>
          <w:p w14:paraId="0DD4A4CF" w14:textId="5322D467" w:rsidR="00580B34" w:rsidRPr="00D528F6" w:rsidRDefault="00580B34" w:rsidP="00580B34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580B34">
              <w:rPr>
                <w:sz w:val="22"/>
                <w:lang w:val="sr-Cyrl-BA"/>
              </w:rPr>
              <w:t>Амфитеатар</w:t>
            </w:r>
          </w:p>
        </w:tc>
        <w:tc>
          <w:tcPr>
            <w:tcW w:w="379" w:type="dxa"/>
            <w:vAlign w:val="center"/>
          </w:tcPr>
          <w:p w14:paraId="31C353CB" w14:textId="7A3B6010" w:rsidR="00580B34" w:rsidRPr="00D528F6" w:rsidRDefault="00580B34" w:rsidP="00580B34">
            <w:pPr>
              <w:jc w:val="center"/>
              <w:rPr>
                <w:sz w:val="22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55E44687" w14:textId="7763BB8A" w:rsidR="00580B34" w:rsidRDefault="00BB2A8E" w:rsidP="00580B34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Доц. др Зоран Боровић</w:t>
            </w:r>
          </w:p>
          <w:p w14:paraId="2D726E3C" w14:textId="31729B62" w:rsidR="005740D0" w:rsidRPr="00D528F6" w:rsidRDefault="005740D0" w:rsidP="00580B34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Проф. Др Срђан Амиџић</w:t>
            </w:r>
          </w:p>
        </w:tc>
      </w:tr>
      <w:tr w:rsidR="00580B34" w14:paraId="3C212E4A" w14:textId="77777777" w:rsidTr="009C487B">
        <w:tblPrEx>
          <w:jc w:val="left"/>
          <w:tblCellMar>
            <w:left w:w="108" w:type="dxa"/>
            <w:right w:w="108" w:type="dxa"/>
          </w:tblCellMar>
        </w:tblPrEx>
        <w:tc>
          <w:tcPr>
            <w:tcW w:w="1120" w:type="dxa"/>
            <w:vMerge w:val="restart"/>
          </w:tcPr>
          <w:p w14:paraId="6ACDA63D" w14:textId="77777777" w:rsidR="00580B34" w:rsidRPr="00D528F6" w:rsidRDefault="00580B34" w:rsidP="00580B34">
            <w:pPr>
              <w:jc w:val="center"/>
              <w:rPr>
                <w:sz w:val="22"/>
              </w:rPr>
            </w:pPr>
            <w:r w:rsidRPr="00D528F6">
              <w:rPr>
                <w:sz w:val="22"/>
              </w:rPr>
              <w:t>XII</w:t>
            </w:r>
          </w:p>
        </w:tc>
        <w:tc>
          <w:tcPr>
            <w:tcW w:w="855" w:type="dxa"/>
          </w:tcPr>
          <w:p w14:paraId="6E6F6EFD" w14:textId="77777777" w:rsidR="00580B34" w:rsidRPr="00D528F6" w:rsidRDefault="00580B34" w:rsidP="00580B34">
            <w:pPr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П21</w:t>
            </w:r>
          </w:p>
        </w:tc>
        <w:tc>
          <w:tcPr>
            <w:tcW w:w="3666" w:type="dxa"/>
          </w:tcPr>
          <w:p w14:paraId="723F73BC" w14:textId="77777777" w:rsidR="00580B34" w:rsidRDefault="00580B34" w:rsidP="00CC47BD">
            <w:pPr>
              <w:pStyle w:val="ListParagraph"/>
              <w:numPr>
                <w:ilvl w:val="0"/>
                <w:numId w:val="21"/>
              </w:num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Јавна добра, екстерналије и јавни избор</w:t>
            </w:r>
          </w:p>
          <w:p w14:paraId="4401D16D" w14:textId="2EFE2463" w:rsidR="00580B34" w:rsidRPr="00580B34" w:rsidRDefault="00580B34" w:rsidP="00CC47BD">
            <w:pPr>
              <w:pStyle w:val="ListParagraph"/>
              <w:numPr>
                <w:ilvl w:val="0"/>
                <w:numId w:val="21"/>
              </w:num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Економска политика државе у појединим областима</w:t>
            </w:r>
          </w:p>
        </w:tc>
        <w:tc>
          <w:tcPr>
            <w:tcW w:w="1407" w:type="dxa"/>
            <w:vAlign w:val="center"/>
          </w:tcPr>
          <w:p w14:paraId="14CC23A2" w14:textId="1789024D" w:rsidR="00580B34" w:rsidRPr="00D528F6" w:rsidRDefault="00E272CA" w:rsidP="00580B34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767FB9F1" w14:textId="3669F8D4" w:rsidR="00580B34" w:rsidRPr="00A90E5F" w:rsidRDefault="00E76859" w:rsidP="00580B34">
            <w:pPr>
              <w:jc w:val="center"/>
              <w:rPr>
                <w:sz w:val="22"/>
                <w:lang w:val="bs-Latn-BA"/>
              </w:rPr>
            </w:pPr>
            <w:r>
              <w:rPr>
                <w:sz w:val="22"/>
              </w:rPr>
              <w:t>1</w:t>
            </w:r>
            <w:r w:rsidR="00764DCA">
              <w:rPr>
                <w:sz w:val="22"/>
                <w:lang w:val="sr-Cyrl-BA"/>
              </w:rPr>
              <w:t>4</w:t>
            </w:r>
            <w:r w:rsidR="00580B34">
              <w:rPr>
                <w:sz w:val="22"/>
                <w:lang w:val="sr-Cyrl-BA"/>
              </w:rPr>
              <w:t>.12.</w:t>
            </w:r>
            <w:r w:rsidR="005E2389">
              <w:rPr>
                <w:sz w:val="22"/>
                <w:lang w:val="sr-Cyrl-BA"/>
              </w:rPr>
              <w:t>2023</w:t>
            </w:r>
          </w:p>
        </w:tc>
        <w:tc>
          <w:tcPr>
            <w:tcW w:w="1429" w:type="dxa"/>
            <w:vAlign w:val="center"/>
          </w:tcPr>
          <w:p w14:paraId="1D0D4651" w14:textId="599CA5EB" w:rsidR="00580B34" w:rsidRPr="00D528F6" w:rsidRDefault="00A90E5F" w:rsidP="00580B34">
            <w:pPr>
              <w:jc w:val="center"/>
              <w:rPr>
                <w:sz w:val="22"/>
                <w:lang w:val="sr-Cyrl-BA"/>
              </w:rPr>
            </w:pPr>
            <w:r w:rsidRPr="00A90E5F">
              <w:rPr>
                <w:sz w:val="22"/>
                <w:lang w:val="sr-Cyrl-BA"/>
              </w:rPr>
              <w:t>09.00-11.00</w:t>
            </w:r>
          </w:p>
        </w:tc>
        <w:tc>
          <w:tcPr>
            <w:tcW w:w="1690" w:type="dxa"/>
            <w:vAlign w:val="center"/>
          </w:tcPr>
          <w:p w14:paraId="214F5D55" w14:textId="7D2597D7" w:rsidR="00580B34" w:rsidRPr="00D528F6" w:rsidRDefault="00580B34" w:rsidP="00580B34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580B34">
              <w:rPr>
                <w:sz w:val="22"/>
                <w:lang w:val="sr-Cyrl-BA"/>
              </w:rPr>
              <w:t>Амфитеатар</w:t>
            </w:r>
          </w:p>
        </w:tc>
        <w:tc>
          <w:tcPr>
            <w:tcW w:w="379" w:type="dxa"/>
            <w:vAlign w:val="center"/>
          </w:tcPr>
          <w:p w14:paraId="7CBC396D" w14:textId="263F1602" w:rsidR="00580B34" w:rsidRPr="00D528F6" w:rsidRDefault="00580B34" w:rsidP="00580B34">
            <w:pPr>
              <w:jc w:val="center"/>
              <w:rPr>
                <w:sz w:val="22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1F4B5D95" w14:textId="55DAC834" w:rsidR="00580B34" w:rsidRDefault="00BB2A8E" w:rsidP="00580B34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Доц. др Зоран Боровић</w:t>
            </w:r>
          </w:p>
          <w:p w14:paraId="5BF4099A" w14:textId="2951ECDB" w:rsidR="005740D0" w:rsidRPr="00D528F6" w:rsidRDefault="005740D0" w:rsidP="00580B34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Проф. Др Срђан Амиџић</w:t>
            </w:r>
          </w:p>
        </w:tc>
      </w:tr>
      <w:tr w:rsidR="00FD6565" w14:paraId="7EC9B0F6" w14:textId="77777777" w:rsidTr="009C487B">
        <w:tblPrEx>
          <w:jc w:val="left"/>
          <w:tblCellMar>
            <w:left w:w="108" w:type="dxa"/>
            <w:right w:w="108" w:type="dxa"/>
          </w:tblCellMar>
        </w:tblPrEx>
        <w:tc>
          <w:tcPr>
            <w:tcW w:w="1120" w:type="dxa"/>
            <w:vMerge/>
          </w:tcPr>
          <w:p w14:paraId="5FF9A273" w14:textId="77777777" w:rsidR="00FD6565" w:rsidRPr="00D528F6" w:rsidRDefault="00FD6565" w:rsidP="00FD6565">
            <w:pPr>
              <w:jc w:val="center"/>
              <w:rPr>
                <w:sz w:val="22"/>
                <w:lang w:val="sr-Latn-BA"/>
              </w:rPr>
            </w:pPr>
          </w:p>
        </w:tc>
        <w:tc>
          <w:tcPr>
            <w:tcW w:w="855" w:type="dxa"/>
          </w:tcPr>
          <w:p w14:paraId="06DA0041" w14:textId="77777777" w:rsidR="00FD6565" w:rsidRPr="00D528F6" w:rsidRDefault="00FD6565" w:rsidP="00FD6565">
            <w:pPr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П22</w:t>
            </w:r>
          </w:p>
        </w:tc>
        <w:tc>
          <w:tcPr>
            <w:tcW w:w="3666" w:type="dxa"/>
          </w:tcPr>
          <w:p w14:paraId="4C84DFC8" w14:textId="77777777" w:rsidR="00FD6565" w:rsidRDefault="00FD6565" w:rsidP="00CC47BD">
            <w:pPr>
              <w:pStyle w:val="ListParagraph"/>
              <w:numPr>
                <w:ilvl w:val="0"/>
                <w:numId w:val="22"/>
              </w:num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Економски раст</w:t>
            </w:r>
          </w:p>
          <w:p w14:paraId="1BB3D7F5" w14:textId="77777777" w:rsidR="00FD6565" w:rsidRDefault="00FD6565" w:rsidP="00CC47BD">
            <w:pPr>
              <w:pStyle w:val="ListParagraph"/>
              <w:numPr>
                <w:ilvl w:val="0"/>
                <w:numId w:val="22"/>
              </w:num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Критика песимизма</w:t>
            </w:r>
          </w:p>
          <w:p w14:paraId="0CB548BE" w14:textId="77777777" w:rsidR="00E272CA" w:rsidRPr="00E272CA" w:rsidRDefault="00E272CA" w:rsidP="00E272CA">
            <w:pPr>
              <w:pStyle w:val="ListParagraph"/>
              <w:numPr>
                <w:ilvl w:val="0"/>
                <w:numId w:val="22"/>
              </w:numPr>
              <w:rPr>
                <w:sz w:val="22"/>
                <w:lang w:val="sr-Cyrl-BA"/>
              </w:rPr>
            </w:pPr>
            <w:r w:rsidRPr="00E272CA">
              <w:rPr>
                <w:sz w:val="22"/>
                <w:lang w:val="sr-Cyrl-BA"/>
              </w:rPr>
              <w:t>Економске кризе</w:t>
            </w:r>
          </w:p>
          <w:p w14:paraId="1DB028F6" w14:textId="4827298B" w:rsidR="00E272CA" w:rsidRPr="00E272CA" w:rsidRDefault="00E272CA" w:rsidP="00E272CA">
            <w:pPr>
              <w:pStyle w:val="ListParagraph"/>
              <w:numPr>
                <w:ilvl w:val="0"/>
                <w:numId w:val="22"/>
              </w:numPr>
              <w:rPr>
                <w:sz w:val="22"/>
                <w:lang w:val="sr-Cyrl-BA"/>
              </w:rPr>
            </w:pPr>
            <w:r w:rsidRPr="00E272CA">
              <w:rPr>
                <w:sz w:val="22"/>
                <w:lang w:val="sr-Cyrl-BA"/>
              </w:rPr>
              <w:t>Антициклична политика државе</w:t>
            </w:r>
          </w:p>
          <w:p w14:paraId="7448755B" w14:textId="2F845D98" w:rsidR="00E272CA" w:rsidRPr="00E272CA" w:rsidRDefault="00E272CA" w:rsidP="00E272CA">
            <w:pPr>
              <w:pStyle w:val="ListParagraph"/>
              <w:numPr>
                <w:ilvl w:val="0"/>
                <w:numId w:val="22"/>
              </w:numPr>
              <w:rPr>
                <w:sz w:val="22"/>
                <w:lang w:val="sr-Cyrl-BA"/>
              </w:rPr>
            </w:pPr>
            <w:r w:rsidRPr="00E272CA">
              <w:rPr>
                <w:sz w:val="22"/>
                <w:lang w:val="sr-Cyrl-BA"/>
              </w:rPr>
              <w:t>Међународна размјена</w:t>
            </w:r>
          </w:p>
        </w:tc>
        <w:tc>
          <w:tcPr>
            <w:tcW w:w="1407" w:type="dxa"/>
            <w:vAlign w:val="center"/>
          </w:tcPr>
          <w:p w14:paraId="1ACB29A9" w14:textId="23F27EEF" w:rsidR="00FD6565" w:rsidRPr="00D528F6" w:rsidRDefault="00E272CA" w:rsidP="00FD6565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Понедељак</w:t>
            </w:r>
          </w:p>
        </w:tc>
        <w:tc>
          <w:tcPr>
            <w:tcW w:w="1418" w:type="dxa"/>
            <w:vAlign w:val="center"/>
          </w:tcPr>
          <w:p w14:paraId="7F09E6C6" w14:textId="161D2D01" w:rsidR="00FD6565" w:rsidRPr="00A90E5F" w:rsidRDefault="00E76859" w:rsidP="00FD6565">
            <w:pPr>
              <w:jc w:val="center"/>
              <w:rPr>
                <w:sz w:val="22"/>
                <w:lang w:val="bs-Latn-BA"/>
              </w:rPr>
            </w:pPr>
            <w:r>
              <w:rPr>
                <w:sz w:val="22"/>
              </w:rPr>
              <w:t>1</w:t>
            </w:r>
            <w:r w:rsidR="00764DCA">
              <w:rPr>
                <w:sz w:val="22"/>
                <w:lang w:val="sr-Cyrl-BA"/>
              </w:rPr>
              <w:t>8</w:t>
            </w:r>
            <w:r w:rsidR="00E272CA">
              <w:rPr>
                <w:sz w:val="22"/>
                <w:lang w:val="sr-Cyrl-BA"/>
              </w:rPr>
              <w:t>.</w:t>
            </w:r>
            <w:r>
              <w:rPr>
                <w:sz w:val="22"/>
              </w:rPr>
              <w:t>12</w:t>
            </w:r>
            <w:r w:rsidR="00E272CA">
              <w:rPr>
                <w:sz w:val="22"/>
                <w:lang w:val="sr-Cyrl-BA"/>
              </w:rPr>
              <w:t>.</w:t>
            </w:r>
            <w:r w:rsidR="005E2389">
              <w:rPr>
                <w:sz w:val="22"/>
                <w:lang w:val="sr-Cyrl-BA"/>
              </w:rPr>
              <w:t>2023</w:t>
            </w:r>
          </w:p>
        </w:tc>
        <w:tc>
          <w:tcPr>
            <w:tcW w:w="1429" w:type="dxa"/>
            <w:vAlign w:val="center"/>
          </w:tcPr>
          <w:p w14:paraId="39E7247A" w14:textId="11A356C0" w:rsidR="00FD6565" w:rsidRPr="00D528F6" w:rsidRDefault="005740D0" w:rsidP="00FD6565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11.00-13.00</w:t>
            </w:r>
          </w:p>
        </w:tc>
        <w:tc>
          <w:tcPr>
            <w:tcW w:w="1690" w:type="dxa"/>
            <w:vAlign w:val="center"/>
          </w:tcPr>
          <w:p w14:paraId="736F418C" w14:textId="13C6F346" w:rsidR="00FD6565" w:rsidRPr="00D528F6" w:rsidRDefault="00FD6565" w:rsidP="00FD6565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580B34">
              <w:rPr>
                <w:sz w:val="22"/>
                <w:lang w:val="sr-Cyrl-BA"/>
              </w:rPr>
              <w:t>Амфитеатар</w:t>
            </w:r>
          </w:p>
        </w:tc>
        <w:tc>
          <w:tcPr>
            <w:tcW w:w="379" w:type="dxa"/>
            <w:vAlign w:val="center"/>
          </w:tcPr>
          <w:p w14:paraId="0E3280EA" w14:textId="526F7EB9" w:rsidR="00FD6565" w:rsidRPr="00D528F6" w:rsidRDefault="00FD6565" w:rsidP="00FD6565">
            <w:pPr>
              <w:jc w:val="center"/>
              <w:rPr>
                <w:sz w:val="22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21E0AD60" w14:textId="29190BFA" w:rsidR="00FD6565" w:rsidRDefault="00BB2A8E" w:rsidP="00FD6565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Доц. др Зоран Боровић</w:t>
            </w:r>
          </w:p>
          <w:p w14:paraId="42883799" w14:textId="436800E2" w:rsidR="00E272CA" w:rsidRPr="00D528F6" w:rsidRDefault="00E272CA" w:rsidP="00FD6565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Проф. Др Срђан Амиџић</w:t>
            </w:r>
          </w:p>
        </w:tc>
      </w:tr>
      <w:tr w:rsidR="00FD6565" w14:paraId="6FB4505E" w14:textId="77777777" w:rsidTr="009C487B">
        <w:tblPrEx>
          <w:jc w:val="left"/>
          <w:tblCellMar>
            <w:left w:w="108" w:type="dxa"/>
            <w:right w:w="108" w:type="dxa"/>
          </w:tblCellMar>
        </w:tblPrEx>
        <w:tc>
          <w:tcPr>
            <w:tcW w:w="1120" w:type="dxa"/>
            <w:vMerge w:val="restart"/>
          </w:tcPr>
          <w:p w14:paraId="1A96B90B" w14:textId="77777777" w:rsidR="00FD6565" w:rsidRPr="00D528F6" w:rsidRDefault="00FD6565" w:rsidP="00FD6565">
            <w:pPr>
              <w:jc w:val="center"/>
              <w:rPr>
                <w:sz w:val="22"/>
                <w:lang w:val="sr-Latn-BA"/>
              </w:rPr>
            </w:pPr>
            <w:r w:rsidRPr="00D528F6">
              <w:rPr>
                <w:sz w:val="22"/>
                <w:lang w:val="sr-Latn-BA"/>
              </w:rPr>
              <w:t>XIII</w:t>
            </w:r>
          </w:p>
        </w:tc>
        <w:tc>
          <w:tcPr>
            <w:tcW w:w="855" w:type="dxa"/>
          </w:tcPr>
          <w:p w14:paraId="23458F39" w14:textId="5E6CBE52" w:rsidR="00FD6565" w:rsidRPr="00D528F6" w:rsidRDefault="00FD6565" w:rsidP="00FD6565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3666" w:type="dxa"/>
          </w:tcPr>
          <w:p w14:paraId="3E944856" w14:textId="03389311" w:rsidR="00FD6565" w:rsidRPr="00D528F6" w:rsidRDefault="00FD6565" w:rsidP="00FD6565">
            <w:pPr>
              <w:ind w:left="57"/>
              <w:rPr>
                <w:sz w:val="22"/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59A7E1C8" w14:textId="4BCFF00A" w:rsidR="00FD6565" w:rsidRPr="00D528F6" w:rsidRDefault="00FD6565" w:rsidP="00FD6565">
            <w:pPr>
              <w:ind w:left="57"/>
              <w:jc w:val="center"/>
              <w:rPr>
                <w:sz w:val="22"/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188DADFE" w14:textId="2E85530D" w:rsidR="00FD6565" w:rsidRPr="00D528F6" w:rsidRDefault="00FD6565" w:rsidP="00FD6565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1429" w:type="dxa"/>
            <w:vAlign w:val="center"/>
          </w:tcPr>
          <w:p w14:paraId="0E58B82D" w14:textId="77777777" w:rsidR="00FD6565" w:rsidRPr="00D528F6" w:rsidRDefault="00FD6565" w:rsidP="00FD6565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1690" w:type="dxa"/>
            <w:vAlign w:val="center"/>
          </w:tcPr>
          <w:p w14:paraId="7C9E5416" w14:textId="318DF88F" w:rsidR="00FD6565" w:rsidRPr="00D528F6" w:rsidRDefault="00FD6565" w:rsidP="00FD6565">
            <w:pPr>
              <w:ind w:left="57" w:right="57"/>
              <w:jc w:val="center"/>
              <w:rPr>
                <w:sz w:val="22"/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610CC39B" w14:textId="47D0D526" w:rsidR="00FD6565" w:rsidRPr="00D528F6" w:rsidRDefault="00FD6565" w:rsidP="00FD6565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14:paraId="41B8F5A3" w14:textId="77777777" w:rsidR="00FD6565" w:rsidRPr="00D528F6" w:rsidRDefault="00FD6565" w:rsidP="00FD6565">
            <w:pPr>
              <w:ind w:left="57" w:right="57"/>
              <w:jc w:val="center"/>
              <w:rPr>
                <w:sz w:val="22"/>
                <w:lang w:val="sr-Cyrl-BA"/>
              </w:rPr>
            </w:pPr>
          </w:p>
        </w:tc>
      </w:tr>
      <w:tr w:rsidR="00FD6565" w14:paraId="5F15B38A" w14:textId="77777777" w:rsidTr="009C487B">
        <w:tblPrEx>
          <w:jc w:val="left"/>
          <w:tblCellMar>
            <w:left w:w="108" w:type="dxa"/>
            <w:right w:w="108" w:type="dxa"/>
          </w:tblCellMar>
        </w:tblPrEx>
        <w:tc>
          <w:tcPr>
            <w:tcW w:w="1120" w:type="dxa"/>
            <w:vMerge/>
          </w:tcPr>
          <w:p w14:paraId="737C2466" w14:textId="77777777" w:rsidR="00FD6565" w:rsidRPr="00D528F6" w:rsidRDefault="00FD6565" w:rsidP="00FD6565">
            <w:pPr>
              <w:jc w:val="center"/>
              <w:rPr>
                <w:sz w:val="22"/>
                <w:lang w:val="sr-Latn-BA"/>
              </w:rPr>
            </w:pPr>
            <w:bookmarkStart w:id="0" w:name="_Hlk55981932"/>
          </w:p>
        </w:tc>
        <w:tc>
          <w:tcPr>
            <w:tcW w:w="855" w:type="dxa"/>
          </w:tcPr>
          <w:p w14:paraId="7C8D5FCD" w14:textId="0CCE4175" w:rsidR="00FD6565" w:rsidRPr="00D528F6" w:rsidRDefault="00FD6565" w:rsidP="00FD6565">
            <w:pPr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П23</w:t>
            </w:r>
          </w:p>
        </w:tc>
        <w:tc>
          <w:tcPr>
            <w:tcW w:w="3666" w:type="dxa"/>
          </w:tcPr>
          <w:p w14:paraId="5B1DFFC0" w14:textId="77777777" w:rsidR="00FD6565" w:rsidRDefault="00393181" w:rsidP="00CC47BD">
            <w:pPr>
              <w:pStyle w:val="ListParagraph"/>
              <w:numPr>
                <w:ilvl w:val="0"/>
                <w:numId w:val="23"/>
              </w:numPr>
              <w:tabs>
                <w:tab w:val="left" w:pos="900"/>
                <w:tab w:val="left" w:pos="1080"/>
              </w:tabs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Економске кризе</w:t>
            </w:r>
          </w:p>
          <w:p w14:paraId="2DB307E5" w14:textId="77777777" w:rsidR="00393181" w:rsidRDefault="00393181" w:rsidP="00CC47BD">
            <w:pPr>
              <w:pStyle w:val="ListParagraph"/>
              <w:numPr>
                <w:ilvl w:val="0"/>
                <w:numId w:val="23"/>
              </w:numPr>
              <w:tabs>
                <w:tab w:val="left" w:pos="900"/>
                <w:tab w:val="left" w:pos="1080"/>
              </w:tabs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Антициклична политика државе</w:t>
            </w:r>
          </w:p>
          <w:p w14:paraId="217859E8" w14:textId="77777777" w:rsidR="00E272CA" w:rsidRDefault="00E272CA" w:rsidP="00CC47BD">
            <w:pPr>
              <w:pStyle w:val="ListParagraph"/>
              <w:numPr>
                <w:ilvl w:val="0"/>
                <w:numId w:val="23"/>
              </w:numPr>
              <w:tabs>
                <w:tab w:val="left" w:pos="900"/>
                <w:tab w:val="left" w:pos="1080"/>
              </w:tabs>
              <w:rPr>
                <w:sz w:val="22"/>
                <w:lang w:val="sr-Cyrl-BA"/>
              </w:rPr>
            </w:pPr>
            <w:r w:rsidRPr="00E272CA">
              <w:rPr>
                <w:sz w:val="22"/>
                <w:lang w:val="sr-Cyrl-BA"/>
              </w:rPr>
              <w:lastRenderedPageBreak/>
              <w:t>Међународна размјена</w:t>
            </w:r>
          </w:p>
          <w:p w14:paraId="56A13A53" w14:textId="5BCB4DE6" w:rsidR="00E272CA" w:rsidRPr="00E272CA" w:rsidRDefault="00E272CA" w:rsidP="00E272CA">
            <w:pPr>
              <w:tabs>
                <w:tab w:val="left" w:pos="900"/>
                <w:tab w:val="left" w:pos="1080"/>
              </w:tabs>
              <w:rPr>
                <w:sz w:val="22"/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02476FED" w14:textId="72D6402F" w:rsidR="00FD6565" w:rsidRPr="00D528F6" w:rsidRDefault="00E272CA" w:rsidP="00FD6565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lastRenderedPageBreak/>
              <w:t>Понедељак</w:t>
            </w:r>
          </w:p>
        </w:tc>
        <w:tc>
          <w:tcPr>
            <w:tcW w:w="1418" w:type="dxa"/>
            <w:vAlign w:val="center"/>
          </w:tcPr>
          <w:p w14:paraId="099D8E8C" w14:textId="4FD3636D" w:rsidR="00FD6565" w:rsidRPr="00A90E5F" w:rsidRDefault="005B7F52" w:rsidP="00FD6565">
            <w:pPr>
              <w:jc w:val="center"/>
              <w:rPr>
                <w:sz w:val="22"/>
                <w:lang w:val="bs-Latn-BA"/>
              </w:rPr>
            </w:pPr>
            <w:r>
              <w:rPr>
                <w:sz w:val="22"/>
                <w:lang w:val="bs-Latn-BA"/>
              </w:rPr>
              <w:t>2</w:t>
            </w:r>
            <w:r w:rsidR="00764DCA">
              <w:rPr>
                <w:sz w:val="22"/>
                <w:lang w:val="sr-Cyrl-BA"/>
              </w:rPr>
              <w:t>1</w:t>
            </w:r>
            <w:r>
              <w:rPr>
                <w:sz w:val="22"/>
                <w:lang w:val="bs-Latn-BA"/>
              </w:rPr>
              <w:t>.12</w:t>
            </w:r>
            <w:r w:rsidR="00DF5F41">
              <w:rPr>
                <w:sz w:val="22"/>
                <w:lang w:val="sr-Cyrl-BA"/>
              </w:rPr>
              <w:t>.</w:t>
            </w:r>
            <w:r w:rsidR="005E2389">
              <w:rPr>
                <w:sz w:val="22"/>
                <w:lang w:val="sr-Cyrl-BA"/>
              </w:rPr>
              <w:t>2023</w:t>
            </w:r>
          </w:p>
        </w:tc>
        <w:tc>
          <w:tcPr>
            <w:tcW w:w="1429" w:type="dxa"/>
            <w:vAlign w:val="center"/>
          </w:tcPr>
          <w:p w14:paraId="7C725438" w14:textId="3AB67F4B" w:rsidR="00FD6565" w:rsidRPr="00D528F6" w:rsidRDefault="005740D0" w:rsidP="00FD6565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11.00-13.00</w:t>
            </w:r>
          </w:p>
        </w:tc>
        <w:tc>
          <w:tcPr>
            <w:tcW w:w="1690" w:type="dxa"/>
            <w:vAlign w:val="center"/>
          </w:tcPr>
          <w:p w14:paraId="4915E47E" w14:textId="65A06EBA" w:rsidR="00FD6565" w:rsidRPr="00D528F6" w:rsidRDefault="00DF5F41" w:rsidP="00FD6565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DF5F41">
              <w:rPr>
                <w:sz w:val="22"/>
                <w:lang w:val="sr-Cyrl-BA"/>
              </w:rPr>
              <w:t>Амфитеатар</w:t>
            </w:r>
          </w:p>
        </w:tc>
        <w:tc>
          <w:tcPr>
            <w:tcW w:w="379" w:type="dxa"/>
            <w:vAlign w:val="center"/>
          </w:tcPr>
          <w:p w14:paraId="67EB7F93" w14:textId="2555DBC0" w:rsidR="00FD6565" w:rsidRPr="00D528F6" w:rsidRDefault="00DF5F41" w:rsidP="00FD65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552" w:type="dxa"/>
            <w:vAlign w:val="center"/>
          </w:tcPr>
          <w:p w14:paraId="70F8F284" w14:textId="69134F37" w:rsidR="00FD6565" w:rsidRDefault="00BB2A8E" w:rsidP="00FD6565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Доц. др Зоран Боровић</w:t>
            </w:r>
          </w:p>
          <w:p w14:paraId="508A2762" w14:textId="197C9A1B" w:rsidR="00E272CA" w:rsidRPr="00D528F6" w:rsidRDefault="00E272CA" w:rsidP="00FD6565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Проф. Др Срђан Амиџић</w:t>
            </w:r>
          </w:p>
        </w:tc>
      </w:tr>
      <w:tr w:rsidR="00FD6565" w14:paraId="09A45BF0" w14:textId="77777777" w:rsidTr="009C487B">
        <w:tblPrEx>
          <w:jc w:val="left"/>
          <w:tblCellMar>
            <w:left w:w="108" w:type="dxa"/>
            <w:right w:w="108" w:type="dxa"/>
          </w:tblCellMar>
        </w:tblPrEx>
        <w:tc>
          <w:tcPr>
            <w:tcW w:w="1120" w:type="dxa"/>
            <w:vMerge w:val="restart"/>
          </w:tcPr>
          <w:p w14:paraId="30B62BCA" w14:textId="0A93AD48" w:rsidR="00FD6565" w:rsidRPr="00D528F6" w:rsidRDefault="00FD6565" w:rsidP="00FD6565">
            <w:pPr>
              <w:jc w:val="center"/>
              <w:rPr>
                <w:sz w:val="22"/>
                <w:lang w:val="sr-Latn-BA"/>
              </w:rPr>
            </w:pPr>
            <w:r w:rsidRPr="00D528F6">
              <w:rPr>
                <w:sz w:val="22"/>
                <w:lang w:val="sr-Latn-BA"/>
              </w:rPr>
              <w:t>XIV</w:t>
            </w:r>
          </w:p>
        </w:tc>
        <w:tc>
          <w:tcPr>
            <w:tcW w:w="855" w:type="dxa"/>
          </w:tcPr>
          <w:p w14:paraId="57BABC1F" w14:textId="77777777" w:rsidR="00FD6565" w:rsidRPr="00D528F6" w:rsidRDefault="00FD6565" w:rsidP="00FD6565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3666" w:type="dxa"/>
          </w:tcPr>
          <w:p w14:paraId="31CFE600" w14:textId="1BBD73ED" w:rsidR="00FD6565" w:rsidRPr="00D528F6" w:rsidRDefault="00FD6565" w:rsidP="00FD6565">
            <w:pPr>
              <w:ind w:left="57"/>
              <w:rPr>
                <w:sz w:val="22"/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0FB767B1" w14:textId="283887C6" w:rsidR="00FD6565" w:rsidRPr="00D528F6" w:rsidRDefault="00FD6565" w:rsidP="00FD6565">
            <w:pPr>
              <w:ind w:left="57"/>
              <w:jc w:val="center"/>
              <w:rPr>
                <w:sz w:val="22"/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0A11B50A" w14:textId="42CC0715" w:rsidR="00FD6565" w:rsidRPr="00D528F6" w:rsidRDefault="00FD6565" w:rsidP="00FD6565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1429" w:type="dxa"/>
            <w:vAlign w:val="center"/>
          </w:tcPr>
          <w:p w14:paraId="645AFBE6" w14:textId="77777777" w:rsidR="00FD6565" w:rsidRPr="00D528F6" w:rsidRDefault="00FD6565" w:rsidP="00FD6565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1690" w:type="dxa"/>
            <w:vAlign w:val="center"/>
          </w:tcPr>
          <w:p w14:paraId="117E9A66" w14:textId="77777777" w:rsidR="00FD6565" w:rsidRPr="00D528F6" w:rsidRDefault="00FD6565" w:rsidP="00FD6565">
            <w:pPr>
              <w:ind w:left="57" w:right="57"/>
              <w:jc w:val="center"/>
              <w:rPr>
                <w:sz w:val="22"/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40F5E77D" w14:textId="77777777" w:rsidR="00FD6565" w:rsidRPr="00D528F6" w:rsidRDefault="00FD6565" w:rsidP="00FD6565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2552" w:type="dxa"/>
            <w:vAlign w:val="center"/>
          </w:tcPr>
          <w:p w14:paraId="34BE753C" w14:textId="77777777" w:rsidR="00FD6565" w:rsidRPr="00D528F6" w:rsidRDefault="00FD6565" w:rsidP="00FD6565">
            <w:pPr>
              <w:ind w:left="57" w:right="57"/>
              <w:jc w:val="center"/>
              <w:rPr>
                <w:sz w:val="22"/>
                <w:lang w:val="sr-Cyrl-BA"/>
              </w:rPr>
            </w:pPr>
          </w:p>
        </w:tc>
      </w:tr>
      <w:tr w:rsidR="00FD6565" w14:paraId="3809E973" w14:textId="77777777" w:rsidTr="009C487B">
        <w:tblPrEx>
          <w:jc w:val="left"/>
          <w:tblCellMar>
            <w:left w:w="108" w:type="dxa"/>
            <w:right w:w="108" w:type="dxa"/>
          </w:tblCellMar>
        </w:tblPrEx>
        <w:tc>
          <w:tcPr>
            <w:tcW w:w="1120" w:type="dxa"/>
            <w:vMerge/>
          </w:tcPr>
          <w:p w14:paraId="0167B133" w14:textId="77777777" w:rsidR="00FD6565" w:rsidRPr="00D528F6" w:rsidRDefault="00FD6565" w:rsidP="00FD6565">
            <w:pPr>
              <w:jc w:val="center"/>
              <w:rPr>
                <w:sz w:val="22"/>
                <w:lang w:val="sr-Latn-BA"/>
              </w:rPr>
            </w:pPr>
          </w:p>
        </w:tc>
        <w:tc>
          <w:tcPr>
            <w:tcW w:w="855" w:type="dxa"/>
          </w:tcPr>
          <w:p w14:paraId="0205AF0C" w14:textId="4099E8BB" w:rsidR="00FD6565" w:rsidRPr="00D528F6" w:rsidRDefault="00FD6565" w:rsidP="00FD6565">
            <w:pPr>
              <w:tabs>
                <w:tab w:val="left" w:pos="900"/>
                <w:tab w:val="left" w:pos="1080"/>
              </w:tabs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П24</w:t>
            </w:r>
          </w:p>
        </w:tc>
        <w:tc>
          <w:tcPr>
            <w:tcW w:w="3666" w:type="dxa"/>
          </w:tcPr>
          <w:p w14:paraId="12C0FF96" w14:textId="77777777" w:rsidR="00FD6565" w:rsidRDefault="00E272CA" w:rsidP="00CC47BD">
            <w:pPr>
              <w:pStyle w:val="ListParagraph"/>
              <w:numPr>
                <w:ilvl w:val="0"/>
                <w:numId w:val="24"/>
              </w:numPr>
              <w:tabs>
                <w:tab w:val="left" w:pos="900"/>
                <w:tab w:val="left" w:pos="1080"/>
              </w:tabs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Мултинационалне компаније</w:t>
            </w:r>
          </w:p>
          <w:p w14:paraId="2F1917B5" w14:textId="1119D0F9" w:rsidR="00E272CA" w:rsidRPr="00393181" w:rsidRDefault="00E272CA" w:rsidP="00CC47BD">
            <w:pPr>
              <w:pStyle w:val="ListParagraph"/>
              <w:numPr>
                <w:ilvl w:val="0"/>
                <w:numId w:val="24"/>
              </w:numPr>
              <w:tabs>
                <w:tab w:val="left" w:pos="900"/>
                <w:tab w:val="left" w:pos="1080"/>
              </w:tabs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Ефекти мултинационалних компанија на националну привреду</w:t>
            </w:r>
          </w:p>
        </w:tc>
        <w:tc>
          <w:tcPr>
            <w:tcW w:w="1407" w:type="dxa"/>
            <w:vAlign w:val="center"/>
          </w:tcPr>
          <w:p w14:paraId="70AF5081" w14:textId="3D8DD897" w:rsidR="00FD6565" w:rsidRPr="00D528F6" w:rsidRDefault="005740D0" w:rsidP="00FD6565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10B05CF0" w14:textId="63B02922" w:rsidR="00FD6565" w:rsidRPr="00A90E5F" w:rsidRDefault="005B7F52" w:rsidP="00FD6565">
            <w:pPr>
              <w:jc w:val="center"/>
              <w:rPr>
                <w:sz w:val="22"/>
                <w:lang w:val="bs-Latn-BA"/>
              </w:rPr>
            </w:pPr>
            <w:r>
              <w:rPr>
                <w:sz w:val="22"/>
              </w:rPr>
              <w:t>2</w:t>
            </w:r>
            <w:r w:rsidR="00764DCA">
              <w:rPr>
                <w:sz w:val="22"/>
                <w:lang w:val="sr-Cyrl-BA"/>
              </w:rPr>
              <w:t>5</w:t>
            </w:r>
            <w:r>
              <w:rPr>
                <w:sz w:val="22"/>
              </w:rPr>
              <w:t>.02</w:t>
            </w:r>
            <w:r w:rsidR="00DF5F41">
              <w:rPr>
                <w:sz w:val="22"/>
                <w:lang w:val="sr-Cyrl-BA"/>
              </w:rPr>
              <w:t>.</w:t>
            </w:r>
            <w:r w:rsidR="005E2389">
              <w:rPr>
                <w:sz w:val="22"/>
                <w:lang w:val="sr-Cyrl-BA"/>
              </w:rPr>
              <w:t>2023</w:t>
            </w:r>
          </w:p>
        </w:tc>
        <w:tc>
          <w:tcPr>
            <w:tcW w:w="1429" w:type="dxa"/>
            <w:vAlign w:val="center"/>
          </w:tcPr>
          <w:p w14:paraId="58EA2CFE" w14:textId="4B9298DC" w:rsidR="00FD6565" w:rsidRPr="00D528F6" w:rsidRDefault="00A90E5F" w:rsidP="00FD6565">
            <w:pPr>
              <w:jc w:val="center"/>
              <w:rPr>
                <w:sz w:val="22"/>
                <w:lang w:val="sr-Cyrl-BA"/>
              </w:rPr>
            </w:pPr>
            <w:r w:rsidRPr="00A90E5F">
              <w:rPr>
                <w:sz w:val="22"/>
                <w:lang w:val="sr-Cyrl-BA"/>
              </w:rPr>
              <w:t>09.00-11.00</w:t>
            </w:r>
          </w:p>
        </w:tc>
        <w:tc>
          <w:tcPr>
            <w:tcW w:w="1690" w:type="dxa"/>
            <w:vAlign w:val="center"/>
          </w:tcPr>
          <w:p w14:paraId="2ACCE2E4" w14:textId="7D99D8FE" w:rsidR="00FD6565" w:rsidRPr="00D528F6" w:rsidRDefault="00DF5F41" w:rsidP="00FD6565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DF5F41">
              <w:rPr>
                <w:sz w:val="22"/>
                <w:lang w:val="sr-Cyrl-BA"/>
              </w:rPr>
              <w:t>Амфитеатар</w:t>
            </w:r>
          </w:p>
        </w:tc>
        <w:tc>
          <w:tcPr>
            <w:tcW w:w="379" w:type="dxa"/>
            <w:vAlign w:val="center"/>
          </w:tcPr>
          <w:p w14:paraId="11291DC5" w14:textId="69DC1D81" w:rsidR="00FD6565" w:rsidRPr="00DF5F41" w:rsidRDefault="00DF5F41" w:rsidP="00FD6565">
            <w:pPr>
              <w:jc w:val="center"/>
              <w:rPr>
                <w:sz w:val="22"/>
                <w:lang w:val="bs-Latn-BA"/>
              </w:rPr>
            </w:pPr>
            <w:r>
              <w:rPr>
                <w:sz w:val="22"/>
                <w:lang w:val="bs-Latn-BA"/>
              </w:rPr>
              <w:t>2</w:t>
            </w:r>
          </w:p>
        </w:tc>
        <w:tc>
          <w:tcPr>
            <w:tcW w:w="2552" w:type="dxa"/>
            <w:vAlign w:val="center"/>
          </w:tcPr>
          <w:p w14:paraId="55D6EF1E" w14:textId="46FABD9B" w:rsidR="00FD6565" w:rsidRDefault="00BB2A8E" w:rsidP="00FD6565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Доц. др Зоран Боровић</w:t>
            </w:r>
          </w:p>
          <w:p w14:paraId="7167D958" w14:textId="31A03913" w:rsidR="00E272CA" w:rsidRPr="00D528F6" w:rsidRDefault="00E272CA" w:rsidP="00FD6565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Проф. Др Срђан Амиџић</w:t>
            </w:r>
          </w:p>
        </w:tc>
      </w:tr>
      <w:bookmarkEnd w:id="0"/>
      <w:tr w:rsidR="00FD6565" w14:paraId="078CE690" w14:textId="77777777" w:rsidTr="00FD6565">
        <w:tblPrEx>
          <w:jc w:val="left"/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120" w:type="dxa"/>
          </w:tcPr>
          <w:p w14:paraId="375D8F70" w14:textId="26728BC4" w:rsidR="00FD6565" w:rsidRPr="0088021C" w:rsidRDefault="00FD6565" w:rsidP="00FD6565">
            <w:pPr>
              <w:jc w:val="center"/>
              <w:rPr>
                <w:sz w:val="22"/>
              </w:rPr>
            </w:pPr>
            <w:r w:rsidRPr="00D528F6">
              <w:rPr>
                <w:sz w:val="22"/>
                <w:lang w:val="sr-Latn-BA"/>
              </w:rPr>
              <w:t>XV</w:t>
            </w:r>
          </w:p>
        </w:tc>
        <w:tc>
          <w:tcPr>
            <w:tcW w:w="855" w:type="dxa"/>
          </w:tcPr>
          <w:p w14:paraId="1B549A66" w14:textId="77777777" w:rsidR="00FD6565" w:rsidRPr="00D528F6" w:rsidRDefault="00FD6565" w:rsidP="00FD6565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3666" w:type="dxa"/>
            <w:vAlign w:val="center"/>
          </w:tcPr>
          <w:p w14:paraId="17B40550" w14:textId="77777777" w:rsidR="00FD6565" w:rsidRPr="00D528F6" w:rsidRDefault="00FD6565" w:rsidP="00FD6565">
            <w:pPr>
              <w:ind w:left="57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Други колоквиј</w:t>
            </w:r>
          </w:p>
        </w:tc>
        <w:tc>
          <w:tcPr>
            <w:tcW w:w="1407" w:type="dxa"/>
            <w:vAlign w:val="center"/>
          </w:tcPr>
          <w:p w14:paraId="703C81C3" w14:textId="742D548C" w:rsidR="00FD6565" w:rsidRPr="00D528F6" w:rsidRDefault="00FD6565" w:rsidP="00FD6565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понедељак</w:t>
            </w:r>
          </w:p>
        </w:tc>
        <w:tc>
          <w:tcPr>
            <w:tcW w:w="1418" w:type="dxa"/>
            <w:vAlign w:val="center"/>
          </w:tcPr>
          <w:p w14:paraId="5C4AFC6A" w14:textId="08BD9A93" w:rsidR="00FD6565" w:rsidRPr="00A90E5F" w:rsidRDefault="005B7F52" w:rsidP="00FD6565">
            <w:pPr>
              <w:jc w:val="center"/>
              <w:rPr>
                <w:sz w:val="22"/>
                <w:lang w:val="bs-Latn-BA"/>
              </w:rPr>
            </w:pPr>
            <w:r>
              <w:rPr>
                <w:sz w:val="22"/>
              </w:rPr>
              <w:t>2</w:t>
            </w:r>
            <w:r w:rsidR="00764DCA">
              <w:rPr>
                <w:sz w:val="22"/>
                <w:lang w:val="sr-Cyrl-BA"/>
              </w:rPr>
              <w:t>8</w:t>
            </w:r>
            <w:r>
              <w:rPr>
                <w:sz w:val="22"/>
              </w:rPr>
              <w:t>.12.</w:t>
            </w:r>
            <w:r w:rsidR="005E2389">
              <w:rPr>
                <w:sz w:val="22"/>
                <w:lang w:val="sr-Cyrl-BA"/>
              </w:rPr>
              <w:t>2023</w:t>
            </w:r>
          </w:p>
        </w:tc>
        <w:tc>
          <w:tcPr>
            <w:tcW w:w="1429" w:type="dxa"/>
            <w:vAlign w:val="center"/>
          </w:tcPr>
          <w:p w14:paraId="43C261F9" w14:textId="2DF9534C" w:rsidR="00FD6565" w:rsidRPr="00D528F6" w:rsidRDefault="00E272CA" w:rsidP="00FD6565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11.00-13.00</w:t>
            </w:r>
          </w:p>
        </w:tc>
        <w:tc>
          <w:tcPr>
            <w:tcW w:w="1690" w:type="dxa"/>
            <w:vAlign w:val="center"/>
          </w:tcPr>
          <w:p w14:paraId="133563C7" w14:textId="29AC3C05" w:rsidR="00FD6565" w:rsidRPr="00D528F6" w:rsidRDefault="00FD6565" w:rsidP="00FD6565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9C487B">
              <w:rPr>
                <w:sz w:val="22"/>
                <w:lang w:val="sr-Cyrl-BA"/>
              </w:rPr>
              <w:t>Амфитеатар</w:t>
            </w:r>
            <w:r>
              <w:rPr>
                <w:sz w:val="22"/>
                <w:lang w:val="sr-Cyrl-BA"/>
              </w:rPr>
              <w:t xml:space="preserve"> и </w:t>
            </w:r>
            <w:r w:rsidR="00764DCA">
              <w:rPr>
                <w:sz w:val="22"/>
                <w:lang w:val="sr-Cyrl-BA"/>
              </w:rPr>
              <w:t>Сала3</w:t>
            </w:r>
          </w:p>
        </w:tc>
        <w:tc>
          <w:tcPr>
            <w:tcW w:w="379" w:type="dxa"/>
            <w:vAlign w:val="center"/>
          </w:tcPr>
          <w:p w14:paraId="0241865D" w14:textId="7CE6E769" w:rsidR="00FD6565" w:rsidRPr="00D528F6" w:rsidRDefault="00FD6565" w:rsidP="00FD6565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2552" w:type="dxa"/>
            <w:vAlign w:val="center"/>
          </w:tcPr>
          <w:p w14:paraId="0CDA0DCF" w14:textId="5286F408" w:rsidR="00FD6565" w:rsidRDefault="00BB2A8E" w:rsidP="00FD6565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Доц. др Зоран Боровић</w:t>
            </w:r>
          </w:p>
          <w:p w14:paraId="26CC52B0" w14:textId="24508263" w:rsidR="00E272CA" w:rsidRPr="00D528F6" w:rsidRDefault="00E272CA" w:rsidP="00FD6565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Проф. Др Срђан Амиџић</w:t>
            </w:r>
          </w:p>
        </w:tc>
      </w:tr>
    </w:tbl>
    <w:p w14:paraId="4375C468" w14:textId="77777777" w:rsidR="00776321" w:rsidRDefault="00776321" w:rsidP="00776321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петнаесто, Ч - Часова</w:t>
      </w:r>
    </w:p>
    <w:p w14:paraId="17FC9610" w14:textId="780FC131" w:rsidR="00522F27" w:rsidRDefault="005373B7" w:rsidP="009134AB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В</w:t>
      </w:r>
      <w:r w:rsidR="0039351A">
        <w:rPr>
          <w:b/>
          <w:sz w:val="28"/>
          <w:szCs w:val="28"/>
          <w:lang w:val="sr-Cyrl-BA"/>
        </w:rPr>
        <w:t>ЈЕЖБИ</w:t>
      </w:r>
    </w:p>
    <w:p w14:paraId="277C74E2" w14:textId="1068EDE0" w:rsidR="00DD05DF" w:rsidRDefault="00DD05DF" w:rsidP="00DD05DF">
      <w:pPr>
        <w:spacing w:before="240" w:after="120"/>
        <w:jc w:val="center"/>
        <w:rPr>
          <w:b/>
          <w:sz w:val="28"/>
          <w:szCs w:val="28"/>
          <w:lang w:val="sr-Cyrl-BA"/>
        </w:rPr>
      </w:pPr>
      <w:r w:rsidRPr="00D33F76">
        <w:rPr>
          <w:b/>
          <w:sz w:val="28"/>
          <w:szCs w:val="28"/>
          <w:lang w:val="sr-Cyrl-BA"/>
        </w:rPr>
        <w:t>ПЛАН И РАСПОРЕД ВЈЕЖБИ</w:t>
      </w:r>
    </w:p>
    <w:tbl>
      <w:tblPr>
        <w:tblW w:w="14160" w:type="dxa"/>
        <w:tblLook w:val="04A0" w:firstRow="1" w:lastRow="0" w:firstColumn="1" w:lastColumn="0" w:noHBand="0" w:noVBand="1"/>
      </w:tblPr>
      <w:tblGrid>
        <w:gridCol w:w="1018"/>
        <w:gridCol w:w="928"/>
        <w:gridCol w:w="920"/>
        <w:gridCol w:w="3825"/>
        <w:gridCol w:w="908"/>
        <w:gridCol w:w="1326"/>
        <w:gridCol w:w="1116"/>
        <w:gridCol w:w="957"/>
        <w:gridCol w:w="1241"/>
        <w:gridCol w:w="802"/>
        <w:gridCol w:w="1119"/>
      </w:tblGrid>
      <w:tr w:rsidR="00E84E9E" w:rsidRPr="0063449A" w14:paraId="051249F0" w14:textId="77777777" w:rsidTr="00764DCA">
        <w:trPr>
          <w:trHeight w:val="780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5052A9" w14:textId="77777777" w:rsidR="0063449A" w:rsidRPr="0063449A" w:rsidRDefault="0063449A" w:rsidP="0063449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b/>
                <w:bCs/>
                <w:sz w:val="20"/>
                <w:szCs w:val="20"/>
                <w:lang w:val="sr-Cyrl-BA"/>
              </w:rPr>
              <w:t>Седмица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87FD61E" w14:textId="77777777" w:rsidR="0063449A" w:rsidRPr="0063449A" w:rsidRDefault="0063449A" w:rsidP="0063449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b/>
                <w:bCs/>
                <w:sz w:val="20"/>
                <w:szCs w:val="20"/>
                <w:lang w:val="sr-Cyrl-BA"/>
              </w:rPr>
              <w:t>Вјежба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B4603A2" w14:textId="77777777" w:rsidR="0063449A" w:rsidRPr="0063449A" w:rsidRDefault="0063449A" w:rsidP="0063449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b/>
                <w:bCs/>
                <w:sz w:val="20"/>
                <w:szCs w:val="20"/>
                <w:lang w:val="sr-Cyrl-BA"/>
              </w:rPr>
              <w:t>Тип вјежбе</w:t>
            </w:r>
          </w:p>
        </w:tc>
        <w:tc>
          <w:tcPr>
            <w:tcW w:w="3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806234F" w14:textId="77777777" w:rsidR="0063449A" w:rsidRPr="0063449A" w:rsidRDefault="0063449A" w:rsidP="006344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b/>
                <w:bCs/>
                <w:sz w:val="20"/>
                <w:szCs w:val="20"/>
                <w:lang w:val="sr-Cyrl-BA"/>
              </w:rPr>
              <w:t>Тематска јединица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E857626" w14:textId="77777777" w:rsidR="0063449A" w:rsidRPr="0063449A" w:rsidRDefault="0063449A" w:rsidP="006344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b/>
                <w:bCs/>
                <w:sz w:val="20"/>
                <w:szCs w:val="20"/>
                <w:lang w:val="sr-Cyrl-BA"/>
              </w:rPr>
              <w:t>Група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1127195" w14:textId="77777777" w:rsidR="0063449A" w:rsidRPr="0063449A" w:rsidRDefault="0063449A" w:rsidP="006344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b/>
                <w:bCs/>
                <w:sz w:val="20"/>
                <w:szCs w:val="20"/>
                <w:lang w:val="sr-Cyrl-BA"/>
              </w:rPr>
              <w:t>Дан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B9C62E7" w14:textId="77777777" w:rsidR="0063449A" w:rsidRPr="0063449A" w:rsidRDefault="0063449A" w:rsidP="0063449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b/>
                <w:bCs/>
                <w:sz w:val="20"/>
                <w:szCs w:val="20"/>
                <w:lang w:val="sr-Cyrl-BA"/>
              </w:rPr>
              <w:t>Датум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8B28D5" w14:textId="77777777" w:rsidR="0063449A" w:rsidRPr="0063449A" w:rsidRDefault="0063449A" w:rsidP="0063449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b/>
                <w:bCs/>
                <w:sz w:val="20"/>
                <w:szCs w:val="20"/>
                <w:lang w:val="sr-Cyrl-BA"/>
              </w:rPr>
              <w:t>Вријеме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AAA6965" w14:textId="77777777" w:rsidR="0063449A" w:rsidRPr="0063449A" w:rsidRDefault="0063449A" w:rsidP="006344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b/>
                <w:bCs/>
                <w:sz w:val="20"/>
                <w:szCs w:val="20"/>
                <w:lang w:val="sr-Cyrl-BA"/>
              </w:rPr>
              <w:t>Мјесто одржавања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699FE64" w14:textId="77777777" w:rsidR="0063449A" w:rsidRPr="0063449A" w:rsidRDefault="0063449A" w:rsidP="0063449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b/>
                <w:bCs/>
                <w:sz w:val="20"/>
                <w:szCs w:val="20"/>
                <w:lang w:val="sr-Cyrl-BA"/>
              </w:rPr>
              <w:t>Ч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CC10CBC" w14:textId="77777777" w:rsidR="0063449A" w:rsidRPr="0063449A" w:rsidRDefault="0063449A" w:rsidP="006344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b/>
                <w:bCs/>
                <w:sz w:val="20"/>
                <w:szCs w:val="20"/>
                <w:lang w:val="sr-Cyrl-BA"/>
              </w:rPr>
              <w:t>Сарадник</w:t>
            </w:r>
          </w:p>
        </w:tc>
      </w:tr>
      <w:tr w:rsidR="00E84E9E" w:rsidRPr="0063449A" w14:paraId="2AEF83B3" w14:textId="77777777" w:rsidTr="00764DCA">
        <w:trPr>
          <w:trHeight w:val="780"/>
        </w:trPr>
        <w:tc>
          <w:tcPr>
            <w:tcW w:w="1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B3429" w14:textId="77777777" w:rsidR="0063449A" w:rsidRPr="0063449A" w:rsidRDefault="0063449A" w:rsidP="0063449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Latn-BA"/>
              </w:rPr>
              <w:t>I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CD6AC" w14:textId="77777777" w:rsidR="0063449A" w:rsidRPr="0063449A" w:rsidRDefault="0063449A" w:rsidP="0063449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В1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44CCB" w14:textId="77777777" w:rsidR="0063449A" w:rsidRPr="0063449A" w:rsidRDefault="0063449A" w:rsidP="0063449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ТВ/пв</w:t>
            </w:r>
          </w:p>
        </w:tc>
        <w:tc>
          <w:tcPr>
            <w:tcW w:w="38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AC2C616" w14:textId="77777777" w:rsidR="0063449A" w:rsidRPr="0063449A" w:rsidRDefault="0063449A" w:rsidP="0063449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 xml:space="preserve">Увод у час - представљање плана и начина рада; Упознавање; Очекивања од вјежби; Разумјевање потребе за економском науком Потреба да се разумије историјски развој науке за младе научнике Вредновање економских система и процеса </w:t>
            </w:r>
            <w:r w:rsidRPr="0063449A">
              <w:rPr>
                <w:rFonts w:eastAsia="Times New Roman" w:cs="Times New Roman"/>
                <w:color w:val="000000"/>
                <w:sz w:val="14"/>
                <w:szCs w:val="14"/>
                <w:lang w:val="sr-Cyrl-BA"/>
              </w:rPr>
              <w:t>(</w:t>
            </w: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разумјервање кроз практичне примјере</w:t>
            </w:r>
            <w:r w:rsidRPr="0063449A">
              <w:rPr>
                <w:rFonts w:eastAsia="Times New Roman" w:cs="Times New Roman"/>
                <w:color w:val="000000"/>
                <w:sz w:val="14"/>
                <w:szCs w:val="14"/>
                <w:lang w:val="sr-Cyrl-BA"/>
              </w:rPr>
              <w:t>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618A0" w14:textId="77777777" w:rsidR="0063449A" w:rsidRPr="0063449A" w:rsidRDefault="0063449A" w:rsidP="0063449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Г1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B9BC6" w14:textId="67DF85AB" w:rsidR="0063449A" w:rsidRPr="0063449A" w:rsidRDefault="00764DCA" w:rsidP="0063449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понедељак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3D91D" w14:textId="19366D0C" w:rsidR="0063449A" w:rsidRPr="0063449A" w:rsidRDefault="00764DCA" w:rsidP="0063449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09</w:t>
            </w:r>
            <w:r w:rsidR="0063449A"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.10.</w:t>
            </w:r>
            <w:r w:rsidR="005E2389">
              <w:rPr>
                <w:rFonts w:eastAsia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D13BD" w14:textId="55689E0A" w:rsidR="0063449A" w:rsidRPr="00764DCA" w:rsidRDefault="00764DCA" w:rsidP="0063449A">
            <w:pP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09.00-11.00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B0A35" w14:textId="02705BD1" w:rsidR="0063449A" w:rsidRPr="0063449A" w:rsidRDefault="0063449A" w:rsidP="0063449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Сала</w:t>
            </w:r>
            <w:r w:rsidR="00764DCA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37736" w14:textId="77777777" w:rsidR="0063449A" w:rsidRPr="0063449A" w:rsidRDefault="0063449A" w:rsidP="0063449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11214" w14:textId="77777777" w:rsidR="0063449A" w:rsidRPr="0063449A" w:rsidRDefault="0063449A" w:rsidP="0063449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Доц. др Зоран Боровић</w:t>
            </w:r>
          </w:p>
        </w:tc>
      </w:tr>
      <w:tr w:rsidR="00E84E9E" w:rsidRPr="0063449A" w14:paraId="2DAB842D" w14:textId="77777777" w:rsidTr="00764DCA">
        <w:trPr>
          <w:trHeight w:val="780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9C3C60" w14:textId="77777777" w:rsidR="0063449A" w:rsidRPr="0063449A" w:rsidRDefault="0063449A" w:rsidP="0063449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C4FA41" w14:textId="77777777" w:rsidR="0063449A" w:rsidRPr="0063449A" w:rsidRDefault="0063449A" w:rsidP="0063449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C15F1D" w14:textId="77777777" w:rsidR="0063449A" w:rsidRPr="0063449A" w:rsidRDefault="0063449A" w:rsidP="0063449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6AAAA9" w14:textId="77777777" w:rsidR="0063449A" w:rsidRPr="0063449A" w:rsidRDefault="0063449A" w:rsidP="0063449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1E80B" w14:textId="77777777" w:rsidR="0063449A" w:rsidRPr="0063449A" w:rsidRDefault="0063449A" w:rsidP="0063449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Г2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FAEE3" w14:textId="5BDC0173" w:rsidR="0063449A" w:rsidRPr="00764DCA" w:rsidRDefault="00764DCA" w:rsidP="0063449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петак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4F97B" w14:textId="38EBDA96" w:rsidR="0063449A" w:rsidRPr="0063449A" w:rsidRDefault="0063449A" w:rsidP="0063449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  <w:r w:rsidR="00764DCA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3</w:t>
            </w: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.10.</w:t>
            </w:r>
            <w:r w:rsidR="005E2389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2023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3B44F" w14:textId="2B81969C" w:rsidR="0063449A" w:rsidRPr="0063449A" w:rsidRDefault="00764DCA" w:rsidP="0063449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12.00-14.00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8FF43" w14:textId="77777777" w:rsidR="0063449A" w:rsidRPr="0063449A" w:rsidRDefault="0063449A" w:rsidP="0063449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Сала4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56889" w14:textId="77777777" w:rsidR="0063449A" w:rsidRPr="0063449A" w:rsidRDefault="0063449A" w:rsidP="0063449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81647" w14:textId="77777777" w:rsidR="0063449A" w:rsidRPr="0063449A" w:rsidRDefault="0063449A" w:rsidP="0063449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Доц. др Зоран Боровић</w:t>
            </w:r>
          </w:p>
        </w:tc>
      </w:tr>
      <w:tr w:rsidR="00E84E9E" w:rsidRPr="0063449A" w14:paraId="23F1E406" w14:textId="77777777" w:rsidTr="00764DCA">
        <w:trPr>
          <w:trHeight w:val="780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FA78C8" w14:textId="77777777" w:rsidR="0063449A" w:rsidRPr="0063449A" w:rsidRDefault="0063449A" w:rsidP="0063449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F8609B" w14:textId="77777777" w:rsidR="0063449A" w:rsidRPr="0063449A" w:rsidRDefault="0063449A" w:rsidP="0063449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9EECE2" w14:textId="77777777" w:rsidR="0063449A" w:rsidRPr="0063449A" w:rsidRDefault="0063449A" w:rsidP="0063449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F25405" w14:textId="77777777" w:rsidR="0063449A" w:rsidRPr="0063449A" w:rsidRDefault="0063449A" w:rsidP="0063449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E2D50" w14:textId="77777777" w:rsidR="0063449A" w:rsidRPr="0063449A" w:rsidRDefault="0063449A" w:rsidP="0063449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Г3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D4CAD" w14:textId="7F24D236" w:rsidR="0063449A" w:rsidRPr="0063449A" w:rsidRDefault="00764DCA" w:rsidP="0063449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четвртак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35101" w14:textId="5391F481" w:rsidR="0063449A" w:rsidRPr="0063449A" w:rsidRDefault="0063449A" w:rsidP="0063449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Latn-BA"/>
              </w:rPr>
              <w:t>1</w:t>
            </w:r>
            <w:r w:rsidR="00764DC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2</w:t>
            </w: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Latn-BA"/>
              </w:rPr>
              <w:t>.10.</w:t>
            </w:r>
            <w:r w:rsidR="005E2389">
              <w:rPr>
                <w:rFonts w:eastAsia="Times New Roman" w:cs="Times New Roman"/>
                <w:color w:val="000000"/>
                <w:sz w:val="20"/>
                <w:szCs w:val="20"/>
                <w:lang w:val="sr-Latn-BA"/>
              </w:rPr>
              <w:t>2023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76A21" w14:textId="5891536B" w:rsidR="0063449A" w:rsidRPr="0063449A" w:rsidRDefault="00764DCA" w:rsidP="0063449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13.00-15.00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F5ADD" w14:textId="77777777" w:rsidR="0063449A" w:rsidRPr="0063449A" w:rsidRDefault="0063449A" w:rsidP="0063449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Сала3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DB930" w14:textId="77777777" w:rsidR="0063449A" w:rsidRPr="0063449A" w:rsidRDefault="0063449A" w:rsidP="0063449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6254C" w14:textId="77777777" w:rsidR="0063449A" w:rsidRPr="0063449A" w:rsidRDefault="0063449A" w:rsidP="0063449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Доц. др Зоран Боровић</w:t>
            </w:r>
          </w:p>
        </w:tc>
      </w:tr>
      <w:tr w:rsidR="00764DCA" w:rsidRPr="0063449A" w14:paraId="6661BB81" w14:textId="77777777" w:rsidTr="00764DCA">
        <w:trPr>
          <w:trHeight w:val="780"/>
        </w:trPr>
        <w:tc>
          <w:tcPr>
            <w:tcW w:w="1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58722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Latn-BA"/>
              </w:rPr>
              <w:t>II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DEBBB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В2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9509C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ТВ/пв</w:t>
            </w:r>
          </w:p>
        </w:tc>
        <w:tc>
          <w:tcPr>
            <w:tcW w:w="38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F8624D3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Стохастички и детерминистички односи између појава Оскундост ресурса и економских добара Закон о опадајућим приносима (значај и практичан примјер) Значај БДП-а, теоријски и  kвантитативни обрачун макроекономских агрегата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F7650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Г1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AB5BA" w14:textId="2A165539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понедељак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A722B" w14:textId="119BA273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09</w:t>
            </w: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.10.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AAE0B" w14:textId="7EA40FA0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09.00-11.00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3AE59" w14:textId="42EB7FDD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Сала3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4315A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5F2D5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Доц. др Зоран Боровић</w:t>
            </w:r>
          </w:p>
        </w:tc>
      </w:tr>
      <w:tr w:rsidR="00764DCA" w:rsidRPr="0063449A" w14:paraId="5FA1AEF5" w14:textId="77777777" w:rsidTr="00764DCA">
        <w:trPr>
          <w:trHeight w:val="780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6333CE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C74DE9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04C8F2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9DDBF0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B2882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Г2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DBE0D" w14:textId="3439393F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петак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09C64" w14:textId="0571B494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3</w:t>
            </w: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.10.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2023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C6D7E" w14:textId="276C378B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12.00-14.00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120FE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Сала4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B55D0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7E67B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Доц. др Зоран Боровић</w:t>
            </w:r>
          </w:p>
        </w:tc>
      </w:tr>
      <w:tr w:rsidR="00764DCA" w:rsidRPr="0063449A" w14:paraId="506D8752" w14:textId="77777777" w:rsidTr="00764DCA">
        <w:trPr>
          <w:trHeight w:val="780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C1E8A2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0683D1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FBB127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C82944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3F889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Г3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269A6" w14:textId="555AB555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четвртак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BE2E3" w14:textId="45380F09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Latn-BA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2</w:t>
            </w: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Latn-BA"/>
              </w:rPr>
              <w:t>.10.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Latn-BA"/>
              </w:rPr>
              <w:t>2023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C19A6" w14:textId="773019DC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13.00-15.00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0C074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Сала3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42976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76F81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Доц. др Зоран Боровић</w:t>
            </w:r>
          </w:p>
        </w:tc>
      </w:tr>
      <w:tr w:rsidR="00764DCA" w:rsidRPr="0063449A" w14:paraId="16F1484A" w14:textId="77777777" w:rsidTr="00764DCA">
        <w:trPr>
          <w:trHeight w:val="780"/>
        </w:trPr>
        <w:tc>
          <w:tcPr>
            <w:tcW w:w="1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D3E5E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Latn-BA"/>
              </w:rPr>
              <w:t>III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E4D00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В3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CE353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ТВ/пв</w:t>
            </w:r>
          </w:p>
        </w:tc>
        <w:tc>
          <w:tcPr>
            <w:tcW w:w="38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A89B767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Разумјевање криве трансформације Неопходност тржишта Значај тржишта као макро планера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DB280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Г1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5A84C" w14:textId="629E67D6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понедељак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6569B" w14:textId="63AE4B06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09</w:t>
            </w: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.10.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560D5" w14:textId="648CBD65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09.00-11.00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0B434" w14:textId="591647D5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понедељак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E0D39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E37D9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Доц. др Зоран Боровић</w:t>
            </w:r>
          </w:p>
        </w:tc>
      </w:tr>
      <w:tr w:rsidR="00764DCA" w:rsidRPr="0063449A" w14:paraId="5C5AA671" w14:textId="77777777" w:rsidTr="00764DCA">
        <w:trPr>
          <w:trHeight w:val="780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6F0B29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0BFA49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8DACEB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2F8A84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1A6F2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Г2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E6636" w14:textId="7A0A9513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петак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3E65C" w14:textId="14A10EDB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3</w:t>
            </w: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.10.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2023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9087F" w14:textId="4913E5F4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12.00-14.00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7EF5E" w14:textId="7D62C74E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петак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6AD1D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BDB58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Доц. др Зоран Боровић</w:t>
            </w:r>
          </w:p>
        </w:tc>
      </w:tr>
      <w:tr w:rsidR="00764DCA" w:rsidRPr="0063449A" w14:paraId="0A7D98AF" w14:textId="77777777" w:rsidTr="00764DCA">
        <w:trPr>
          <w:trHeight w:val="780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B03756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47A281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31F48B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7F75DB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9019D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Г3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FC093" w14:textId="3B50FF73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четвртак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B8764" w14:textId="09B2921A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Latn-BA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2</w:t>
            </w: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Latn-BA"/>
              </w:rPr>
              <w:t>.10.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Latn-BA"/>
              </w:rPr>
              <w:t>2023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5E5CF" w14:textId="4A4CCC4F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13.00-15.00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E3846" w14:textId="760EAABD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четвртак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1BBDB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0A603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Доц. др Зоран Боровић</w:t>
            </w:r>
          </w:p>
        </w:tc>
      </w:tr>
      <w:tr w:rsidR="00764DCA" w:rsidRPr="0063449A" w14:paraId="7C8937DA" w14:textId="77777777" w:rsidTr="00764DCA">
        <w:trPr>
          <w:trHeight w:val="780"/>
        </w:trPr>
        <w:tc>
          <w:tcPr>
            <w:tcW w:w="1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73204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Latn-BA"/>
              </w:rPr>
              <w:t>IV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67F06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В4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3CC2B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ТВ/пв</w:t>
            </w:r>
          </w:p>
        </w:tc>
        <w:tc>
          <w:tcPr>
            <w:tcW w:w="38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81C4FEF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Понуда и тражња Практични примјери анализе фактора који утичу на понуду и тражњу (графичка интерпретација уз неопходна тумачења) Квантификација еластичностуи понуде и тражње Теоријска и опрактична анализа еластичности уз математичку, графичку и теоријски интерпретацију Субјективна и радна теорија вриједности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35427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Г1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004DA" w14:textId="3923397C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понедељак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7113D" w14:textId="02AAE429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09</w:t>
            </w: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.10.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D1651" w14:textId="1C2582F2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09.00-11.00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E145F" w14:textId="0D88613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понедељак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0260D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09AA3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Доц. др Зоран Боровић</w:t>
            </w:r>
          </w:p>
        </w:tc>
      </w:tr>
      <w:tr w:rsidR="00764DCA" w:rsidRPr="0063449A" w14:paraId="47B44AEC" w14:textId="77777777" w:rsidTr="00764DCA">
        <w:trPr>
          <w:trHeight w:val="780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30A1D4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BD10C3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39055E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8FE301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480F1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Г2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386D2" w14:textId="0C49B4FB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петак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82E5B" w14:textId="52656E2A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3</w:t>
            </w: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.10.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2023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753DD" w14:textId="72110C14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12.00-14.00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93A66" w14:textId="3FC3270D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петак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2314D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A0D13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Доц. др Зоран Боровић</w:t>
            </w:r>
          </w:p>
        </w:tc>
      </w:tr>
      <w:tr w:rsidR="00764DCA" w:rsidRPr="0063449A" w14:paraId="36FBA8B8" w14:textId="77777777" w:rsidTr="00764DCA">
        <w:trPr>
          <w:trHeight w:val="780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AB2256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513EF1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88D80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893B33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0C2E1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Г3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12A27" w14:textId="6504AA95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четвртак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AC9AC" w14:textId="4BDAC056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Latn-BA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2</w:t>
            </w: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Latn-BA"/>
              </w:rPr>
              <w:t>.10.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Latn-BA"/>
              </w:rPr>
              <w:t>2023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7AB79" w14:textId="166B041C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13.00-15.00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9E838" w14:textId="5DD22C5D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четвртак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E8D14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6FED9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Доц. др Зоран Боровић</w:t>
            </w:r>
          </w:p>
        </w:tc>
      </w:tr>
      <w:tr w:rsidR="00764DCA" w:rsidRPr="0063449A" w14:paraId="297E634B" w14:textId="77777777" w:rsidTr="00764DCA">
        <w:trPr>
          <w:trHeight w:val="780"/>
        </w:trPr>
        <w:tc>
          <w:tcPr>
            <w:tcW w:w="1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4652C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Latn-BA"/>
              </w:rPr>
              <w:t>V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A2A04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В5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ABDFB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ТВ/пв</w:t>
            </w:r>
          </w:p>
        </w:tc>
        <w:tc>
          <w:tcPr>
            <w:tcW w:w="38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47740EB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Количина новца у оптицају Квантитативна теорија новца Девизни курс  Основне  Kарактеристике капиталистичког система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23F3A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Г1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07554" w14:textId="7F877AFB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понедељак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1E884" w14:textId="2D7F8328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09</w:t>
            </w: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.10.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1D0FD" w14:textId="553D53AD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09.00-11.00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B6D39" w14:textId="262355B1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понедељак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A1274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2B174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Доц. др Зоран Боровић</w:t>
            </w:r>
          </w:p>
        </w:tc>
      </w:tr>
      <w:tr w:rsidR="00764DCA" w:rsidRPr="0063449A" w14:paraId="5E37EDC1" w14:textId="77777777" w:rsidTr="00764DCA">
        <w:trPr>
          <w:trHeight w:val="780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3F7E7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3A59F2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996AA9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9DB5C2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27738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Г2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46B78" w14:textId="5C10D375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петак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BC96A" w14:textId="1E0A7456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3</w:t>
            </w: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.10.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2023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AB3CA" w14:textId="1AB90933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12.00-14.00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FFC6A" w14:textId="4072B288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петак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3328B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6E123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Доц. др Зоран Боровић</w:t>
            </w:r>
          </w:p>
        </w:tc>
      </w:tr>
      <w:tr w:rsidR="00764DCA" w:rsidRPr="0063449A" w14:paraId="5669DF7E" w14:textId="77777777" w:rsidTr="00764DCA">
        <w:trPr>
          <w:trHeight w:val="780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A8F0A3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2469CB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FB5CA5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1E2638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D0AFC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Г3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B3AD1" w14:textId="43FDE614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четвртак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C3286" w14:textId="3A35DCB6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Latn-BA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2</w:t>
            </w: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Latn-BA"/>
              </w:rPr>
              <w:t>.10.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Latn-BA"/>
              </w:rPr>
              <w:t>2023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B2D47" w14:textId="0A50B974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13.00-15.00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4B42A" w14:textId="77D3110B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четвртак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09204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E665D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Доц. др Зоран Боровић</w:t>
            </w:r>
          </w:p>
        </w:tc>
      </w:tr>
      <w:tr w:rsidR="00764DCA" w:rsidRPr="0063449A" w14:paraId="7FC2DE02" w14:textId="77777777" w:rsidTr="00764DCA">
        <w:trPr>
          <w:trHeight w:val="780"/>
        </w:trPr>
        <w:tc>
          <w:tcPr>
            <w:tcW w:w="1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FB938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Latn-BA"/>
              </w:rPr>
              <w:t>VI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16806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В6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05704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ТВ/пв</w:t>
            </w:r>
          </w:p>
        </w:tc>
        <w:tc>
          <w:tcPr>
            <w:tcW w:w="38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E770E11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 xml:space="preserve">Маргинална корисност и тражња, Гранични производ и тражња за факторима производње Анализа оптималног обима производње Анализа оптималне комбинације фактора производње Теоријска и практична </w:t>
            </w: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lastRenderedPageBreak/>
              <w:t>анализа неједнакости у расподјели прихода и богатства (квантитативно мјерење неједнакости и меaнизми утицаја на економски раст)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3854E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lastRenderedPageBreak/>
              <w:t>Г1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DE717" w14:textId="0F669BF2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понедељак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72A9B" w14:textId="40A4B870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09</w:t>
            </w: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.10.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A608F" w14:textId="7CF2C32E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09.00-11.00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74F80" w14:textId="08E3CFAA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понедељак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1BD83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02688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Доц. др Зоран Боровић</w:t>
            </w:r>
          </w:p>
        </w:tc>
      </w:tr>
      <w:tr w:rsidR="00764DCA" w:rsidRPr="0063449A" w14:paraId="3DB13222" w14:textId="77777777" w:rsidTr="00764DCA">
        <w:trPr>
          <w:trHeight w:val="780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CBF22D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16A780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24BCC7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6B11FC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DB567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Г2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52DD9" w14:textId="3871BF22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петак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CBA38" w14:textId="651F3E42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3</w:t>
            </w: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.10.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2023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0CEC3" w14:textId="0D3D1E68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12.00-14.00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8CF34" w14:textId="3D361C46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петак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1D8DA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910AB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Доц. др Зоран Боровић</w:t>
            </w:r>
          </w:p>
        </w:tc>
      </w:tr>
      <w:tr w:rsidR="00764DCA" w:rsidRPr="0063449A" w14:paraId="0E26877C" w14:textId="77777777" w:rsidTr="00764DCA">
        <w:trPr>
          <w:trHeight w:val="780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DD1D2A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B4B3CB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623CEC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C82331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AF992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Г3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55006" w14:textId="109D22E3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четвртак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BC4EE" w14:textId="5964F2D6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Latn-BA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2</w:t>
            </w: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Latn-BA"/>
              </w:rPr>
              <w:t>.10.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Latn-BA"/>
              </w:rPr>
              <w:t>2023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EB4A2" w14:textId="6DCEDDEE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13.00-15.00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459FA" w14:textId="4D78F8B3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четвртак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CD5B0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EA32C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Доц. др Зоран Боровић</w:t>
            </w:r>
          </w:p>
        </w:tc>
      </w:tr>
      <w:tr w:rsidR="00764DCA" w:rsidRPr="0063449A" w14:paraId="000D3705" w14:textId="77777777" w:rsidTr="00764DCA">
        <w:trPr>
          <w:trHeight w:val="780"/>
        </w:trPr>
        <w:tc>
          <w:tcPr>
            <w:tcW w:w="1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851DF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Latn-BA"/>
              </w:rPr>
              <w:t>VII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9D032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В7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4F57E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ТВ/пв</w:t>
            </w:r>
          </w:p>
        </w:tc>
        <w:tc>
          <w:tcPr>
            <w:tcW w:w="38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1AA8C3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Теоријска и практична анализа незапослености и понуде и тражње за радом Анализа каматних стопа Анализа реалног капитала, камате и приноса на инвестицију Практична анализа класичне централне банке и монетарног одбора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8E6FA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Г1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1F01E" w14:textId="421EDEE8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понедељак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5A3F0" w14:textId="641C3D9C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09</w:t>
            </w: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.10.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EFD63" w14:textId="536A0D1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09.00-11.00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B9894" w14:textId="14696284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понедељак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948E5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E5EF1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Доц. др Зоран Боровић</w:t>
            </w:r>
          </w:p>
        </w:tc>
      </w:tr>
      <w:tr w:rsidR="00764DCA" w:rsidRPr="0063449A" w14:paraId="3EE2A0CA" w14:textId="77777777" w:rsidTr="00764DCA">
        <w:trPr>
          <w:trHeight w:val="780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046AD9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83CADE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0A8B72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947227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BFE90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Г2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19D39" w14:textId="592AB511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петак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9756A" w14:textId="4F2BE80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3</w:t>
            </w: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.10.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2023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A37F4" w14:textId="2CA844C8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12.00-14.00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15A50" w14:textId="394CB9C1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петак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2A49F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267BD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Доц. др Зоран Боровић</w:t>
            </w:r>
          </w:p>
        </w:tc>
      </w:tr>
      <w:tr w:rsidR="00764DCA" w:rsidRPr="0063449A" w14:paraId="729EC2E7" w14:textId="77777777" w:rsidTr="00764DCA">
        <w:trPr>
          <w:trHeight w:val="780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3F4B23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324AD0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6D0A3F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2ECFF5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C9EE8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Г3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8E6E6" w14:textId="59068082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четвртак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EDD60" w14:textId="77EF3D59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Latn-BA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2</w:t>
            </w: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Latn-BA"/>
              </w:rPr>
              <w:t>.10.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Latn-BA"/>
              </w:rPr>
              <w:t>2023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F5ADB" w14:textId="2B4AD173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13.00-15.00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D5920" w14:textId="56BBA54F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четвртак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10B19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39C45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Доц. др Зоран Боровић</w:t>
            </w:r>
          </w:p>
        </w:tc>
      </w:tr>
      <w:tr w:rsidR="00764DCA" w:rsidRPr="0063449A" w14:paraId="68CA282F" w14:textId="77777777" w:rsidTr="00764DCA">
        <w:trPr>
          <w:trHeight w:val="780"/>
        </w:trPr>
        <w:tc>
          <w:tcPr>
            <w:tcW w:w="1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80ED4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Latn-BA"/>
              </w:rPr>
              <w:t>VIII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DBF0B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В8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6F5A5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ТВ/пв</w:t>
            </w:r>
          </w:p>
        </w:tc>
        <w:tc>
          <w:tcPr>
            <w:tcW w:w="38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22A7D1A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Понуда и тражња за земљом и формирање цијана пољопривредних производа Анализа ХоВ, њихових тржишта и значаја за развој савременог капиталистичког система Анализа ефикасности и тржишних структура, политике за смањерње мртвог терета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E3733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Г1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85075" w14:textId="1FE66A81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понедељак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3636E" w14:textId="773464F6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09</w:t>
            </w: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.10.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A6560" w14:textId="43D3CD7F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09.00-11.00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FFBCE" w14:textId="232DF945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понедељак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BBEEB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7EFE0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Доц. др Зоран Боровић</w:t>
            </w:r>
          </w:p>
        </w:tc>
      </w:tr>
      <w:tr w:rsidR="00764DCA" w:rsidRPr="0063449A" w14:paraId="5F98312E" w14:textId="77777777" w:rsidTr="00764DCA">
        <w:trPr>
          <w:trHeight w:val="780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747BAD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B96534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6C4F0F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1E41D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91B82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Г2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0FE28" w14:textId="414577D9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петак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2F34B" w14:textId="0A203475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3</w:t>
            </w: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.10.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2023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C2A0C" w14:textId="7A5172AF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12.00-14.00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5ED7B" w14:textId="370ED078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петак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47094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FE95C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Доц. др Зоран Боровић</w:t>
            </w:r>
          </w:p>
        </w:tc>
      </w:tr>
      <w:tr w:rsidR="00764DCA" w:rsidRPr="0063449A" w14:paraId="50AE19F2" w14:textId="77777777" w:rsidTr="00764DCA">
        <w:trPr>
          <w:trHeight w:val="780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A3ABD7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045A27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037E88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1A049D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FF9BE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Г3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CA76C" w14:textId="048F7486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четвртак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F92F5" w14:textId="5C36B49C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Latn-BA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2</w:t>
            </w: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Latn-BA"/>
              </w:rPr>
              <w:t>.10.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Latn-BA"/>
              </w:rPr>
              <w:t>2023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587BD" w14:textId="6D91BB33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13.00-15.00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5231E" w14:textId="6015280B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четвртак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11E5A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61E1D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Доц. др Зоран Боровић</w:t>
            </w:r>
          </w:p>
        </w:tc>
      </w:tr>
      <w:tr w:rsidR="00764DCA" w:rsidRPr="0063449A" w14:paraId="6C5D41F6" w14:textId="77777777" w:rsidTr="00764DCA">
        <w:trPr>
          <w:trHeight w:val="780"/>
        </w:trPr>
        <w:tc>
          <w:tcPr>
            <w:tcW w:w="1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649D5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Latn-BA"/>
              </w:rPr>
              <w:t>IX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B3FF4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В9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149BC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ТВ/пв</w:t>
            </w:r>
          </w:p>
        </w:tc>
        <w:tc>
          <w:tcPr>
            <w:tcW w:w="38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1767FD2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Анализа ефеката пореске политике на економски раст и прерасподјелу i Практична анализа контроле екстерних ефеката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282EA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Г1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52CDD" w14:textId="100DB25B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понедељак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6FCAA" w14:textId="5FC15A8A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09</w:t>
            </w: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.10.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7F28E" w14:textId="0677C271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09.00-11.00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1018A" w14:textId="42725B06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понедељак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4B758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A64E4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Доц. др Зоран Боровић</w:t>
            </w:r>
          </w:p>
        </w:tc>
      </w:tr>
      <w:tr w:rsidR="00764DCA" w:rsidRPr="0063449A" w14:paraId="7182F0FF" w14:textId="77777777" w:rsidTr="00764DCA">
        <w:trPr>
          <w:trHeight w:val="780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B870FA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D31557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E68160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FE0064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1BEDD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Г2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40983" w14:textId="160D05E9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петак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DCFA4" w14:textId="346B4D8E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3</w:t>
            </w: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.10.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2023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39362" w14:textId="5A7BD98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12.00-14.00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9D10C" w14:textId="763A335C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петак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586E8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57269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Доц. др Зоран Боровић</w:t>
            </w:r>
          </w:p>
        </w:tc>
      </w:tr>
      <w:tr w:rsidR="00764DCA" w:rsidRPr="0063449A" w14:paraId="2D127627" w14:textId="77777777" w:rsidTr="00764DCA">
        <w:trPr>
          <w:trHeight w:val="780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645215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ADDBBF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D432B6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AA4190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21C2A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Г3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F2B7C" w14:textId="41C84753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четвртак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3FEAC" w14:textId="2ED4F21A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Latn-BA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2</w:t>
            </w: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Latn-BA"/>
              </w:rPr>
              <w:t>.10.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Latn-BA"/>
              </w:rPr>
              <w:t>2023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E0964" w14:textId="76E1A17F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13.00-15.00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B134D" w14:textId="42462788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четвртак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03FDF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F321E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Доц. др Зоран Боровић</w:t>
            </w:r>
          </w:p>
        </w:tc>
      </w:tr>
      <w:tr w:rsidR="00764DCA" w:rsidRPr="0063449A" w14:paraId="19D24E8E" w14:textId="77777777" w:rsidTr="00764DCA">
        <w:trPr>
          <w:trHeight w:val="780"/>
        </w:trPr>
        <w:tc>
          <w:tcPr>
            <w:tcW w:w="1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B740F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Latn-BA"/>
              </w:rPr>
              <w:t>X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03EA3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В10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FCF3B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ТВ/пв</w:t>
            </w:r>
          </w:p>
        </w:tc>
        <w:tc>
          <w:tcPr>
            <w:tcW w:w="38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39DC001" w14:textId="49F24D98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 xml:space="preserve">Практична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а</w:t>
            </w: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 xml:space="preserve">нализа екстерних ефеката у јавном сектору Теорије економског раста </w:t>
            </w: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lastRenderedPageBreak/>
              <w:t>и фактори акцелерације Теорије песимизма и фактори успоравања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BE1B3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lastRenderedPageBreak/>
              <w:t>Г1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E42E7" w14:textId="1E8407C2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понедељак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97E92" w14:textId="5473522F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09</w:t>
            </w: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.10.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97B09" w14:textId="04A7C093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09.00-11.00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1D37F" w14:textId="2A2FBEAB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понедељак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B970F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F1842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Доц. др Зоран Боровић</w:t>
            </w:r>
          </w:p>
        </w:tc>
      </w:tr>
      <w:tr w:rsidR="00764DCA" w:rsidRPr="0063449A" w14:paraId="6AD14455" w14:textId="77777777" w:rsidTr="00764DCA">
        <w:trPr>
          <w:trHeight w:val="780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1C685E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DC9C44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63A66E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F4BFFA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59085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Г2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608B9" w14:textId="5C3A59CD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петак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962D9" w14:textId="5773CA58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3</w:t>
            </w: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.10.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2023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1D6CE" w14:textId="2E30884B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12.00-14.00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A6A9C" w14:textId="4F1A6F95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петак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8D157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3DB4F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Доц. др Зоран Боровић</w:t>
            </w:r>
          </w:p>
        </w:tc>
      </w:tr>
      <w:tr w:rsidR="00764DCA" w:rsidRPr="0063449A" w14:paraId="71CAE3BE" w14:textId="77777777" w:rsidTr="00764DCA">
        <w:trPr>
          <w:trHeight w:val="780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375A86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98CB60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BF1618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BF3FA2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8E412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Г3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2658C" w14:textId="1510F3F0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четвртак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E91FC" w14:textId="0FBD38D2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Latn-BA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2</w:t>
            </w: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Latn-BA"/>
              </w:rPr>
              <w:t>.10.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Latn-BA"/>
              </w:rPr>
              <w:t>2023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36090" w14:textId="6049D34F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13.00-15.00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C635B" w14:textId="200DDF42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четвртак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C7B3D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0C38E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Доц. др Зоран Боровић</w:t>
            </w:r>
          </w:p>
        </w:tc>
      </w:tr>
      <w:tr w:rsidR="00764DCA" w:rsidRPr="0063449A" w14:paraId="7E55D6C0" w14:textId="77777777" w:rsidTr="00764DCA">
        <w:trPr>
          <w:trHeight w:val="780"/>
        </w:trPr>
        <w:tc>
          <w:tcPr>
            <w:tcW w:w="1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FE2F7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Latn-BA"/>
              </w:rPr>
              <w:t>XI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2E9C9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В11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F8581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ТВ/пв</w:t>
            </w:r>
          </w:p>
        </w:tc>
        <w:tc>
          <w:tcPr>
            <w:tcW w:w="38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4419C9F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Анализа економске кризе 29-33 и поређење са актуелном економском и финансијском кризом (узроци, попследице и механизме превазилажења)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27C38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Г1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43EDE" w14:textId="5CA30CD3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понедељак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CB247" w14:textId="2644FCEF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09</w:t>
            </w: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.10.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0095D" w14:textId="3317EB80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09.00-11.00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F7C5" w14:textId="3FA3C13D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понедељак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5293E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BFFEC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Доц. др Зоран Боровић</w:t>
            </w:r>
          </w:p>
        </w:tc>
      </w:tr>
      <w:tr w:rsidR="00764DCA" w:rsidRPr="0063449A" w14:paraId="781447F2" w14:textId="77777777" w:rsidTr="00764DCA">
        <w:trPr>
          <w:trHeight w:val="780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1C71AC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4198F1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953E00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7867C8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23F11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Г2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A6017" w14:textId="508419AD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петак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5484B" w14:textId="1F6339E3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3</w:t>
            </w: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.10.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2023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33B7D" w14:textId="59A61052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12.00-14.00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E06E0" w14:textId="0FD9772E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петак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A7866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99D4B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Доц. др Зоран Боровић</w:t>
            </w:r>
          </w:p>
        </w:tc>
      </w:tr>
      <w:tr w:rsidR="00764DCA" w:rsidRPr="0063449A" w14:paraId="60F8CEEA" w14:textId="77777777" w:rsidTr="00764DCA">
        <w:trPr>
          <w:trHeight w:val="780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18F8F0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12E9EE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A501AA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3DA510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21A2D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Г3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2EF24" w14:textId="1F5FCE7C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четвртак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CF3CB" w14:textId="2C9628A9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Latn-BA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2</w:t>
            </w: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Latn-BA"/>
              </w:rPr>
              <w:t>.10.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Latn-BA"/>
              </w:rPr>
              <w:t>2023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1AA09" w14:textId="5443FC2E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13.00-15.00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4D556" w14:textId="1F843F52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четвртак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93BAF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34A5F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Доц. др Зоран Боровић</w:t>
            </w:r>
          </w:p>
        </w:tc>
      </w:tr>
      <w:tr w:rsidR="00764DCA" w:rsidRPr="0063449A" w14:paraId="78D202EA" w14:textId="77777777" w:rsidTr="00764DCA">
        <w:trPr>
          <w:trHeight w:val="780"/>
        </w:trPr>
        <w:tc>
          <w:tcPr>
            <w:tcW w:w="1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6CDE2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Latn-BA"/>
              </w:rPr>
              <w:t>XII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54001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В12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5253B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ТВ/пв</w:t>
            </w:r>
          </w:p>
        </w:tc>
        <w:tc>
          <w:tcPr>
            <w:tcW w:w="38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E520B1F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Анализа упоредних државних политика за превазилажење криза (просторна и временска компарација политика, теоријски и практични аспект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17110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Г1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B539F" w14:textId="23A388F5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понедељак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3C851" w14:textId="0273F526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09</w:t>
            </w: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.10.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87ED4" w14:textId="01D2D143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09.00-11.00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655B8" w14:textId="7CC5CCC8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понедељак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3515B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4DDE8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Доц. др Зоран Боровић</w:t>
            </w:r>
          </w:p>
        </w:tc>
      </w:tr>
      <w:tr w:rsidR="00764DCA" w:rsidRPr="0063449A" w14:paraId="443C43B7" w14:textId="77777777" w:rsidTr="00764DCA">
        <w:trPr>
          <w:trHeight w:val="780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C6D1F5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715CBB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FF124D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6DFFCC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AF732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Г2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A1AF2" w14:textId="555579D5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петак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89154" w14:textId="7FF3D46D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3</w:t>
            </w: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.10.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2023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C0E11" w14:textId="77218B4D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12.00-14.00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4981D" w14:textId="0C88F8D9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петак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C66A0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9FD04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Доц. др Зоран Боровић</w:t>
            </w:r>
          </w:p>
        </w:tc>
      </w:tr>
      <w:tr w:rsidR="00764DCA" w:rsidRPr="0063449A" w14:paraId="718BA28A" w14:textId="77777777" w:rsidTr="00764DCA">
        <w:trPr>
          <w:trHeight w:val="780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FEA556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19B6A1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7FDE8F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9E3E6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8D821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Г3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84134" w14:textId="1749CDB9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четвртак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A5237" w14:textId="3411BAC0" w:rsidR="00764DCA" w:rsidRPr="00A92731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Latn-BA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2</w:t>
            </w: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Latn-BA"/>
              </w:rPr>
              <w:t>.10.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Latn-BA"/>
              </w:rPr>
              <w:t>2023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0D828" w14:textId="660D9488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13.00-15.00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137A5" w14:textId="31644242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четвртак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088DD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F4A8C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Доц. др Зоран Боровић</w:t>
            </w:r>
          </w:p>
        </w:tc>
      </w:tr>
      <w:tr w:rsidR="00764DCA" w:rsidRPr="0063449A" w14:paraId="1FD2B0FD" w14:textId="77777777" w:rsidTr="00764DCA">
        <w:trPr>
          <w:trHeight w:val="780"/>
        </w:trPr>
        <w:tc>
          <w:tcPr>
            <w:tcW w:w="1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7857E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Latn-BA"/>
              </w:rPr>
              <w:t>XIII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8E1E8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В13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F3E6C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ТВ/пв</w:t>
            </w:r>
          </w:p>
        </w:tc>
        <w:tc>
          <w:tcPr>
            <w:tcW w:w="38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90A9776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Анализа међународне размјене (теоријски аспект и значај межународне размјене за земље у транзицији)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18F17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Г1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B3DB3" w14:textId="6EC8E9A4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понедељак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AB56C" w14:textId="30BDB58B" w:rsidR="00764DCA" w:rsidRPr="00E84E9E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09</w:t>
            </w: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.10.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ECF52" w14:textId="5522A363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09.00-11.00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44385" w14:textId="7CE19FFF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понедељак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F3123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CF43E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Доц. др Зоран Боровић</w:t>
            </w:r>
          </w:p>
        </w:tc>
      </w:tr>
      <w:tr w:rsidR="00764DCA" w:rsidRPr="0063449A" w14:paraId="30C5B5EE" w14:textId="77777777" w:rsidTr="00764DCA">
        <w:trPr>
          <w:trHeight w:val="780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DC91CE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D27901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790E3B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23B25E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E9E30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Г2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74957" w14:textId="19106F40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петак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56766" w14:textId="63E3A58C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3</w:t>
            </w: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.10.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2023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C70E5" w14:textId="1A11C0AE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12.00-14.00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3EDEA" w14:textId="5588938B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петак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AF2FC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8AA9A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Доц. др Зоран Боровић</w:t>
            </w:r>
          </w:p>
        </w:tc>
      </w:tr>
      <w:tr w:rsidR="00764DCA" w:rsidRPr="0063449A" w14:paraId="267AFFCC" w14:textId="77777777" w:rsidTr="00764DCA">
        <w:trPr>
          <w:trHeight w:val="780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E13917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57E1B9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7B6328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7AD34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C7C27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Г3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3E352" w14:textId="0C00633C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четвртак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4A400" w14:textId="3C9D975C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Latn-BA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2</w:t>
            </w: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Latn-BA"/>
              </w:rPr>
              <w:t>.10.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Latn-BA"/>
              </w:rPr>
              <w:t>2023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433FF" w14:textId="02579491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13.00-15.00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B869F" w14:textId="21FD3E1F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четвртак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84919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8F491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Доц. др Зоран Боровић</w:t>
            </w:r>
          </w:p>
        </w:tc>
      </w:tr>
      <w:tr w:rsidR="00764DCA" w:rsidRPr="0063449A" w14:paraId="4176B3C2" w14:textId="77777777" w:rsidTr="00764DCA">
        <w:trPr>
          <w:trHeight w:val="780"/>
        </w:trPr>
        <w:tc>
          <w:tcPr>
            <w:tcW w:w="1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3F386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Latn-BA"/>
              </w:rPr>
              <w:t>XIV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24149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В14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4CAF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ТВ/пв</w:t>
            </w:r>
          </w:p>
        </w:tc>
        <w:tc>
          <w:tcPr>
            <w:tcW w:w="38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78DB422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 xml:space="preserve">Анализа међународне размјене (практична анализа увоза и извоза, структуре и утицаја на економске </w:t>
            </w: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lastRenderedPageBreak/>
              <w:t xml:space="preserve">перформансе) Компарација међународне размјене земаља у транзицији са земљама у развоју и са развијеним земљама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45F08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lastRenderedPageBreak/>
              <w:t>Г1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E9837" w14:textId="7DC3B103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понедељак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23571" w14:textId="3490D84E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09</w:t>
            </w: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.10.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92A7C" w14:textId="741E705B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09.00-11.00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FA964" w14:textId="1B2AA64C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понедељак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25312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9A90A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Доц. др Зоран Боровић</w:t>
            </w:r>
          </w:p>
        </w:tc>
      </w:tr>
      <w:tr w:rsidR="00764DCA" w:rsidRPr="0063449A" w14:paraId="2BD78911" w14:textId="77777777" w:rsidTr="00764DCA">
        <w:trPr>
          <w:trHeight w:val="780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DAEC20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A14883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67AEF9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B047B9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C3FB3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Г2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49868" w14:textId="183F148C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петак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7BAA8" w14:textId="7E35363F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3</w:t>
            </w: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.10.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2023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06F97" w14:textId="706F24DD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12.00-14.00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59BF1" w14:textId="34444C23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петак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C6435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D0F0F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Доц. др Зоран Боровић</w:t>
            </w:r>
          </w:p>
        </w:tc>
      </w:tr>
      <w:tr w:rsidR="00764DCA" w:rsidRPr="0063449A" w14:paraId="4C7E2CEB" w14:textId="77777777" w:rsidTr="00764DCA">
        <w:trPr>
          <w:trHeight w:val="780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B22A1F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068BAC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295054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FB7052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0D068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Г3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7FEB9" w14:textId="0131F982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четвртак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3C9FC" w14:textId="57B58DF6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Latn-BA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2</w:t>
            </w:r>
            <w:r w:rsidRPr="0063449A">
              <w:rPr>
                <w:rFonts w:eastAsia="Times New Roman" w:cs="Times New Roman"/>
                <w:color w:val="000000"/>
                <w:sz w:val="20"/>
                <w:szCs w:val="20"/>
                <w:lang w:val="sr-Latn-BA"/>
              </w:rPr>
              <w:t>.10.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Latn-BA"/>
              </w:rPr>
              <w:t>2023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8AD08" w14:textId="77EFE78B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13.00-15.00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2AF47" w14:textId="46040B2B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BA"/>
              </w:rPr>
              <w:t>четвртак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AE015" w14:textId="77777777" w:rsidR="00764DCA" w:rsidRPr="0063449A" w:rsidRDefault="00764DCA" w:rsidP="00764D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33C54" w14:textId="77777777" w:rsidR="00764DCA" w:rsidRPr="0063449A" w:rsidRDefault="00764DCA" w:rsidP="00764DC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49A">
              <w:rPr>
                <w:rFonts w:eastAsia="Times New Roman" w:cs="Times New Roman"/>
                <w:color w:val="000000"/>
                <w:sz w:val="20"/>
                <w:szCs w:val="20"/>
              </w:rPr>
              <w:t>Доц. др Зоран Боровић</w:t>
            </w:r>
          </w:p>
        </w:tc>
      </w:tr>
    </w:tbl>
    <w:p w14:paraId="247A7049" w14:textId="77777777" w:rsidR="0063449A" w:rsidRPr="00D33F76" w:rsidRDefault="0063449A" w:rsidP="00DD05DF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68E8CAE7" w14:textId="77777777" w:rsidR="00DD05DF" w:rsidRPr="00D33F76" w:rsidRDefault="00DD05DF" w:rsidP="00DD05DF">
      <w:pPr>
        <w:spacing w:before="80"/>
        <w:rPr>
          <w:sz w:val="20"/>
          <w:szCs w:val="20"/>
          <w:lang w:val="sr-Cyrl-BA"/>
        </w:rPr>
      </w:pPr>
      <w:r w:rsidRPr="00D33F76">
        <w:rPr>
          <w:sz w:val="20"/>
          <w:szCs w:val="20"/>
          <w:lang w:val="sr-Cyrl-BA"/>
        </w:rPr>
        <w:t>В1, В2, ...., В15 – Вјежба прва, Вјежба друга, ..., Вјежба петнаеста, ТВ – Теоријска вјежба, ПВ – Практична вјежба, Ч - Часова</w:t>
      </w:r>
    </w:p>
    <w:p w14:paraId="45BCF807" w14:textId="77777777" w:rsidR="00DD05DF" w:rsidRPr="00D33F76" w:rsidRDefault="00DD05DF" w:rsidP="00DD05DF">
      <w:pPr>
        <w:rPr>
          <w:lang w:val="sr-Cyrl-BA"/>
        </w:rPr>
      </w:pPr>
    </w:p>
    <w:p w14:paraId="7D8404E6" w14:textId="77777777" w:rsidR="00DD05DF" w:rsidRPr="00D33F76" w:rsidRDefault="00DD05DF" w:rsidP="00DD05DF">
      <w:pPr>
        <w:spacing w:before="240"/>
        <w:ind w:left="10800"/>
        <w:rPr>
          <w:b/>
          <w:lang w:val="sr-Cyrl-BA"/>
        </w:rPr>
      </w:pPr>
      <w:r>
        <w:rPr>
          <w:b/>
          <w:lang w:val="sr-Cyrl-BA"/>
        </w:rPr>
        <w:t>ПРЕДМЕТНИ НАСТАВНИК</w:t>
      </w:r>
      <w:r w:rsidRPr="00D33F76">
        <w:rPr>
          <w:b/>
          <w:lang w:val="sr-Cyrl-BA"/>
        </w:rPr>
        <w:t>:</w:t>
      </w:r>
    </w:p>
    <w:p w14:paraId="0F73619A" w14:textId="029D991A" w:rsidR="00DD05DF" w:rsidRDefault="00BB2A8E" w:rsidP="0063449A">
      <w:pPr>
        <w:spacing w:before="240" w:after="120"/>
        <w:jc w:val="right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Доц. др Зоран Боровић</w:t>
      </w:r>
    </w:p>
    <w:p w14:paraId="79437A63" w14:textId="0CDAE580" w:rsidR="00764DCA" w:rsidRPr="0063449A" w:rsidRDefault="00764DCA" w:rsidP="0063449A">
      <w:pPr>
        <w:spacing w:before="240" w:after="120"/>
        <w:jc w:val="right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Проф. Др Срђан Амиџић</w:t>
      </w:r>
    </w:p>
    <w:p w14:paraId="3A0CF0D1" w14:textId="77777777" w:rsidR="00522F27" w:rsidRDefault="00522F27" w:rsidP="00522F27">
      <w:pPr>
        <w:rPr>
          <w:lang w:val="sr-Cyrl-BA"/>
        </w:rPr>
      </w:pPr>
    </w:p>
    <w:sectPr w:rsidR="00522F27" w:rsidSect="008B1B16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7FDD"/>
    <w:multiLevelType w:val="hybridMultilevel"/>
    <w:tmpl w:val="92820B92"/>
    <w:lvl w:ilvl="0" w:tplc="4F667CFA">
      <w:start w:val="16"/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71321B9"/>
    <w:multiLevelType w:val="hybridMultilevel"/>
    <w:tmpl w:val="B7AE3B68"/>
    <w:lvl w:ilvl="0" w:tplc="4F667CFA">
      <w:start w:val="16"/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729708A"/>
    <w:multiLevelType w:val="hybridMultilevel"/>
    <w:tmpl w:val="72140B76"/>
    <w:lvl w:ilvl="0" w:tplc="4F667CFA">
      <w:start w:val="16"/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077F3A98"/>
    <w:multiLevelType w:val="hybridMultilevel"/>
    <w:tmpl w:val="43C67FF0"/>
    <w:lvl w:ilvl="0" w:tplc="4F667CFA">
      <w:start w:val="16"/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6C0061B"/>
    <w:multiLevelType w:val="hybridMultilevel"/>
    <w:tmpl w:val="307C93BC"/>
    <w:lvl w:ilvl="0" w:tplc="4F667CF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87997"/>
    <w:multiLevelType w:val="hybridMultilevel"/>
    <w:tmpl w:val="BC324530"/>
    <w:lvl w:ilvl="0" w:tplc="4F667CF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90674"/>
    <w:multiLevelType w:val="hybridMultilevel"/>
    <w:tmpl w:val="922E83B2"/>
    <w:lvl w:ilvl="0" w:tplc="4F667CFA">
      <w:start w:val="16"/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1E2B0050"/>
    <w:multiLevelType w:val="hybridMultilevel"/>
    <w:tmpl w:val="6A1066B0"/>
    <w:lvl w:ilvl="0" w:tplc="4F667CF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20817"/>
    <w:multiLevelType w:val="hybridMultilevel"/>
    <w:tmpl w:val="132E1004"/>
    <w:lvl w:ilvl="0" w:tplc="4F667CF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31A11"/>
    <w:multiLevelType w:val="hybridMultilevel"/>
    <w:tmpl w:val="55FAA85E"/>
    <w:lvl w:ilvl="0" w:tplc="4F667CFA">
      <w:start w:val="16"/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25097523"/>
    <w:multiLevelType w:val="hybridMultilevel"/>
    <w:tmpl w:val="321EF292"/>
    <w:lvl w:ilvl="0" w:tplc="4F667CF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2350C"/>
    <w:multiLevelType w:val="hybridMultilevel"/>
    <w:tmpl w:val="7C4606A4"/>
    <w:lvl w:ilvl="0" w:tplc="4F667CFA">
      <w:start w:val="16"/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26D327CE"/>
    <w:multiLevelType w:val="hybridMultilevel"/>
    <w:tmpl w:val="7782543C"/>
    <w:lvl w:ilvl="0" w:tplc="4F667CFA">
      <w:start w:val="16"/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27D84C3B"/>
    <w:multiLevelType w:val="hybridMultilevel"/>
    <w:tmpl w:val="5A76DAF2"/>
    <w:lvl w:ilvl="0" w:tplc="4F667CFA">
      <w:start w:val="16"/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2D357D22"/>
    <w:multiLevelType w:val="hybridMultilevel"/>
    <w:tmpl w:val="C706EB00"/>
    <w:lvl w:ilvl="0" w:tplc="4F667CF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41DDB"/>
    <w:multiLevelType w:val="hybridMultilevel"/>
    <w:tmpl w:val="2DB4BCCC"/>
    <w:lvl w:ilvl="0" w:tplc="4F667CFA">
      <w:start w:val="16"/>
      <w:numFmt w:val="bullet"/>
      <w:lvlText w:val="-"/>
      <w:lvlJc w:val="left"/>
      <w:pPr>
        <w:ind w:left="1137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6" w15:restartNumberingAfterBreak="0">
    <w:nsid w:val="30C06335"/>
    <w:multiLevelType w:val="hybridMultilevel"/>
    <w:tmpl w:val="6B40F5E8"/>
    <w:lvl w:ilvl="0" w:tplc="4F667CFA">
      <w:start w:val="16"/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36DE1FDF"/>
    <w:multiLevelType w:val="hybridMultilevel"/>
    <w:tmpl w:val="E892E3EC"/>
    <w:lvl w:ilvl="0" w:tplc="4F667CFA">
      <w:start w:val="16"/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38624B60"/>
    <w:multiLevelType w:val="hybridMultilevel"/>
    <w:tmpl w:val="D9F63152"/>
    <w:lvl w:ilvl="0" w:tplc="4F667CFA">
      <w:start w:val="16"/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3AAB72D1"/>
    <w:multiLevelType w:val="hybridMultilevel"/>
    <w:tmpl w:val="F8BA9838"/>
    <w:lvl w:ilvl="0" w:tplc="4F667CF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11DFD"/>
    <w:multiLevelType w:val="hybridMultilevel"/>
    <w:tmpl w:val="51FECF7E"/>
    <w:lvl w:ilvl="0" w:tplc="4F667CFA">
      <w:start w:val="16"/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40A004FC"/>
    <w:multiLevelType w:val="hybridMultilevel"/>
    <w:tmpl w:val="ACB06764"/>
    <w:lvl w:ilvl="0" w:tplc="4F667CFA">
      <w:start w:val="16"/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 w15:restartNumberingAfterBreak="0">
    <w:nsid w:val="4546429B"/>
    <w:multiLevelType w:val="hybridMultilevel"/>
    <w:tmpl w:val="480691B4"/>
    <w:lvl w:ilvl="0" w:tplc="4F667CFA">
      <w:start w:val="16"/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46D21F4C"/>
    <w:multiLevelType w:val="hybridMultilevel"/>
    <w:tmpl w:val="9D1CA130"/>
    <w:lvl w:ilvl="0" w:tplc="4F667CF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5" w15:restartNumberingAfterBreak="0">
    <w:nsid w:val="4DAC030B"/>
    <w:multiLevelType w:val="hybridMultilevel"/>
    <w:tmpl w:val="CB26EE76"/>
    <w:lvl w:ilvl="0" w:tplc="4F667CFA">
      <w:start w:val="16"/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 w15:restartNumberingAfterBreak="0">
    <w:nsid w:val="4F507CCF"/>
    <w:multiLevelType w:val="hybridMultilevel"/>
    <w:tmpl w:val="E232437A"/>
    <w:lvl w:ilvl="0" w:tplc="4F667CFA">
      <w:start w:val="16"/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 w15:restartNumberingAfterBreak="0">
    <w:nsid w:val="52C3543E"/>
    <w:multiLevelType w:val="hybridMultilevel"/>
    <w:tmpl w:val="32B0DA1A"/>
    <w:lvl w:ilvl="0" w:tplc="4F667CFA">
      <w:start w:val="16"/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" w15:restartNumberingAfterBreak="0">
    <w:nsid w:val="53D843FB"/>
    <w:multiLevelType w:val="hybridMultilevel"/>
    <w:tmpl w:val="61B23DB0"/>
    <w:lvl w:ilvl="0" w:tplc="4F667CFA">
      <w:start w:val="16"/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9" w15:restartNumberingAfterBreak="0">
    <w:nsid w:val="54603300"/>
    <w:multiLevelType w:val="hybridMultilevel"/>
    <w:tmpl w:val="6C6AACF8"/>
    <w:lvl w:ilvl="0" w:tplc="4F667CFA">
      <w:start w:val="16"/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0" w15:restartNumberingAfterBreak="0">
    <w:nsid w:val="552F3BF0"/>
    <w:multiLevelType w:val="hybridMultilevel"/>
    <w:tmpl w:val="320409CC"/>
    <w:lvl w:ilvl="0" w:tplc="4F667CF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997B00"/>
    <w:multiLevelType w:val="hybridMultilevel"/>
    <w:tmpl w:val="209C8D2A"/>
    <w:lvl w:ilvl="0" w:tplc="4F667CF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F06019"/>
    <w:multiLevelType w:val="hybridMultilevel"/>
    <w:tmpl w:val="BB3ECD06"/>
    <w:lvl w:ilvl="0" w:tplc="4F667CFA">
      <w:start w:val="16"/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3" w15:restartNumberingAfterBreak="0">
    <w:nsid w:val="63765F9C"/>
    <w:multiLevelType w:val="hybridMultilevel"/>
    <w:tmpl w:val="4BC4F744"/>
    <w:lvl w:ilvl="0" w:tplc="4F667CFA">
      <w:start w:val="16"/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4" w15:restartNumberingAfterBreak="0">
    <w:nsid w:val="6DEE1FB2"/>
    <w:multiLevelType w:val="hybridMultilevel"/>
    <w:tmpl w:val="59C6850E"/>
    <w:lvl w:ilvl="0" w:tplc="4F667CF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1B1D2D"/>
    <w:multiLevelType w:val="hybridMultilevel"/>
    <w:tmpl w:val="FC341154"/>
    <w:lvl w:ilvl="0" w:tplc="4F667CFA">
      <w:start w:val="16"/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1799567069">
    <w:abstractNumId w:val="4"/>
  </w:num>
  <w:num w:numId="2" w16cid:durableId="263539981">
    <w:abstractNumId w:val="10"/>
  </w:num>
  <w:num w:numId="3" w16cid:durableId="394477884">
    <w:abstractNumId w:val="14"/>
  </w:num>
  <w:num w:numId="4" w16cid:durableId="1666981159">
    <w:abstractNumId w:val="31"/>
  </w:num>
  <w:num w:numId="5" w16cid:durableId="135608944">
    <w:abstractNumId w:val="18"/>
  </w:num>
  <w:num w:numId="6" w16cid:durableId="549651787">
    <w:abstractNumId w:val="3"/>
  </w:num>
  <w:num w:numId="7" w16cid:durableId="576718862">
    <w:abstractNumId w:val="28"/>
  </w:num>
  <w:num w:numId="8" w16cid:durableId="805120114">
    <w:abstractNumId w:val="35"/>
  </w:num>
  <w:num w:numId="9" w16cid:durableId="711540594">
    <w:abstractNumId w:val="16"/>
  </w:num>
  <w:num w:numId="10" w16cid:durableId="1528908585">
    <w:abstractNumId w:val="2"/>
  </w:num>
  <w:num w:numId="11" w16cid:durableId="67581196">
    <w:abstractNumId w:val="0"/>
  </w:num>
  <w:num w:numId="12" w16cid:durableId="1008024670">
    <w:abstractNumId w:val="9"/>
  </w:num>
  <w:num w:numId="13" w16cid:durableId="1478569461">
    <w:abstractNumId w:val="12"/>
  </w:num>
  <w:num w:numId="14" w16cid:durableId="114299480">
    <w:abstractNumId w:val="1"/>
  </w:num>
  <w:num w:numId="15" w16cid:durableId="1033917335">
    <w:abstractNumId w:val="32"/>
  </w:num>
  <w:num w:numId="16" w16cid:durableId="1299066439">
    <w:abstractNumId w:val="23"/>
  </w:num>
  <w:num w:numId="17" w16cid:durableId="261106963">
    <w:abstractNumId w:val="30"/>
  </w:num>
  <w:num w:numId="18" w16cid:durableId="959190194">
    <w:abstractNumId w:val="5"/>
  </w:num>
  <w:num w:numId="19" w16cid:durableId="556934636">
    <w:abstractNumId w:val="19"/>
  </w:num>
  <w:num w:numId="20" w16cid:durableId="1170871718">
    <w:abstractNumId w:val="7"/>
  </w:num>
  <w:num w:numId="21" w16cid:durableId="1089548031">
    <w:abstractNumId w:val="8"/>
  </w:num>
  <w:num w:numId="22" w16cid:durableId="1079206314">
    <w:abstractNumId w:val="33"/>
  </w:num>
  <w:num w:numId="23" w16cid:durableId="457451201">
    <w:abstractNumId w:val="34"/>
  </w:num>
  <w:num w:numId="24" w16cid:durableId="1783646347">
    <w:abstractNumId w:val="17"/>
  </w:num>
  <w:num w:numId="25" w16cid:durableId="778720702">
    <w:abstractNumId w:val="6"/>
  </w:num>
  <w:num w:numId="26" w16cid:durableId="1114013401">
    <w:abstractNumId w:val="27"/>
  </w:num>
  <w:num w:numId="27" w16cid:durableId="539707643">
    <w:abstractNumId w:val="15"/>
  </w:num>
  <w:num w:numId="28" w16cid:durableId="605969772">
    <w:abstractNumId w:val="20"/>
  </w:num>
  <w:num w:numId="29" w16cid:durableId="771710382">
    <w:abstractNumId w:val="21"/>
  </w:num>
  <w:num w:numId="30" w16cid:durableId="171920909">
    <w:abstractNumId w:val="25"/>
  </w:num>
  <w:num w:numId="31" w16cid:durableId="51512696">
    <w:abstractNumId w:val="13"/>
  </w:num>
  <w:num w:numId="32" w16cid:durableId="369186937">
    <w:abstractNumId w:val="26"/>
  </w:num>
  <w:num w:numId="33" w16cid:durableId="103693077">
    <w:abstractNumId w:val="11"/>
  </w:num>
  <w:num w:numId="34" w16cid:durableId="1831284356">
    <w:abstractNumId w:val="29"/>
  </w:num>
  <w:num w:numId="35" w16cid:durableId="1672685232">
    <w:abstractNumId w:val="22"/>
  </w:num>
  <w:num w:numId="36" w16cid:durableId="313528470">
    <w:abstractNumId w:val="2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20"/>
    <w:rsid w:val="00000F10"/>
    <w:rsid w:val="00032509"/>
    <w:rsid w:val="00033451"/>
    <w:rsid w:val="00035E26"/>
    <w:rsid w:val="00045296"/>
    <w:rsid w:val="000603B8"/>
    <w:rsid w:val="0007311F"/>
    <w:rsid w:val="0007718D"/>
    <w:rsid w:val="00081819"/>
    <w:rsid w:val="000B0247"/>
    <w:rsid w:val="000B35BB"/>
    <w:rsid w:val="000B37F0"/>
    <w:rsid w:val="000C1E49"/>
    <w:rsid w:val="000C283C"/>
    <w:rsid w:val="000E35B2"/>
    <w:rsid w:val="0013259B"/>
    <w:rsid w:val="00146A9B"/>
    <w:rsid w:val="00176337"/>
    <w:rsid w:val="001803F4"/>
    <w:rsid w:val="001818FE"/>
    <w:rsid w:val="00195E33"/>
    <w:rsid w:val="001A7910"/>
    <w:rsid w:val="001D797C"/>
    <w:rsid w:val="001E2CDA"/>
    <w:rsid w:val="001E5339"/>
    <w:rsid w:val="001F54CD"/>
    <w:rsid w:val="00222C39"/>
    <w:rsid w:val="00274F5F"/>
    <w:rsid w:val="00290BF5"/>
    <w:rsid w:val="002A255C"/>
    <w:rsid w:val="002A7CDA"/>
    <w:rsid w:val="002C7CFA"/>
    <w:rsid w:val="00314A36"/>
    <w:rsid w:val="0033556D"/>
    <w:rsid w:val="00343B3D"/>
    <w:rsid w:val="003568B4"/>
    <w:rsid w:val="00385D97"/>
    <w:rsid w:val="00393181"/>
    <w:rsid w:val="0039351A"/>
    <w:rsid w:val="003A0A9B"/>
    <w:rsid w:val="003B46ED"/>
    <w:rsid w:val="003B65B2"/>
    <w:rsid w:val="003D3CF9"/>
    <w:rsid w:val="003E5F13"/>
    <w:rsid w:val="003F68BA"/>
    <w:rsid w:val="00435620"/>
    <w:rsid w:val="00437DA8"/>
    <w:rsid w:val="004546E7"/>
    <w:rsid w:val="004611D3"/>
    <w:rsid w:val="0047553F"/>
    <w:rsid w:val="004D13C3"/>
    <w:rsid w:val="004D33FD"/>
    <w:rsid w:val="004E293E"/>
    <w:rsid w:val="00517E70"/>
    <w:rsid w:val="00522F27"/>
    <w:rsid w:val="005373B7"/>
    <w:rsid w:val="00542709"/>
    <w:rsid w:val="005611BA"/>
    <w:rsid w:val="005740D0"/>
    <w:rsid w:val="00580B34"/>
    <w:rsid w:val="005B7F52"/>
    <w:rsid w:val="005E0F98"/>
    <w:rsid w:val="005E2389"/>
    <w:rsid w:val="0061290D"/>
    <w:rsid w:val="00625F82"/>
    <w:rsid w:val="0063449A"/>
    <w:rsid w:val="00685B50"/>
    <w:rsid w:val="006966C4"/>
    <w:rsid w:val="006B3AE7"/>
    <w:rsid w:val="00703E30"/>
    <w:rsid w:val="00726DA6"/>
    <w:rsid w:val="00764DCA"/>
    <w:rsid w:val="00776321"/>
    <w:rsid w:val="007E33CC"/>
    <w:rsid w:val="007F421A"/>
    <w:rsid w:val="008469F0"/>
    <w:rsid w:val="0085744F"/>
    <w:rsid w:val="008717F9"/>
    <w:rsid w:val="0088021C"/>
    <w:rsid w:val="008B1B16"/>
    <w:rsid w:val="008B68D5"/>
    <w:rsid w:val="009025BE"/>
    <w:rsid w:val="00910B8D"/>
    <w:rsid w:val="009134AB"/>
    <w:rsid w:val="00917B7E"/>
    <w:rsid w:val="0093123D"/>
    <w:rsid w:val="00940502"/>
    <w:rsid w:val="009427CB"/>
    <w:rsid w:val="00955627"/>
    <w:rsid w:val="00966802"/>
    <w:rsid w:val="00984E9A"/>
    <w:rsid w:val="0098595C"/>
    <w:rsid w:val="009A577C"/>
    <w:rsid w:val="009C26A4"/>
    <w:rsid w:val="009C487B"/>
    <w:rsid w:val="009F0721"/>
    <w:rsid w:val="00A05514"/>
    <w:rsid w:val="00A1523F"/>
    <w:rsid w:val="00A36DA5"/>
    <w:rsid w:val="00A41A78"/>
    <w:rsid w:val="00A56021"/>
    <w:rsid w:val="00A63D1D"/>
    <w:rsid w:val="00A90E5F"/>
    <w:rsid w:val="00A92731"/>
    <w:rsid w:val="00AC5909"/>
    <w:rsid w:val="00AC7FE5"/>
    <w:rsid w:val="00AD589E"/>
    <w:rsid w:val="00AD5B5C"/>
    <w:rsid w:val="00AE0734"/>
    <w:rsid w:val="00AE47FD"/>
    <w:rsid w:val="00B20C5E"/>
    <w:rsid w:val="00B43128"/>
    <w:rsid w:val="00B5001A"/>
    <w:rsid w:val="00B53AE0"/>
    <w:rsid w:val="00B852C8"/>
    <w:rsid w:val="00B870B6"/>
    <w:rsid w:val="00BB2A8E"/>
    <w:rsid w:val="00BF07B9"/>
    <w:rsid w:val="00BF283C"/>
    <w:rsid w:val="00C03F36"/>
    <w:rsid w:val="00C062EC"/>
    <w:rsid w:val="00C14C97"/>
    <w:rsid w:val="00C15DA2"/>
    <w:rsid w:val="00C41E6E"/>
    <w:rsid w:val="00C446E5"/>
    <w:rsid w:val="00C46F8C"/>
    <w:rsid w:val="00C60BE0"/>
    <w:rsid w:val="00C66660"/>
    <w:rsid w:val="00CC47BD"/>
    <w:rsid w:val="00CD526B"/>
    <w:rsid w:val="00CE32EA"/>
    <w:rsid w:val="00CE523E"/>
    <w:rsid w:val="00CF412D"/>
    <w:rsid w:val="00CF547A"/>
    <w:rsid w:val="00D0277B"/>
    <w:rsid w:val="00D1576D"/>
    <w:rsid w:val="00D24410"/>
    <w:rsid w:val="00D353C0"/>
    <w:rsid w:val="00D4268B"/>
    <w:rsid w:val="00D528F6"/>
    <w:rsid w:val="00D760C7"/>
    <w:rsid w:val="00D858B1"/>
    <w:rsid w:val="00D93EBC"/>
    <w:rsid w:val="00DB1817"/>
    <w:rsid w:val="00DD05DF"/>
    <w:rsid w:val="00DE0ACB"/>
    <w:rsid w:val="00DE58DA"/>
    <w:rsid w:val="00DF5F41"/>
    <w:rsid w:val="00E06154"/>
    <w:rsid w:val="00E107FA"/>
    <w:rsid w:val="00E11D47"/>
    <w:rsid w:val="00E1409A"/>
    <w:rsid w:val="00E172BD"/>
    <w:rsid w:val="00E20131"/>
    <w:rsid w:val="00E2104F"/>
    <w:rsid w:val="00E25A41"/>
    <w:rsid w:val="00E272CA"/>
    <w:rsid w:val="00E64004"/>
    <w:rsid w:val="00E669AC"/>
    <w:rsid w:val="00E73CD5"/>
    <w:rsid w:val="00E76859"/>
    <w:rsid w:val="00E8339A"/>
    <w:rsid w:val="00E84E9E"/>
    <w:rsid w:val="00EA1E97"/>
    <w:rsid w:val="00EA31C2"/>
    <w:rsid w:val="00F0614D"/>
    <w:rsid w:val="00F25852"/>
    <w:rsid w:val="00F311F7"/>
    <w:rsid w:val="00F4384F"/>
    <w:rsid w:val="00F47ACA"/>
    <w:rsid w:val="00F63518"/>
    <w:rsid w:val="00F850AD"/>
    <w:rsid w:val="00F85F42"/>
    <w:rsid w:val="00F8731A"/>
    <w:rsid w:val="00FD6565"/>
    <w:rsid w:val="00FE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741B7"/>
  <w15:chartTrackingRefBased/>
  <w15:docId w15:val="{2049E15A-FA35-4C68-ACE8-0EB4BEC8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389"/>
  </w:style>
  <w:style w:type="paragraph" w:styleId="Heading2">
    <w:name w:val="heading 2"/>
    <w:basedOn w:val="Normal"/>
    <w:next w:val="Normal"/>
    <w:link w:val="Heading2Char"/>
    <w:semiHidden/>
    <w:unhideWhenUsed/>
    <w:qFormat/>
    <w:rsid w:val="00C03F36"/>
    <w:pPr>
      <w:keepNext/>
      <w:keepLines/>
      <w:widowControl w:val="0"/>
      <w:autoSpaceDE w:val="0"/>
      <w:autoSpaceDN w:val="0"/>
      <w:adjustRightInd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Header">
    <w:name w:val="header"/>
    <w:basedOn w:val="Normal"/>
    <w:link w:val="HeaderChar"/>
    <w:rsid w:val="00D528F6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eastAsia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528F6"/>
    <w:rPr>
      <w:rFonts w:eastAsia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C03F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ageNumber">
    <w:name w:val="page number"/>
    <w:basedOn w:val="DefaultParagraphFont"/>
    <w:semiHidden/>
    <w:unhideWhenUsed/>
    <w:rsid w:val="00C03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70CAA93-6341-440B-ABD8-319969299BF1}">
  <we:reference id="wa104124372" version="1.2.0.0" store="en-US" storeType="OMEX"/>
  <we:alternateReferences>
    <we:reference id="wa104124372" version="1.2.0.0" store="wa104124372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B510F-618D-405B-B132-55647A937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1620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dc:description/>
  <cp:lastModifiedBy>Zoran Borović</cp:lastModifiedBy>
  <cp:revision>6</cp:revision>
  <dcterms:created xsi:type="dcterms:W3CDTF">2022-09-27T10:50:00Z</dcterms:created>
  <dcterms:modified xsi:type="dcterms:W3CDTF">2023-10-10T11:04:00Z</dcterms:modified>
</cp:coreProperties>
</file>